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5EAB" w:rsidRPr="00F66E7C" w:rsidRDefault="005748AF" w:rsidP="009750F9">
      <w:pPr>
        <w:spacing w:after="0"/>
        <w:jc w:val="center"/>
        <w:rPr>
          <w:rFonts w:ascii="Times New Roman" w:hAnsi="Times New Roman"/>
          <w:b/>
          <w:sz w:val="26"/>
          <w:szCs w:val="32"/>
        </w:rPr>
      </w:pPr>
      <w:r w:rsidRPr="00F66E7C">
        <w:rPr>
          <w:rFonts w:ascii="Times New Roman" w:hAnsi="Times New Roman"/>
          <w:b/>
          <w:sz w:val="26"/>
          <w:szCs w:val="32"/>
        </w:rPr>
        <w:t>Tịnh Độ Đại Kinh Giải Diễn Nghĩa</w:t>
      </w:r>
    </w:p>
    <w:p w:rsidR="005748AF" w:rsidRPr="00F66E7C" w:rsidRDefault="005748AF" w:rsidP="009750F9">
      <w:pPr>
        <w:spacing w:after="0"/>
        <w:jc w:val="center"/>
        <w:rPr>
          <w:rFonts w:ascii="Times New Roman" w:hAnsi="Times New Roman"/>
          <w:b/>
          <w:sz w:val="26"/>
          <w:szCs w:val="32"/>
        </w:rPr>
      </w:pPr>
      <w:r w:rsidRPr="00F66E7C">
        <w:rPr>
          <w:rFonts w:ascii="Times New Roman" w:hAnsi="Times New Roman"/>
          <w:b/>
          <w:sz w:val="26"/>
          <w:szCs w:val="32"/>
        </w:rPr>
        <w:t>Tập: 76</w:t>
      </w:r>
    </w:p>
    <w:p w:rsidR="005748AF" w:rsidRPr="00F66E7C" w:rsidRDefault="005748AF" w:rsidP="009750F9">
      <w:pPr>
        <w:spacing w:after="0"/>
        <w:jc w:val="center"/>
        <w:rPr>
          <w:rFonts w:ascii="Times New Roman" w:hAnsi="Times New Roman"/>
          <w:b/>
          <w:sz w:val="26"/>
          <w:szCs w:val="32"/>
        </w:rPr>
      </w:pPr>
      <w:r w:rsidRPr="00F66E7C">
        <w:rPr>
          <w:rFonts w:ascii="Times New Roman" w:hAnsi="Times New Roman"/>
          <w:b/>
          <w:sz w:val="26"/>
          <w:szCs w:val="32"/>
        </w:rPr>
        <w:t>Chủ giảng: Tịnh Không Pháp Sư</w:t>
      </w:r>
    </w:p>
    <w:p w:rsidR="005748AF" w:rsidRPr="00F66E7C" w:rsidRDefault="005748AF" w:rsidP="009750F9">
      <w:pPr>
        <w:spacing w:after="0"/>
        <w:jc w:val="center"/>
        <w:rPr>
          <w:rFonts w:ascii="Times New Roman" w:hAnsi="Times New Roman"/>
          <w:b/>
          <w:sz w:val="26"/>
          <w:szCs w:val="32"/>
        </w:rPr>
      </w:pPr>
      <w:r w:rsidRPr="00F66E7C">
        <w:rPr>
          <w:rFonts w:ascii="Times New Roman" w:hAnsi="Times New Roman"/>
          <w:b/>
          <w:sz w:val="26"/>
          <w:szCs w:val="32"/>
        </w:rPr>
        <w:t>Chuyển ngữ</w:t>
      </w:r>
      <w:r w:rsidR="00885808" w:rsidRPr="00F66E7C">
        <w:rPr>
          <w:rFonts w:ascii="Times New Roman" w:hAnsi="Times New Roman"/>
          <w:b/>
          <w:sz w:val="26"/>
          <w:szCs w:val="32"/>
        </w:rPr>
        <w:t xml:space="preserve">: </w:t>
      </w:r>
      <w:r w:rsidRPr="00F66E7C">
        <w:rPr>
          <w:rFonts w:ascii="Times New Roman" w:hAnsi="Times New Roman"/>
          <w:b/>
          <w:sz w:val="26"/>
          <w:szCs w:val="32"/>
        </w:rPr>
        <w:t>Hạnh Chơn</w:t>
      </w:r>
    </w:p>
    <w:p w:rsidR="005748AF" w:rsidRPr="00F66E7C" w:rsidRDefault="005748AF" w:rsidP="009750F9">
      <w:pPr>
        <w:spacing w:after="0"/>
        <w:jc w:val="center"/>
        <w:rPr>
          <w:rFonts w:ascii="Times New Roman" w:hAnsi="Times New Roman"/>
          <w:b/>
          <w:sz w:val="26"/>
          <w:szCs w:val="32"/>
        </w:rPr>
      </w:pPr>
      <w:r w:rsidRPr="00F66E7C">
        <w:rPr>
          <w:rFonts w:ascii="Times New Roman" w:hAnsi="Times New Roman"/>
          <w:b/>
          <w:sz w:val="26"/>
          <w:szCs w:val="32"/>
        </w:rPr>
        <w:t>Biên tập:</w:t>
      </w:r>
      <w:r w:rsidR="002E37F3" w:rsidRPr="00F66E7C">
        <w:rPr>
          <w:rFonts w:ascii="Times New Roman" w:hAnsi="Times New Roman"/>
          <w:b/>
          <w:sz w:val="26"/>
          <w:szCs w:val="32"/>
        </w:rPr>
        <w:t xml:space="preserve"> Bình Minh</w:t>
      </w:r>
    </w:p>
    <w:p w:rsidR="005748AF" w:rsidRPr="00F66E7C" w:rsidRDefault="005748AF" w:rsidP="009750F9">
      <w:pPr>
        <w:spacing w:after="0"/>
        <w:jc w:val="center"/>
        <w:rPr>
          <w:rFonts w:ascii="Times New Roman" w:hAnsi="Times New Roman"/>
          <w:b/>
          <w:sz w:val="26"/>
          <w:szCs w:val="32"/>
        </w:rPr>
      </w:pPr>
      <w:r w:rsidRPr="00F66E7C">
        <w:rPr>
          <w:rFonts w:ascii="Times New Roman" w:hAnsi="Times New Roman"/>
          <w:b/>
          <w:sz w:val="26"/>
          <w:szCs w:val="32"/>
        </w:rPr>
        <w:t>Giả</w:t>
      </w:r>
      <w:r w:rsidR="00885808" w:rsidRPr="00F66E7C">
        <w:rPr>
          <w:rFonts w:ascii="Times New Roman" w:hAnsi="Times New Roman"/>
          <w:b/>
          <w:sz w:val="26"/>
          <w:szCs w:val="32"/>
        </w:rPr>
        <w:t>ng ngày: 1</w:t>
      </w:r>
      <w:r w:rsidRPr="00F66E7C">
        <w:rPr>
          <w:rFonts w:ascii="Times New Roman" w:hAnsi="Times New Roman"/>
          <w:b/>
          <w:sz w:val="26"/>
          <w:szCs w:val="32"/>
        </w:rPr>
        <w:t>1.07.2010</w:t>
      </w:r>
    </w:p>
    <w:p w:rsidR="005748AF" w:rsidRPr="00F66E7C" w:rsidRDefault="005748AF" w:rsidP="009750F9">
      <w:pPr>
        <w:spacing w:after="0"/>
        <w:jc w:val="center"/>
        <w:rPr>
          <w:rFonts w:ascii="Times New Roman" w:hAnsi="Times New Roman"/>
          <w:b/>
          <w:sz w:val="26"/>
          <w:szCs w:val="32"/>
        </w:rPr>
      </w:pPr>
      <w:r w:rsidRPr="00F66E7C">
        <w:rPr>
          <w:rFonts w:ascii="Times New Roman" w:hAnsi="Times New Roman"/>
          <w:b/>
          <w:sz w:val="26"/>
          <w:szCs w:val="32"/>
        </w:rPr>
        <w:t>Địa điểm: Phật Đà Giáo Dục Hiệp Hội_HongKong</w:t>
      </w:r>
    </w:p>
    <w:p w:rsidR="00773C95" w:rsidRPr="00F66E7C" w:rsidRDefault="00773C95" w:rsidP="009750F9">
      <w:pPr>
        <w:spacing w:after="0"/>
        <w:ind w:firstLine="547"/>
        <w:jc w:val="both"/>
        <w:rPr>
          <w:rFonts w:ascii="Times New Roman" w:hAnsi="Times New Roman"/>
          <w:b/>
          <w:sz w:val="26"/>
          <w:szCs w:val="32"/>
        </w:rPr>
      </w:pPr>
    </w:p>
    <w:p w:rsidR="00773C95" w:rsidRPr="00F66E7C" w:rsidRDefault="00D3194A" w:rsidP="009750F9">
      <w:pPr>
        <w:spacing w:before="240" w:after="0"/>
        <w:ind w:firstLine="547"/>
        <w:jc w:val="both"/>
        <w:rPr>
          <w:rFonts w:ascii="Times New Roman" w:hAnsi="Times New Roman"/>
          <w:sz w:val="26"/>
          <w:szCs w:val="32"/>
        </w:rPr>
      </w:pPr>
      <w:r w:rsidRPr="00F66E7C">
        <w:rPr>
          <w:rFonts w:ascii="Times New Roman" w:hAnsi="Times New Roman"/>
          <w:b/>
          <w:sz w:val="26"/>
          <w:szCs w:val="32"/>
        </w:rPr>
        <w:t xml:space="preserve">       </w:t>
      </w:r>
      <w:r w:rsidR="00773C95" w:rsidRPr="00F66E7C">
        <w:rPr>
          <w:rFonts w:ascii="Times New Roman" w:hAnsi="Times New Roman"/>
          <w:sz w:val="26"/>
          <w:szCs w:val="32"/>
        </w:rPr>
        <w:t xml:space="preserve">Chư vị pháp sư, chư </w:t>
      </w:r>
      <w:r w:rsidR="00DA037E" w:rsidRPr="00F66E7C">
        <w:rPr>
          <w:rFonts w:ascii="Times New Roman" w:hAnsi="Times New Roman"/>
          <w:sz w:val="26"/>
          <w:szCs w:val="32"/>
        </w:rPr>
        <w:t>vị</w:t>
      </w:r>
      <w:r w:rsidR="00773C95" w:rsidRPr="00F66E7C">
        <w:rPr>
          <w:rFonts w:ascii="Times New Roman" w:hAnsi="Times New Roman"/>
          <w:sz w:val="26"/>
          <w:szCs w:val="32"/>
        </w:rPr>
        <w:t xml:space="preserve"> đồng học, xin an toạ. Mời xem </w:t>
      </w:r>
      <w:r w:rsidR="00773C95" w:rsidRPr="00F66E7C">
        <w:rPr>
          <w:rFonts w:ascii="Times New Roman" w:hAnsi="Times New Roman"/>
          <w:i/>
          <w:sz w:val="26"/>
          <w:szCs w:val="32"/>
        </w:rPr>
        <w:t>“Đại Thừa Vô Lượng Thọ Kinh Giải”,</w:t>
      </w:r>
      <w:r w:rsidR="00773C95" w:rsidRPr="00F66E7C">
        <w:rPr>
          <w:rFonts w:ascii="Times New Roman" w:hAnsi="Times New Roman"/>
          <w:sz w:val="26"/>
          <w:szCs w:val="32"/>
        </w:rPr>
        <w:t xml:space="preserve"> trang 81</w:t>
      </w:r>
      <w:r w:rsidR="00491F70" w:rsidRPr="00F66E7C">
        <w:rPr>
          <w:rFonts w:ascii="Times New Roman" w:hAnsi="Times New Roman"/>
          <w:sz w:val="26"/>
          <w:szCs w:val="32"/>
        </w:rPr>
        <w:t xml:space="preserve"> </w:t>
      </w:r>
      <w:r w:rsidR="00773C95" w:rsidRPr="00F66E7C">
        <w:rPr>
          <w:rFonts w:ascii="Times New Roman" w:hAnsi="Times New Roman"/>
          <w:sz w:val="26"/>
          <w:szCs w:val="32"/>
        </w:rPr>
        <w:t>hàng thứ năm, bắt đầ</w:t>
      </w:r>
      <w:r w:rsidR="005424E3" w:rsidRPr="00F66E7C">
        <w:rPr>
          <w:rFonts w:ascii="Times New Roman" w:hAnsi="Times New Roman"/>
          <w:sz w:val="26"/>
          <w:szCs w:val="32"/>
        </w:rPr>
        <w:t>u xem</w:t>
      </w:r>
      <w:r w:rsidR="00773C95" w:rsidRPr="00F66E7C">
        <w:rPr>
          <w:rFonts w:ascii="Times New Roman" w:hAnsi="Times New Roman"/>
          <w:sz w:val="26"/>
          <w:szCs w:val="32"/>
        </w:rPr>
        <w:t xml:space="preserve"> câu cuối cùng.</w:t>
      </w:r>
    </w:p>
    <w:p w:rsidR="00236A8C" w:rsidRPr="00F66E7C" w:rsidRDefault="00D3194A" w:rsidP="009750F9">
      <w:pPr>
        <w:spacing w:before="240" w:after="0"/>
        <w:ind w:firstLine="547"/>
        <w:jc w:val="both"/>
        <w:rPr>
          <w:rFonts w:ascii="Times New Roman" w:hAnsi="Times New Roman"/>
          <w:sz w:val="26"/>
          <w:szCs w:val="32"/>
        </w:rPr>
      </w:pPr>
      <w:r w:rsidRPr="00F66E7C">
        <w:rPr>
          <w:rFonts w:ascii="Times New Roman" w:hAnsi="Times New Roman"/>
          <w:i/>
          <w:sz w:val="26"/>
          <w:szCs w:val="32"/>
        </w:rPr>
        <w:t xml:space="preserve">      </w:t>
      </w:r>
      <w:r w:rsidR="005424E3" w:rsidRPr="00F66E7C">
        <w:rPr>
          <w:rFonts w:ascii="Times New Roman" w:hAnsi="Times New Roman"/>
          <w:i/>
          <w:sz w:val="26"/>
          <w:szCs w:val="32"/>
        </w:rPr>
        <w:t>“Hựu dĩ thử thừa năng tận nhất thiết chư pháp biên đệ cố danh vi đại”.</w:t>
      </w:r>
      <w:r w:rsidR="005424E3" w:rsidRPr="00F66E7C">
        <w:rPr>
          <w:rFonts w:ascii="Times New Roman" w:hAnsi="Times New Roman"/>
          <w:sz w:val="26"/>
          <w:szCs w:val="32"/>
        </w:rPr>
        <w:t xml:space="preserve"> Chúng ta tiếp tục học đại thừa là gì? Lúc còn tại thế, Đức Thế Tôn giảng kinh giáo hoá suốt 49 năm. Mười hai năm đầu giảng A hàm là tiểu thừa, sau thời Phương đẳng là thuộc về đại thừa, nên quý vị có thể lãnh hội được. Trong 49 năm, mười hai năm giảng tiểu thừa. Tiểu thừa là cơ sở của đại thừa</w:t>
      </w:r>
      <w:r w:rsidR="00244D2B" w:rsidRPr="00F66E7C">
        <w:rPr>
          <w:rFonts w:ascii="Times New Roman" w:hAnsi="Times New Roman"/>
          <w:sz w:val="26"/>
          <w:szCs w:val="32"/>
        </w:rPr>
        <w:t>. Tiểu thừ</w:t>
      </w:r>
      <w:r w:rsidR="00E00D72" w:rsidRPr="00F66E7C">
        <w:rPr>
          <w:rFonts w:ascii="Times New Roman" w:hAnsi="Times New Roman"/>
          <w:sz w:val="26"/>
          <w:szCs w:val="32"/>
        </w:rPr>
        <w:t>a</w:t>
      </w:r>
      <w:r w:rsidR="00244D2B" w:rsidRPr="00F66E7C">
        <w:rPr>
          <w:rFonts w:ascii="Times New Roman" w:hAnsi="Times New Roman"/>
          <w:sz w:val="26"/>
          <w:szCs w:val="32"/>
        </w:rPr>
        <w:t xml:space="preserve"> thiên về giáo dục căn bản vững chắc, luân lý, đạo đức, nhân quả, Những thời giảng về tiểu thừ</w:t>
      </w:r>
      <w:r w:rsidR="00BE00AD" w:rsidRPr="00F66E7C">
        <w:rPr>
          <w:rFonts w:ascii="Times New Roman" w:hAnsi="Times New Roman"/>
          <w:sz w:val="26"/>
          <w:szCs w:val="32"/>
        </w:rPr>
        <w:t>a này vô cùng đầy đủ</w:t>
      </w:r>
      <w:r w:rsidR="00236A8C" w:rsidRPr="00F66E7C">
        <w:rPr>
          <w:rFonts w:ascii="Times New Roman" w:hAnsi="Times New Roman"/>
          <w:sz w:val="26"/>
          <w:szCs w:val="32"/>
        </w:rPr>
        <w:t xml:space="preserve">, là </w:t>
      </w:r>
      <w:r w:rsidR="00E00D72" w:rsidRPr="00F66E7C">
        <w:rPr>
          <w:rFonts w:ascii="Times New Roman" w:hAnsi="Times New Roman"/>
          <w:sz w:val="26"/>
          <w:szCs w:val="32"/>
        </w:rPr>
        <w:t xml:space="preserve">nền </w:t>
      </w:r>
      <w:r w:rsidR="00236A8C" w:rsidRPr="00F66E7C">
        <w:rPr>
          <w:rFonts w:ascii="Times New Roman" w:hAnsi="Times New Roman"/>
          <w:sz w:val="26"/>
          <w:szCs w:val="32"/>
        </w:rPr>
        <w:t>giáo dục</w:t>
      </w:r>
      <w:r w:rsidR="00E00D72" w:rsidRPr="00F66E7C">
        <w:rPr>
          <w:rFonts w:ascii="Times New Roman" w:hAnsi="Times New Roman"/>
          <w:sz w:val="26"/>
          <w:szCs w:val="32"/>
        </w:rPr>
        <w:t xml:space="preserve"> rất</w:t>
      </w:r>
      <w:r w:rsidR="00236A8C" w:rsidRPr="00F66E7C">
        <w:rPr>
          <w:rFonts w:ascii="Times New Roman" w:hAnsi="Times New Roman"/>
          <w:sz w:val="26"/>
          <w:szCs w:val="32"/>
        </w:rPr>
        <w:t xml:space="preserve"> hay </w:t>
      </w:r>
      <w:r w:rsidR="00E00D72" w:rsidRPr="00F66E7C">
        <w:rPr>
          <w:rFonts w:ascii="Times New Roman" w:hAnsi="Times New Roman"/>
          <w:sz w:val="26"/>
          <w:szCs w:val="32"/>
        </w:rPr>
        <w:t xml:space="preserve">dùng </w:t>
      </w:r>
      <w:r w:rsidR="00236A8C" w:rsidRPr="00F66E7C">
        <w:rPr>
          <w:rFonts w:ascii="Times New Roman" w:hAnsi="Times New Roman"/>
          <w:sz w:val="26"/>
          <w:szCs w:val="32"/>
        </w:rPr>
        <w:t>để phổ tế nhân gian.</w:t>
      </w:r>
    </w:p>
    <w:p w:rsidR="00236A8C" w:rsidRPr="00F66E7C" w:rsidRDefault="00D3194A"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w:t>
      </w:r>
      <w:r w:rsidR="00236A8C" w:rsidRPr="00F66E7C">
        <w:rPr>
          <w:rFonts w:ascii="Times New Roman" w:hAnsi="Times New Roman"/>
          <w:sz w:val="26"/>
          <w:szCs w:val="32"/>
        </w:rPr>
        <w:t>Bây giờ chúng ta giảng về giáo dục quố</w:t>
      </w:r>
      <w:r w:rsidR="00E00D72" w:rsidRPr="00F66E7C">
        <w:rPr>
          <w:rFonts w:ascii="Times New Roman" w:hAnsi="Times New Roman"/>
          <w:sz w:val="26"/>
          <w:szCs w:val="32"/>
        </w:rPr>
        <w:t>c dân_</w:t>
      </w:r>
      <w:r w:rsidR="00236A8C" w:rsidRPr="00F66E7C">
        <w:rPr>
          <w:rFonts w:ascii="Times New Roman" w:hAnsi="Times New Roman"/>
          <w:sz w:val="26"/>
          <w:szCs w:val="32"/>
        </w:rPr>
        <w:t xml:space="preserve"> giáo dục phổ cập, có thể làm nền m</w:t>
      </w:r>
      <w:r w:rsidR="00BE00AD" w:rsidRPr="00F66E7C">
        <w:rPr>
          <w:rFonts w:ascii="Times New Roman" w:hAnsi="Times New Roman"/>
          <w:sz w:val="26"/>
          <w:szCs w:val="32"/>
        </w:rPr>
        <w:t>ó</w:t>
      </w:r>
      <w:r w:rsidR="00236A8C" w:rsidRPr="00F66E7C">
        <w:rPr>
          <w:rFonts w:ascii="Times New Roman" w:hAnsi="Times New Roman"/>
          <w:sz w:val="26"/>
          <w:szCs w:val="32"/>
        </w:rPr>
        <w:t xml:space="preserve">ng cho một người, là điều kiện cơ bản để làm người. Nội dung lấy năm giới và thập thiện nghiệp làm căn bản. Ngũ giới thập thiện tuy </w:t>
      </w:r>
      <w:r w:rsidR="00BE00AD" w:rsidRPr="00F66E7C">
        <w:rPr>
          <w:rFonts w:ascii="Times New Roman" w:hAnsi="Times New Roman"/>
          <w:sz w:val="26"/>
          <w:szCs w:val="32"/>
        </w:rPr>
        <w:t>thấy</w:t>
      </w:r>
      <w:r w:rsidR="00236A8C" w:rsidRPr="00F66E7C">
        <w:rPr>
          <w:rFonts w:ascii="Times New Roman" w:hAnsi="Times New Roman"/>
          <w:sz w:val="26"/>
          <w:szCs w:val="32"/>
        </w:rPr>
        <w:t xml:space="preserve"> rất đơn giản, chỉ có vài điều, nhưng nếu triển khai nó dùng trong sinh hoạt </w:t>
      </w:r>
      <w:r w:rsidR="00427346" w:rsidRPr="00F66E7C">
        <w:rPr>
          <w:rFonts w:ascii="Times New Roman" w:hAnsi="Times New Roman"/>
          <w:sz w:val="26"/>
          <w:szCs w:val="32"/>
        </w:rPr>
        <w:t>hằng ngày</w:t>
      </w:r>
      <w:r w:rsidR="00236A8C" w:rsidRPr="00F66E7C">
        <w:rPr>
          <w:rFonts w:ascii="Times New Roman" w:hAnsi="Times New Roman"/>
          <w:sz w:val="26"/>
          <w:szCs w:val="32"/>
        </w:rPr>
        <w:t>. Quý vị xem tiểu thừa tứ quả tứ hướng, họ ứng dụng trong cuộc sống hằng ngày</w:t>
      </w:r>
      <w:r w:rsidR="009A674F" w:rsidRPr="00F66E7C">
        <w:rPr>
          <w:rFonts w:ascii="Times New Roman" w:hAnsi="Times New Roman"/>
          <w:sz w:val="26"/>
          <w:szCs w:val="32"/>
        </w:rPr>
        <w:t>, biến thành ba ngàn oai nghi. Ta có thể có xem thường nó chăng?</w:t>
      </w:r>
    </w:p>
    <w:p w:rsidR="009A674F" w:rsidRPr="00F66E7C" w:rsidRDefault="00D3194A"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w:t>
      </w:r>
      <w:r w:rsidR="009A674F" w:rsidRPr="00F66E7C">
        <w:rPr>
          <w:rFonts w:ascii="Times New Roman" w:hAnsi="Times New Roman"/>
          <w:sz w:val="26"/>
          <w:szCs w:val="32"/>
        </w:rPr>
        <w:t xml:space="preserve">Bây giờ chúng ta xem lại </w:t>
      </w:r>
      <w:r w:rsidR="00BE00AD" w:rsidRPr="00F66E7C">
        <w:rPr>
          <w:rFonts w:ascii="Times New Roman" w:hAnsi="Times New Roman"/>
          <w:sz w:val="26"/>
          <w:szCs w:val="32"/>
        </w:rPr>
        <w:t xml:space="preserve">Đệ Tử Quy </w:t>
      </w:r>
      <w:r w:rsidR="009A674F" w:rsidRPr="00F66E7C">
        <w:rPr>
          <w:rFonts w:ascii="Times New Roman" w:hAnsi="Times New Roman"/>
          <w:sz w:val="26"/>
          <w:szCs w:val="32"/>
        </w:rPr>
        <w:t>củ</w:t>
      </w:r>
      <w:r w:rsidR="00BE00AD" w:rsidRPr="00F66E7C">
        <w:rPr>
          <w:rFonts w:ascii="Times New Roman" w:hAnsi="Times New Roman"/>
          <w:sz w:val="26"/>
          <w:szCs w:val="32"/>
        </w:rPr>
        <w:t>a Nho giáo</w:t>
      </w:r>
      <w:r w:rsidR="009A674F" w:rsidRPr="00F66E7C">
        <w:rPr>
          <w:rFonts w:ascii="Times New Roman" w:hAnsi="Times New Roman"/>
          <w:sz w:val="26"/>
          <w:szCs w:val="32"/>
        </w:rPr>
        <w:t>, những năm gầm đây đã có một số người giác</w:t>
      </w:r>
      <w:r w:rsidR="0056734F" w:rsidRPr="00F66E7C">
        <w:rPr>
          <w:rFonts w:ascii="Times New Roman" w:hAnsi="Times New Roman"/>
          <w:sz w:val="26"/>
          <w:szCs w:val="32"/>
        </w:rPr>
        <w:t xml:space="preserve"> ngộ, siêng năng học tập và đạt được lợi ích chân thậ</w:t>
      </w:r>
      <w:r w:rsidR="00E00D72" w:rsidRPr="00F66E7C">
        <w:rPr>
          <w:rFonts w:ascii="Times New Roman" w:hAnsi="Times New Roman"/>
          <w:sz w:val="26"/>
          <w:szCs w:val="32"/>
        </w:rPr>
        <w:t>t. Tất cả n</w:t>
      </w:r>
      <w:r w:rsidR="0056734F" w:rsidRPr="00F66E7C">
        <w:rPr>
          <w:rFonts w:ascii="Times New Roman" w:hAnsi="Times New Roman"/>
          <w:sz w:val="26"/>
          <w:szCs w:val="32"/>
        </w:rPr>
        <w:t xml:space="preserve">ội dung văn tự chỉ nói một </w:t>
      </w:r>
      <w:r w:rsidR="00E00D72" w:rsidRPr="00F66E7C">
        <w:rPr>
          <w:rFonts w:ascii="Times New Roman" w:hAnsi="Times New Roman"/>
          <w:sz w:val="26"/>
          <w:szCs w:val="32"/>
        </w:rPr>
        <w:t>t</w:t>
      </w:r>
      <w:r w:rsidR="0056734F" w:rsidRPr="00F66E7C">
        <w:rPr>
          <w:rFonts w:ascii="Times New Roman" w:hAnsi="Times New Roman"/>
          <w:sz w:val="26"/>
          <w:szCs w:val="32"/>
        </w:rPr>
        <w:t>răm mườ</w:t>
      </w:r>
      <w:r w:rsidR="00E00D72" w:rsidRPr="00F66E7C">
        <w:rPr>
          <w:rFonts w:ascii="Times New Roman" w:hAnsi="Times New Roman"/>
          <w:sz w:val="26"/>
          <w:szCs w:val="32"/>
        </w:rPr>
        <w:t>i ba</w:t>
      </w:r>
      <w:r w:rsidR="0056734F" w:rsidRPr="00F66E7C">
        <w:rPr>
          <w:rFonts w:ascii="Times New Roman" w:hAnsi="Times New Roman"/>
          <w:sz w:val="26"/>
          <w:szCs w:val="32"/>
        </w:rPr>
        <w:t xml:space="preserve"> việc. Hình như nói nhiề</w:t>
      </w:r>
      <w:r w:rsidR="00E00D72" w:rsidRPr="00F66E7C">
        <w:rPr>
          <w:rFonts w:ascii="Times New Roman" w:hAnsi="Times New Roman"/>
          <w:sz w:val="26"/>
          <w:szCs w:val="32"/>
        </w:rPr>
        <w:t>u hơn ngũ giớ</w:t>
      </w:r>
      <w:r w:rsidR="0056734F" w:rsidRPr="00F66E7C">
        <w:rPr>
          <w:rFonts w:ascii="Times New Roman" w:hAnsi="Times New Roman"/>
          <w:sz w:val="26"/>
          <w:szCs w:val="32"/>
        </w:rPr>
        <w:t>i thập thiện trong phật pháp. Ngũ giới thập thiện triể</w:t>
      </w:r>
      <w:r w:rsidR="00E00D72" w:rsidRPr="00F66E7C">
        <w:rPr>
          <w:rFonts w:ascii="Times New Roman" w:hAnsi="Times New Roman"/>
          <w:sz w:val="26"/>
          <w:szCs w:val="32"/>
        </w:rPr>
        <w:t>n kha</w:t>
      </w:r>
      <w:r w:rsidR="0056734F" w:rsidRPr="00F66E7C">
        <w:rPr>
          <w:rFonts w:ascii="Times New Roman" w:hAnsi="Times New Roman"/>
          <w:sz w:val="26"/>
          <w:szCs w:val="32"/>
        </w:rPr>
        <w:t xml:space="preserve">i có ba ngàn điều. Một trăm mười ba điều này triển khai ra có thể ít hơn ba nghìn oai nghi sao? Làm sao để triển khai là do trí tuệ của chúng ta. </w:t>
      </w:r>
      <w:r w:rsidR="008A5AFF" w:rsidRPr="00F66E7C">
        <w:rPr>
          <w:rFonts w:ascii="Times New Roman" w:hAnsi="Times New Roman"/>
          <w:sz w:val="26"/>
          <w:szCs w:val="32"/>
        </w:rPr>
        <w:t xml:space="preserve">Người ta nói </w:t>
      </w:r>
      <w:r w:rsidR="008A5AFF" w:rsidRPr="00F66E7C">
        <w:rPr>
          <w:rFonts w:ascii="Times New Roman" w:hAnsi="Times New Roman"/>
          <w:i/>
          <w:sz w:val="26"/>
          <w:szCs w:val="32"/>
        </w:rPr>
        <w:t>“Cử nhất phản tam, văn nhất tri thập”</w:t>
      </w:r>
      <w:r w:rsidR="008A5AFF" w:rsidRPr="00F66E7C">
        <w:rPr>
          <w:rFonts w:ascii="Times New Roman" w:hAnsi="Times New Roman"/>
          <w:sz w:val="26"/>
          <w:szCs w:val="32"/>
        </w:rPr>
        <w:t>, là đạo lý này.</w:t>
      </w:r>
    </w:p>
    <w:p w:rsidR="008A5AFF" w:rsidRPr="00F66E7C" w:rsidRDefault="00D3194A"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w:t>
      </w:r>
      <w:r w:rsidR="008A5AFF" w:rsidRPr="00F66E7C">
        <w:rPr>
          <w:rFonts w:ascii="Times New Roman" w:hAnsi="Times New Roman"/>
          <w:sz w:val="26"/>
          <w:szCs w:val="32"/>
        </w:rPr>
        <w:t>Đại thừa Phật pháp nói</w:t>
      </w:r>
      <w:r w:rsidR="00E00D72" w:rsidRPr="00F66E7C">
        <w:rPr>
          <w:rFonts w:ascii="Times New Roman" w:hAnsi="Times New Roman"/>
          <w:sz w:val="26"/>
          <w:szCs w:val="32"/>
        </w:rPr>
        <w:t>,</w:t>
      </w:r>
      <w:r w:rsidR="008A5AFF" w:rsidRPr="00F66E7C">
        <w:rPr>
          <w:rFonts w:ascii="Times New Roman" w:hAnsi="Times New Roman"/>
          <w:sz w:val="26"/>
          <w:szCs w:val="32"/>
        </w:rPr>
        <w:t xml:space="preserve"> một lần nghe ngàn lần ngộ, tức là nói chúng ta học rồ</w:t>
      </w:r>
      <w:r w:rsidR="00E00D72" w:rsidRPr="00F66E7C">
        <w:rPr>
          <w:rFonts w:ascii="Times New Roman" w:hAnsi="Times New Roman"/>
          <w:sz w:val="26"/>
          <w:szCs w:val="32"/>
        </w:rPr>
        <w:t>i thì làm sao để</w:t>
      </w:r>
      <w:r w:rsidR="008A5AFF" w:rsidRPr="00F66E7C">
        <w:rPr>
          <w:rFonts w:ascii="Times New Roman" w:hAnsi="Times New Roman"/>
          <w:sz w:val="26"/>
          <w:szCs w:val="32"/>
        </w:rPr>
        <w:t xml:space="preserve"> triển khai chúng? Ngạn ngữ nói: </w:t>
      </w:r>
      <w:r w:rsidR="008A5AFF" w:rsidRPr="00F66E7C">
        <w:rPr>
          <w:rFonts w:ascii="Times New Roman" w:hAnsi="Times New Roman"/>
          <w:i/>
          <w:sz w:val="26"/>
          <w:szCs w:val="32"/>
        </w:rPr>
        <w:t>“hoạt học hoạt dụng”</w:t>
      </w:r>
      <w:r w:rsidR="008A5AFF" w:rsidRPr="00F66E7C">
        <w:rPr>
          <w:rFonts w:ascii="Times New Roman" w:hAnsi="Times New Roman"/>
          <w:sz w:val="26"/>
          <w:szCs w:val="32"/>
        </w:rPr>
        <w:t>. Nếu biết ứng dụ</w:t>
      </w:r>
      <w:r w:rsidR="00DD28B1" w:rsidRPr="00F66E7C">
        <w:rPr>
          <w:rFonts w:ascii="Times New Roman" w:hAnsi="Times New Roman"/>
          <w:sz w:val="26"/>
          <w:szCs w:val="32"/>
        </w:rPr>
        <w:t>ng thì mỗi ngày</w:t>
      </w:r>
      <w:r w:rsidR="008A5AFF" w:rsidRPr="00F66E7C">
        <w:rPr>
          <w:rFonts w:ascii="Times New Roman" w:hAnsi="Times New Roman"/>
          <w:sz w:val="26"/>
          <w:szCs w:val="32"/>
        </w:rPr>
        <w:t xml:space="preserve"> sẽ nghĩ đế</w:t>
      </w:r>
      <w:r w:rsidR="00DD28B1" w:rsidRPr="00F66E7C">
        <w:rPr>
          <w:rFonts w:ascii="Times New Roman" w:hAnsi="Times New Roman"/>
          <w:sz w:val="26"/>
          <w:szCs w:val="32"/>
        </w:rPr>
        <w:t>n nó. Hàng</w:t>
      </w:r>
      <w:r w:rsidR="008A5AFF" w:rsidRPr="00F66E7C">
        <w:rPr>
          <w:rFonts w:ascii="Times New Roman" w:hAnsi="Times New Roman"/>
          <w:sz w:val="26"/>
          <w:szCs w:val="32"/>
        </w:rPr>
        <w:t xml:space="preserve"> ngày </w:t>
      </w:r>
      <w:r w:rsidR="00DD28B1" w:rsidRPr="00F66E7C">
        <w:rPr>
          <w:rFonts w:ascii="Times New Roman" w:hAnsi="Times New Roman"/>
          <w:sz w:val="26"/>
          <w:szCs w:val="32"/>
        </w:rPr>
        <w:t xml:space="preserve">suy </w:t>
      </w:r>
      <w:r w:rsidR="008A5AFF" w:rsidRPr="00F66E7C">
        <w:rPr>
          <w:rFonts w:ascii="Times New Roman" w:hAnsi="Times New Roman"/>
          <w:sz w:val="26"/>
          <w:szCs w:val="32"/>
        </w:rPr>
        <w:t xml:space="preserve">nghĩ, hôm nay tôi từ sáng đến tối, sinh hoạt, làm việc, đối nhân xử thế, tiếp </w:t>
      </w:r>
      <w:r w:rsidR="00C73051" w:rsidRPr="00F66E7C">
        <w:rPr>
          <w:rFonts w:ascii="Times New Roman" w:hAnsi="Times New Roman"/>
          <w:sz w:val="26"/>
          <w:szCs w:val="32"/>
        </w:rPr>
        <w:t xml:space="preserve">vật, đối chiếu từng cái từng cái. </w:t>
      </w:r>
      <w:r w:rsidR="00FF770F" w:rsidRPr="00F66E7C">
        <w:rPr>
          <w:rFonts w:ascii="Times New Roman" w:hAnsi="Times New Roman"/>
          <w:sz w:val="26"/>
          <w:szCs w:val="32"/>
        </w:rPr>
        <w:t xml:space="preserve">Chỗ </w:t>
      </w:r>
      <w:r w:rsidR="00C73051" w:rsidRPr="00F66E7C">
        <w:rPr>
          <w:rFonts w:ascii="Times New Roman" w:hAnsi="Times New Roman"/>
          <w:sz w:val="26"/>
          <w:szCs w:val="32"/>
        </w:rPr>
        <w:t xml:space="preserve">nào tôi làm được, </w:t>
      </w:r>
      <w:r w:rsidR="00FF770F" w:rsidRPr="00F66E7C">
        <w:rPr>
          <w:rFonts w:ascii="Times New Roman" w:hAnsi="Times New Roman"/>
          <w:sz w:val="26"/>
          <w:szCs w:val="32"/>
        </w:rPr>
        <w:t xml:space="preserve">chỗ </w:t>
      </w:r>
      <w:r w:rsidR="00C73051" w:rsidRPr="00F66E7C">
        <w:rPr>
          <w:rFonts w:ascii="Times New Roman" w:hAnsi="Times New Roman"/>
          <w:sz w:val="26"/>
          <w:szCs w:val="32"/>
        </w:rPr>
        <w:t>nào chưa làm được, như vậy từ từ sẽ phát hiện, một điều biến thành mười điều, mười điều biến thành một trăm. Có giới hạn không? Không có, thật sự không có.</w:t>
      </w:r>
    </w:p>
    <w:p w:rsidR="00C73051" w:rsidRPr="00F66E7C" w:rsidRDefault="00D3194A" w:rsidP="009750F9">
      <w:pPr>
        <w:spacing w:before="240" w:after="0"/>
        <w:ind w:firstLine="547"/>
        <w:jc w:val="both"/>
        <w:rPr>
          <w:rFonts w:ascii="Times New Roman" w:hAnsi="Times New Roman"/>
          <w:sz w:val="26"/>
          <w:szCs w:val="32"/>
        </w:rPr>
      </w:pPr>
      <w:r w:rsidRPr="00F66E7C">
        <w:rPr>
          <w:rFonts w:ascii="Times New Roman" w:hAnsi="Times New Roman"/>
          <w:sz w:val="26"/>
          <w:szCs w:val="32"/>
        </w:rPr>
        <w:lastRenderedPageBreak/>
        <w:t xml:space="preserve">      </w:t>
      </w:r>
      <w:r w:rsidR="00C73051" w:rsidRPr="00F66E7C">
        <w:rPr>
          <w:rFonts w:ascii="Times New Roman" w:hAnsi="Times New Roman"/>
          <w:sz w:val="26"/>
          <w:szCs w:val="32"/>
        </w:rPr>
        <w:t>Bồ</w:t>
      </w:r>
      <w:r w:rsidR="00E00D72" w:rsidRPr="00F66E7C">
        <w:rPr>
          <w:rFonts w:ascii="Times New Roman" w:hAnsi="Times New Roman"/>
          <w:sz w:val="26"/>
          <w:szCs w:val="32"/>
        </w:rPr>
        <w:t xml:space="preserve"> T</w:t>
      </w:r>
      <w:r w:rsidR="00C73051" w:rsidRPr="00F66E7C">
        <w:rPr>
          <w:rFonts w:ascii="Times New Roman" w:hAnsi="Times New Roman"/>
          <w:sz w:val="26"/>
          <w:szCs w:val="32"/>
        </w:rPr>
        <w:t>át có thể đem mười thiện nghiệp biến thành tám vạn b</w:t>
      </w:r>
      <w:r w:rsidR="00E00D72" w:rsidRPr="00F66E7C">
        <w:rPr>
          <w:rFonts w:ascii="Times New Roman" w:hAnsi="Times New Roman"/>
          <w:sz w:val="26"/>
          <w:szCs w:val="32"/>
        </w:rPr>
        <w:t>ố</w:t>
      </w:r>
      <w:r w:rsidR="00C73051" w:rsidRPr="00F66E7C">
        <w:rPr>
          <w:rFonts w:ascii="Times New Roman" w:hAnsi="Times New Roman"/>
          <w:sz w:val="26"/>
          <w:szCs w:val="32"/>
        </w:rPr>
        <w:t xml:space="preserve">n ngàn điều, tám vạn tế hạnh. Là gì? là thập thiện nghiệp đạo. Điều này nói </w:t>
      </w:r>
      <w:r w:rsidR="00C278CF" w:rsidRPr="00F66E7C">
        <w:rPr>
          <w:rFonts w:ascii="Times New Roman" w:hAnsi="Times New Roman"/>
          <w:sz w:val="26"/>
          <w:szCs w:val="32"/>
        </w:rPr>
        <w:t xml:space="preserve">rõ </w:t>
      </w:r>
      <w:r w:rsidR="00C73051" w:rsidRPr="00F66E7C">
        <w:rPr>
          <w:rFonts w:ascii="Times New Roman" w:hAnsi="Times New Roman"/>
          <w:sz w:val="26"/>
          <w:szCs w:val="32"/>
        </w:rPr>
        <w:t>trí tuệ Bồ</w:t>
      </w:r>
      <w:r w:rsidR="00E00D72" w:rsidRPr="00F66E7C">
        <w:rPr>
          <w:rFonts w:ascii="Times New Roman" w:hAnsi="Times New Roman"/>
          <w:sz w:val="26"/>
          <w:szCs w:val="32"/>
        </w:rPr>
        <w:t xml:space="preserve"> T</w:t>
      </w:r>
      <w:r w:rsidR="00C73051" w:rsidRPr="00F66E7C">
        <w:rPr>
          <w:rFonts w:ascii="Times New Roman" w:hAnsi="Times New Roman"/>
          <w:sz w:val="26"/>
          <w:szCs w:val="32"/>
        </w:rPr>
        <w:t>át</w:t>
      </w:r>
      <w:r w:rsidR="00E00D72" w:rsidRPr="00F66E7C">
        <w:rPr>
          <w:rFonts w:ascii="Times New Roman" w:hAnsi="Times New Roman"/>
          <w:sz w:val="26"/>
          <w:szCs w:val="32"/>
        </w:rPr>
        <w:t>,</w:t>
      </w:r>
      <w:r w:rsidR="00C73051" w:rsidRPr="00F66E7C">
        <w:rPr>
          <w:rFonts w:ascii="Times New Roman" w:hAnsi="Times New Roman"/>
          <w:sz w:val="26"/>
          <w:szCs w:val="32"/>
        </w:rPr>
        <w:t xml:space="preserve"> tâm của Bồ</w:t>
      </w:r>
      <w:r w:rsidR="00E00D72" w:rsidRPr="00F66E7C">
        <w:rPr>
          <w:rFonts w:ascii="Times New Roman" w:hAnsi="Times New Roman"/>
          <w:sz w:val="26"/>
          <w:szCs w:val="32"/>
        </w:rPr>
        <w:t xml:space="preserve"> T</w:t>
      </w:r>
      <w:r w:rsidR="00C73051" w:rsidRPr="00F66E7C">
        <w:rPr>
          <w:rFonts w:ascii="Times New Roman" w:hAnsi="Times New Roman"/>
          <w:sz w:val="26"/>
          <w:szCs w:val="32"/>
        </w:rPr>
        <w:t xml:space="preserve">át, lớn hơn trí tuệ A la hán, cẩn </w:t>
      </w:r>
      <w:r w:rsidR="0028373B" w:rsidRPr="00F66E7C">
        <w:rPr>
          <w:rFonts w:ascii="Times New Roman" w:hAnsi="Times New Roman"/>
          <w:sz w:val="26"/>
          <w:szCs w:val="32"/>
        </w:rPr>
        <w:t>mật</w:t>
      </w:r>
      <w:r w:rsidR="00C73051" w:rsidRPr="00F66E7C">
        <w:rPr>
          <w:rFonts w:ascii="Times New Roman" w:hAnsi="Times New Roman"/>
          <w:sz w:val="26"/>
          <w:szCs w:val="32"/>
        </w:rPr>
        <w:t xml:space="preserve"> hơn tâm của A la hán. Nên đó mới gọi là viên mãn! Thập thiện viên mãn là thành Phật. Vì sao?</w:t>
      </w:r>
      <w:r w:rsidR="0074461A" w:rsidRPr="00F66E7C">
        <w:rPr>
          <w:rFonts w:ascii="Times New Roman" w:hAnsi="Times New Roman"/>
          <w:sz w:val="26"/>
          <w:szCs w:val="32"/>
        </w:rPr>
        <w:t xml:space="preserve"> Biểu lộ tánh đức viên mãn. Tóm lại là phải biết dụng tâm, phải làm thật sự. Thật sự làm trong Phật pháp còn có oai thần bất khả tư nghị của Phật Bồ tát gia trì, tự nhiên đạt được cảm ứng, mới thậ</w:t>
      </w:r>
      <w:r w:rsidR="00DD28B1" w:rsidRPr="00F66E7C">
        <w:rPr>
          <w:rFonts w:ascii="Times New Roman" w:hAnsi="Times New Roman"/>
          <w:sz w:val="26"/>
          <w:szCs w:val="32"/>
        </w:rPr>
        <w:t>t sự đạt</w:t>
      </w:r>
      <w:r w:rsidR="0074461A" w:rsidRPr="00F66E7C">
        <w:rPr>
          <w:rFonts w:ascii="Times New Roman" w:hAnsi="Times New Roman"/>
          <w:sz w:val="26"/>
          <w:szCs w:val="32"/>
        </w:rPr>
        <w:t xml:space="preserve"> được pháp hỷ sung mãn.</w:t>
      </w:r>
    </w:p>
    <w:p w:rsidR="0074461A" w:rsidRPr="00F66E7C" w:rsidRDefault="00D3194A"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w:t>
      </w:r>
      <w:r w:rsidR="0074461A" w:rsidRPr="00F66E7C">
        <w:rPr>
          <w:rFonts w:ascii="Times New Roman" w:hAnsi="Times New Roman"/>
          <w:sz w:val="26"/>
          <w:szCs w:val="32"/>
        </w:rPr>
        <w:t>Hiện nay rất nhiều người học Phật thối chuyển, đây cũng bình thường. Một nghìn người học Phật, trong đó có một hai người không thối chuyển là quá tốt. Nên thối chuyển là hiện tượng bình thường. Vì sao họ thối chuyển? Người đó vì sao không thối chuyển?</w:t>
      </w:r>
      <w:r w:rsidR="0028373B" w:rsidRPr="00F66E7C">
        <w:rPr>
          <w:rFonts w:ascii="Times New Roman" w:hAnsi="Times New Roman"/>
          <w:sz w:val="26"/>
          <w:szCs w:val="32"/>
        </w:rPr>
        <w:t xml:space="preserve"> Điều này trong nhà Phật nói họ</w:t>
      </w:r>
      <w:r w:rsidR="00763095" w:rsidRPr="00F66E7C">
        <w:rPr>
          <w:rFonts w:ascii="Times New Roman" w:hAnsi="Times New Roman"/>
          <w:sz w:val="26"/>
          <w:szCs w:val="32"/>
        </w:rPr>
        <w:t xml:space="preserve"> có</w:t>
      </w:r>
      <w:r w:rsidR="0028373B" w:rsidRPr="00F66E7C">
        <w:rPr>
          <w:rFonts w:ascii="Times New Roman" w:hAnsi="Times New Roman"/>
          <w:sz w:val="26"/>
          <w:szCs w:val="32"/>
        </w:rPr>
        <w:t xml:space="preserve"> nếm được pháp vị hay không. Nếu không nếm được pháp vị, lúc học sẽ rất cực khổ, lúc học có rất nhiều dấu hỏi trong đó. Gặp trắc trở, thối tâm là hiện tượng rất bình thường. Còn học rồi mà họ không thối tâm, luôn kiên trì là vì họ đã nếm được pháp vị.</w:t>
      </w:r>
    </w:p>
    <w:p w:rsidR="0028373B" w:rsidRPr="00F66E7C" w:rsidRDefault="00D3194A"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w:t>
      </w:r>
      <w:r w:rsidR="0028373B" w:rsidRPr="00F66E7C">
        <w:rPr>
          <w:rFonts w:ascii="Times New Roman" w:hAnsi="Times New Roman"/>
          <w:sz w:val="26"/>
          <w:szCs w:val="32"/>
        </w:rPr>
        <w:t>Làm sao mới có thể nếm đượ</w:t>
      </w:r>
      <w:r w:rsidR="00E00D72" w:rsidRPr="00F66E7C">
        <w:rPr>
          <w:rFonts w:ascii="Times New Roman" w:hAnsi="Times New Roman"/>
          <w:sz w:val="26"/>
          <w:szCs w:val="32"/>
        </w:rPr>
        <w:t>c pháp</w:t>
      </w:r>
      <w:r w:rsidR="0028373B" w:rsidRPr="00F66E7C">
        <w:rPr>
          <w:rFonts w:ascii="Times New Roman" w:hAnsi="Times New Roman"/>
          <w:sz w:val="26"/>
          <w:szCs w:val="32"/>
        </w:rPr>
        <w:t xml:space="preserve"> vị? người xưa nói rất nhiều, nói rất đơn giản và cũng nói rất </w:t>
      </w:r>
      <w:r w:rsidR="00A06806" w:rsidRPr="00F66E7C">
        <w:rPr>
          <w:rFonts w:ascii="Times New Roman" w:hAnsi="Times New Roman"/>
          <w:sz w:val="26"/>
          <w:szCs w:val="32"/>
        </w:rPr>
        <w:t>rõ</w:t>
      </w:r>
      <w:r w:rsidR="00E00D72" w:rsidRPr="00F66E7C">
        <w:rPr>
          <w:rFonts w:ascii="Times New Roman" w:hAnsi="Times New Roman"/>
          <w:sz w:val="26"/>
          <w:szCs w:val="32"/>
        </w:rPr>
        <w:t xml:space="preserve"> ràng. Cái gì cà</w:t>
      </w:r>
      <w:r w:rsidR="0028373B" w:rsidRPr="00F66E7C">
        <w:rPr>
          <w:rFonts w:ascii="Times New Roman" w:hAnsi="Times New Roman"/>
          <w:sz w:val="26"/>
          <w:szCs w:val="32"/>
        </w:rPr>
        <w:t>ng quan trọng thì càng đơn giản. Quý vị xem, Tam tự kinh</w:t>
      </w:r>
      <w:r w:rsidR="001B797F" w:rsidRPr="00F66E7C">
        <w:rPr>
          <w:rFonts w:ascii="Times New Roman" w:hAnsi="Times New Roman"/>
          <w:sz w:val="26"/>
          <w:szCs w:val="32"/>
        </w:rPr>
        <w:t xml:space="preserve"> chỉ có ba chữ “quý dĩ chuyên”. Thế xuất thế gian pháp đều coi trọng nguyên tắc này. Chuyên trong Phật pháp nói là tam muội. Chúng ta học “Vô Lượng Thọ Kinh”_chuyên, nhất tâm định trên đó, thì những gì ta đạt được là niệm Phật tam muội. Học “Hoa Nghiêm Kinh”, nhất tâm định trong Hoa Nghiêm, đạt được Hoa Nghiêm tam muội. Nên nhất định phải ghi nhớ</w:t>
      </w:r>
      <w:r w:rsidR="00E00D72" w:rsidRPr="00F66E7C">
        <w:rPr>
          <w:rFonts w:ascii="Times New Roman" w:hAnsi="Times New Roman"/>
          <w:sz w:val="26"/>
          <w:szCs w:val="32"/>
        </w:rPr>
        <w:t>, trong Kinh B</w:t>
      </w:r>
      <w:r w:rsidR="001B797F" w:rsidRPr="00F66E7C">
        <w:rPr>
          <w:rFonts w:ascii="Times New Roman" w:hAnsi="Times New Roman"/>
          <w:sz w:val="26"/>
          <w:szCs w:val="32"/>
        </w:rPr>
        <w:t xml:space="preserve">át Nhã cũng chính là trong Kinh Kim Cang Đức Phật nói: pháp môn bình đẳng, </w:t>
      </w:r>
      <w:r w:rsidR="00763095" w:rsidRPr="00F66E7C">
        <w:rPr>
          <w:rFonts w:ascii="Times New Roman" w:hAnsi="Times New Roman"/>
          <w:sz w:val="26"/>
          <w:szCs w:val="32"/>
        </w:rPr>
        <w:t>không có cao thấp</w:t>
      </w:r>
      <w:r w:rsidR="001B797F" w:rsidRPr="00F66E7C">
        <w:rPr>
          <w:rFonts w:ascii="Times New Roman" w:hAnsi="Times New Roman"/>
          <w:sz w:val="26"/>
          <w:szCs w:val="32"/>
        </w:rPr>
        <w:t>. Pháp môn này không chỉ định là pháp môn nào.</w:t>
      </w:r>
    </w:p>
    <w:p w:rsidR="001B797F" w:rsidRPr="00F66E7C" w:rsidRDefault="00D3194A"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w:t>
      </w:r>
      <w:r w:rsidR="00275B49" w:rsidRPr="00F66E7C">
        <w:rPr>
          <w:rFonts w:ascii="Times New Roman" w:hAnsi="Times New Roman"/>
          <w:sz w:val="26"/>
          <w:szCs w:val="32"/>
        </w:rPr>
        <w:t>Hay nói cách khác, pháp môn này bao quát tất cả, bao quát tất cả Phật pháp. Trong bốn mươi chín năm thuyết pháp, Đức Thế Tôn thuyết bao hàm tất cả các pháp khác. Tất cả pháp của thế xuất thế</w:t>
      </w:r>
      <w:r w:rsidR="007A335E" w:rsidRPr="00F66E7C">
        <w:rPr>
          <w:rFonts w:ascii="Times New Roman" w:hAnsi="Times New Roman"/>
          <w:sz w:val="26"/>
          <w:szCs w:val="32"/>
        </w:rPr>
        <w:t xml:space="preserve"> gian đều</w:t>
      </w:r>
      <w:r w:rsidR="00275B49" w:rsidRPr="00F66E7C">
        <w:rPr>
          <w:rFonts w:ascii="Times New Roman" w:hAnsi="Times New Roman"/>
          <w:sz w:val="26"/>
          <w:szCs w:val="32"/>
        </w:rPr>
        <w:t xml:space="preserve"> ở trong đó. Ngài không có nói pháp môn bình đẳng không có cao thấp. Đây là ngoài pháp thế gian, ngài không có nói như vậy. Không có cách nói này cũng bao hàm trong đó.</w:t>
      </w:r>
    </w:p>
    <w:p w:rsidR="00275B49" w:rsidRPr="00F66E7C" w:rsidRDefault="00D3194A"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w:t>
      </w:r>
      <w:r w:rsidR="00275B49" w:rsidRPr="00F66E7C">
        <w:rPr>
          <w:rFonts w:ascii="Times New Roman" w:hAnsi="Times New Roman"/>
          <w:sz w:val="26"/>
          <w:szCs w:val="32"/>
        </w:rPr>
        <w:t xml:space="preserve">Chúng ta thử nghĩ xem, nếu ta để tâm </w:t>
      </w:r>
      <w:r w:rsidR="00510B9A" w:rsidRPr="00F66E7C">
        <w:rPr>
          <w:rFonts w:ascii="Times New Roman" w:hAnsi="Times New Roman"/>
          <w:sz w:val="26"/>
          <w:szCs w:val="32"/>
        </w:rPr>
        <w:t>ở chỗ</w:t>
      </w:r>
      <w:r w:rsidR="00275B49" w:rsidRPr="00F66E7C">
        <w:rPr>
          <w:rFonts w:ascii="Times New Roman" w:hAnsi="Times New Roman"/>
          <w:sz w:val="26"/>
          <w:szCs w:val="32"/>
        </w:rPr>
        <w:t xml:space="preserve"> luận ngữ, nhất tâm chuyên chú nơi đó, thì có thể khai ngộ không? Có thể</w:t>
      </w:r>
      <w:r w:rsidR="00E00D72" w:rsidRPr="00F66E7C">
        <w:rPr>
          <w:rFonts w:ascii="Times New Roman" w:hAnsi="Times New Roman"/>
          <w:sz w:val="26"/>
          <w:szCs w:val="32"/>
        </w:rPr>
        <w:t>! C</w:t>
      </w:r>
      <w:r w:rsidR="0068596F" w:rsidRPr="00F66E7C">
        <w:rPr>
          <w:rFonts w:ascii="Times New Roman" w:hAnsi="Times New Roman"/>
          <w:sz w:val="26"/>
          <w:szCs w:val="32"/>
        </w:rPr>
        <w:t>ũng là</w:t>
      </w:r>
      <w:r w:rsidR="00275B49" w:rsidRPr="00F66E7C">
        <w:rPr>
          <w:rFonts w:ascii="Times New Roman" w:hAnsi="Times New Roman"/>
          <w:sz w:val="26"/>
          <w:szCs w:val="32"/>
        </w:rPr>
        <w:t xml:space="preserve"> đạo lý</w:t>
      </w:r>
      <w:r w:rsidR="0068596F" w:rsidRPr="00F66E7C">
        <w:rPr>
          <w:rFonts w:ascii="Times New Roman" w:hAnsi="Times New Roman"/>
          <w:sz w:val="26"/>
          <w:szCs w:val="32"/>
        </w:rPr>
        <w:t xml:space="preserve"> này.</w:t>
      </w:r>
      <w:r w:rsidR="00E00D72" w:rsidRPr="00F66E7C">
        <w:rPr>
          <w:rFonts w:ascii="Times New Roman" w:hAnsi="Times New Roman"/>
          <w:sz w:val="26"/>
          <w:szCs w:val="32"/>
        </w:rPr>
        <w:t xml:space="preserve"> Thờ</w:t>
      </w:r>
      <w:r w:rsidR="0068596F" w:rsidRPr="00F66E7C">
        <w:rPr>
          <w:rFonts w:ascii="Times New Roman" w:hAnsi="Times New Roman"/>
          <w:sz w:val="26"/>
          <w:szCs w:val="32"/>
        </w:rPr>
        <w:t>i xưa, thầy giáo dạy họ</w:t>
      </w:r>
      <w:r w:rsidR="00E00D72" w:rsidRPr="00F66E7C">
        <w:rPr>
          <w:rFonts w:ascii="Times New Roman" w:hAnsi="Times New Roman"/>
          <w:sz w:val="26"/>
          <w:szCs w:val="32"/>
        </w:rPr>
        <w:t>c,</w:t>
      </w:r>
      <w:r w:rsidR="0068596F" w:rsidRPr="00F66E7C">
        <w:rPr>
          <w:rFonts w:ascii="Times New Roman" w:hAnsi="Times New Roman"/>
          <w:sz w:val="26"/>
          <w:szCs w:val="32"/>
        </w:rPr>
        <w:t xml:space="preserve"> lúc đó quan hệ thầy trò không như bây giờ. Thời đó thật sự có quan hệ thầy trò, bây giờ không còn, đạo nghĩa thầy trò không còn. Thầy đối với họ</w:t>
      </w:r>
      <w:r w:rsidR="00E00D72" w:rsidRPr="00F66E7C">
        <w:rPr>
          <w:rFonts w:ascii="Times New Roman" w:hAnsi="Times New Roman"/>
          <w:sz w:val="26"/>
          <w:szCs w:val="32"/>
        </w:rPr>
        <w:t>c sinh là</w:t>
      </w:r>
      <w:r w:rsidR="0068596F" w:rsidRPr="00F66E7C">
        <w:rPr>
          <w:rFonts w:ascii="Times New Roman" w:hAnsi="Times New Roman"/>
          <w:sz w:val="26"/>
          <w:szCs w:val="32"/>
        </w:rPr>
        <w:t xml:space="preserve"> trách nhiệ</w:t>
      </w:r>
      <w:r w:rsidR="00F127CD" w:rsidRPr="00F66E7C">
        <w:rPr>
          <w:rFonts w:ascii="Times New Roman" w:hAnsi="Times New Roman"/>
          <w:sz w:val="26"/>
          <w:szCs w:val="32"/>
        </w:rPr>
        <w:t>m,</w:t>
      </w:r>
      <w:r w:rsidR="0068596F" w:rsidRPr="00F66E7C">
        <w:rPr>
          <w:rFonts w:ascii="Times New Roman" w:hAnsi="Times New Roman"/>
          <w:sz w:val="26"/>
          <w:szCs w:val="32"/>
        </w:rPr>
        <w:t xml:space="preserve"> trách nhiệm phải dạy học sinh đến lúc khai ngộ, thầy như vậy mới coi là hết trách nhiệm. Nhưng nếu học sinh không phối hợp, thì không còn biện pháp nào, nên tư chất của thầy là đạo. Xã hội bây giờ không còn nữa.</w:t>
      </w:r>
    </w:p>
    <w:p w:rsidR="0068596F" w:rsidRPr="00F66E7C" w:rsidRDefault="00D3194A"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w:t>
      </w:r>
      <w:r w:rsidR="00134564" w:rsidRPr="00F66E7C">
        <w:rPr>
          <w:rFonts w:ascii="Times New Roman" w:hAnsi="Times New Roman"/>
          <w:sz w:val="26"/>
          <w:szCs w:val="32"/>
        </w:rPr>
        <w:t xml:space="preserve">“Luận Ngữ” có thể khai ngộ, có thể đắc tam muội, có thể khai ngộ. Tân cựu ước của Cơ đốc giáo có thể khai ngộ chăng? Có thể! Kinh Hồi giáo có thể, bất cứ kinh </w:t>
      </w:r>
      <w:r w:rsidR="00134564" w:rsidRPr="00F66E7C">
        <w:rPr>
          <w:rFonts w:ascii="Times New Roman" w:hAnsi="Times New Roman"/>
          <w:sz w:val="26"/>
          <w:szCs w:val="32"/>
        </w:rPr>
        <w:lastRenderedPageBreak/>
        <w:t xml:space="preserve">nào </w:t>
      </w:r>
      <w:r w:rsidR="00F127CD" w:rsidRPr="00F66E7C">
        <w:rPr>
          <w:rFonts w:ascii="Times New Roman" w:hAnsi="Times New Roman"/>
          <w:sz w:val="26"/>
          <w:szCs w:val="32"/>
        </w:rPr>
        <w:t xml:space="preserve">cũng </w:t>
      </w:r>
      <w:r w:rsidR="00134564" w:rsidRPr="00F66E7C">
        <w:rPr>
          <w:rFonts w:ascii="Times New Roman" w:hAnsi="Times New Roman"/>
          <w:sz w:val="26"/>
          <w:szCs w:val="32"/>
        </w:rPr>
        <w:t>đều có thể, bất cứ bộ điển tịch nào đều giống nhau. Chỉ cần chúng ta thật sự hiểu được “chuyên”, chuyên về một môn</w:t>
      </w:r>
      <w:r w:rsidR="0097713F" w:rsidRPr="00F66E7C">
        <w:rPr>
          <w:rFonts w:ascii="Times New Roman" w:hAnsi="Times New Roman"/>
          <w:sz w:val="26"/>
          <w:szCs w:val="32"/>
        </w:rPr>
        <w:t>.</w:t>
      </w:r>
      <w:r w:rsidR="00134564" w:rsidRPr="00F66E7C">
        <w:rPr>
          <w:rFonts w:ascii="Times New Roman" w:hAnsi="Times New Roman"/>
          <w:sz w:val="26"/>
          <w:szCs w:val="32"/>
        </w:rPr>
        <w:t xml:space="preserve"> Huệ Năng Đại Sư </w:t>
      </w:r>
      <w:r w:rsidR="0097713F" w:rsidRPr="00F66E7C">
        <w:rPr>
          <w:rFonts w:ascii="Times New Roman" w:hAnsi="Times New Roman"/>
          <w:sz w:val="26"/>
          <w:szCs w:val="32"/>
        </w:rPr>
        <w:t>biểu diển cho chúng ta thấy, Ngài không biết chữ, chưa đọc qua sách, nhưng ngài cũng đại triệt đại ngộ. Không biết chữ</w:t>
      </w:r>
      <w:r w:rsidR="00614C50" w:rsidRPr="00F66E7C">
        <w:rPr>
          <w:rFonts w:ascii="Times New Roman" w:hAnsi="Times New Roman"/>
          <w:sz w:val="26"/>
          <w:szCs w:val="32"/>
        </w:rPr>
        <w:t>, không đọc</w:t>
      </w:r>
      <w:r w:rsidR="0097713F" w:rsidRPr="00F66E7C">
        <w:rPr>
          <w:rFonts w:ascii="Times New Roman" w:hAnsi="Times New Roman"/>
          <w:sz w:val="26"/>
          <w:szCs w:val="32"/>
        </w:rPr>
        <w:t xml:space="preserve"> sách, cũng không thể nói ngài không có học. Ngài học gì? Nói cho quý vị biết, ngài học Kinh Kim Cang. Kinh Kim Cang không học viên mãn, ngài chỉ học ở giữa có mấy câu, quý vị thấy có lợi hại không? Ngài chỉ chuyên chú nơi mấy câu đó mà đã khai ngộ.</w:t>
      </w:r>
    </w:p>
    <w:p w:rsidR="00C73051" w:rsidRPr="00F66E7C" w:rsidRDefault="00D3194A"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w:t>
      </w:r>
      <w:r w:rsidR="0097713F" w:rsidRPr="00F66E7C">
        <w:rPr>
          <w:rFonts w:ascii="Times New Roman" w:hAnsi="Times New Roman"/>
          <w:sz w:val="26"/>
          <w:szCs w:val="32"/>
        </w:rPr>
        <w:t xml:space="preserve">Trong Pháp </w:t>
      </w:r>
      <w:r w:rsidR="00F127CD" w:rsidRPr="00F66E7C">
        <w:rPr>
          <w:rFonts w:ascii="Times New Roman" w:hAnsi="Times New Roman"/>
          <w:sz w:val="26"/>
          <w:szCs w:val="32"/>
        </w:rPr>
        <w:t xml:space="preserve">Bảo Đàn Kinh </w:t>
      </w:r>
      <w:r w:rsidR="0097713F" w:rsidRPr="00F66E7C">
        <w:rPr>
          <w:rFonts w:ascii="Times New Roman" w:hAnsi="Times New Roman"/>
          <w:sz w:val="26"/>
          <w:szCs w:val="32"/>
        </w:rPr>
        <w:t>ghi mọi người đều xem qua. Ngài bán củi, sau khi bán hết củi, cầm tiền chuẩn bị đi. Đó là một nhà trọ nhỏ, Ngài vừa bước ra nghe trong đó có người đọc kinh. Ngài có thể nghe hiểu</w:t>
      </w:r>
      <w:r w:rsidR="00FA33E3" w:rsidRPr="00F66E7C">
        <w:rPr>
          <w:rFonts w:ascii="Times New Roman" w:hAnsi="Times New Roman"/>
          <w:sz w:val="26"/>
          <w:szCs w:val="32"/>
        </w:rPr>
        <w:t>, nghe rồi cảm thấy rất có ý nghĩa. Sau đó bước vào gõ cửa, hỏi người ở trong. Bạn vừa mới đọc là gì thế? Người đó nói tôi đọc kinh Kim Cang. Ngài nghe rồi cảm nhận được, rồi Ngài đem những câu nghe được giảng giải cho Trương cư sĩ nghe. Nghe xong ông ta cảm thấy người này qúa tuyệt. Không biết chữ, cái gì cũng chưa học qua, chỉ tình cờ nghe mấy câu mà có thể thâm nhập</w:t>
      </w:r>
      <w:r w:rsidR="001924BD" w:rsidRPr="00F66E7C">
        <w:rPr>
          <w:rFonts w:ascii="Times New Roman" w:hAnsi="Times New Roman"/>
          <w:sz w:val="26"/>
          <w:szCs w:val="32"/>
        </w:rPr>
        <w:t xml:space="preserve"> nghĩa vị. Nghĩa là nghĩa lý, vị là pháp vị</w:t>
      </w:r>
      <w:r w:rsidR="002567AC" w:rsidRPr="00F66E7C">
        <w:rPr>
          <w:rFonts w:ascii="Times New Roman" w:hAnsi="Times New Roman"/>
          <w:sz w:val="26"/>
          <w:szCs w:val="32"/>
        </w:rPr>
        <w:t>, ngài</w:t>
      </w:r>
      <w:r w:rsidR="001924BD" w:rsidRPr="00F66E7C">
        <w:rPr>
          <w:rFonts w:ascii="Times New Roman" w:hAnsi="Times New Roman"/>
          <w:sz w:val="26"/>
          <w:szCs w:val="32"/>
        </w:rPr>
        <w:t xml:space="preserve"> đã nếm được. Đương nhiên trong Pháp </w:t>
      </w:r>
      <w:r w:rsidR="00F127CD" w:rsidRPr="00F66E7C">
        <w:rPr>
          <w:rFonts w:ascii="Times New Roman" w:hAnsi="Times New Roman"/>
          <w:sz w:val="26"/>
          <w:szCs w:val="32"/>
        </w:rPr>
        <w:t xml:space="preserve">Bảo Đàn </w:t>
      </w:r>
      <w:r w:rsidR="001924BD" w:rsidRPr="00F66E7C">
        <w:rPr>
          <w:rFonts w:ascii="Times New Roman" w:hAnsi="Times New Roman"/>
          <w:sz w:val="26"/>
          <w:szCs w:val="32"/>
        </w:rPr>
        <w:t xml:space="preserve">kinh không có ghi </w:t>
      </w:r>
      <w:r w:rsidR="00A06806" w:rsidRPr="00F66E7C">
        <w:rPr>
          <w:rFonts w:ascii="Times New Roman" w:hAnsi="Times New Roman"/>
          <w:sz w:val="26"/>
          <w:szCs w:val="32"/>
        </w:rPr>
        <w:t>rõ ràng</w:t>
      </w:r>
      <w:r w:rsidR="001924BD" w:rsidRPr="00F66E7C">
        <w:rPr>
          <w:rFonts w:ascii="Times New Roman" w:hAnsi="Times New Roman"/>
          <w:sz w:val="26"/>
          <w:szCs w:val="32"/>
        </w:rPr>
        <w:t xml:space="preserve"> như vậy. Chắc chắn rồi, ở đó nói rất hợp ý, nói đến nổi Trương cư sĩ bội phục lạy sát đất, và khuyên ngài đi đến Hoàng Mai để tham học.</w:t>
      </w:r>
    </w:p>
    <w:p w:rsidR="001924BD" w:rsidRPr="00F66E7C" w:rsidRDefault="00D3194A"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w:t>
      </w:r>
      <w:r w:rsidR="001924BD" w:rsidRPr="00F66E7C">
        <w:rPr>
          <w:rFonts w:ascii="Times New Roman" w:hAnsi="Times New Roman"/>
          <w:sz w:val="26"/>
          <w:szCs w:val="32"/>
        </w:rPr>
        <w:t>Ngài rất đáng thương, ở nhà còn có mẹ già, mẹ con nương tựa nhau để sống. Ngày ngày nhờ vào việc bán củi để sống. Nếu ngài muốn đi đến Hoàng Mai học tập</w:t>
      </w:r>
      <w:r w:rsidR="00843EC5" w:rsidRPr="00F66E7C">
        <w:rPr>
          <w:rFonts w:ascii="Times New Roman" w:hAnsi="Times New Roman"/>
          <w:sz w:val="26"/>
          <w:szCs w:val="32"/>
        </w:rPr>
        <w:t>, vậy mẹ già ai nuôi? Những người bạn học Phật này tậ</w:t>
      </w:r>
      <w:r w:rsidR="001333BE" w:rsidRPr="00F66E7C">
        <w:rPr>
          <w:rFonts w:ascii="Times New Roman" w:hAnsi="Times New Roman"/>
          <w:sz w:val="26"/>
          <w:szCs w:val="32"/>
        </w:rPr>
        <w:t xml:space="preserve">p trung </w:t>
      </w:r>
      <w:r w:rsidR="00843EC5" w:rsidRPr="00F66E7C">
        <w:rPr>
          <w:rFonts w:ascii="Times New Roman" w:hAnsi="Times New Roman"/>
          <w:sz w:val="26"/>
          <w:szCs w:val="32"/>
        </w:rPr>
        <w:t xml:space="preserve">một số người, mọi người góp tiền. Góp được mười hai lạng bạc đưa ngài. </w:t>
      </w:r>
      <w:r w:rsidR="00113A2E" w:rsidRPr="00F66E7C">
        <w:rPr>
          <w:rFonts w:ascii="Times New Roman" w:hAnsi="Times New Roman"/>
          <w:sz w:val="26"/>
          <w:szCs w:val="32"/>
        </w:rPr>
        <w:t xml:space="preserve">Sắp </w:t>
      </w:r>
      <w:r w:rsidR="00E959C6" w:rsidRPr="00F66E7C">
        <w:rPr>
          <w:rFonts w:ascii="Times New Roman" w:hAnsi="Times New Roman"/>
          <w:sz w:val="26"/>
          <w:szCs w:val="32"/>
        </w:rPr>
        <w:t>đặ</w:t>
      </w:r>
      <w:r w:rsidR="00D500D4" w:rsidRPr="00F66E7C">
        <w:rPr>
          <w:rFonts w:ascii="Times New Roman" w:hAnsi="Times New Roman"/>
          <w:sz w:val="26"/>
          <w:szCs w:val="32"/>
        </w:rPr>
        <w:t>t</w:t>
      </w:r>
      <w:r w:rsidR="00843EC5" w:rsidRPr="00F66E7C">
        <w:rPr>
          <w:rFonts w:ascii="Times New Roman" w:hAnsi="Times New Roman"/>
          <w:sz w:val="26"/>
          <w:szCs w:val="32"/>
        </w:rPr>
        <w:t xml:space="preserve"> việ</w:t>
      </w:r>
      <w:r w:rsidR="001333BE" w:rsidRPr="00F66E7C">
        <w:rPr>
          <w:rFonts w:ascii="Times New Roman" w:hAnsi="Times New Roman"/>
          <w:sz w:val="26"/>
          <w:szCs w:val="32"/>
        </w:rPr>
        <w:t>c gia đình x</w:t>
      </w:r>
      <w:r w:rsidR="00113A2E" w:rsidRPr="00F66E7C">
        <w:rPr>
          <w:rFonts w:ascii="Times New Roman" w:hAnsi="Times New Roman"/>
          <w:sz w:val="26"/>
          <w:szCs w:val="32"/>
        </w:rPr>
        <w:t>o</w:t>
      </w:r>
      <w:r w:rsidR="001333BE" w:rsidRPr="00F66E7C">
        <w:rPr>
          <w:rFonts w:ascii="Times New Roman" w:hAnsi="Times New Roman"/>
          <w:sz w:val="26"/>
          <w:szCs w:val="32"/>
        </w:rPr>
        <w:t>ng,</w:t>
      </w:r>
      <w:r w:rsidR="00843EC5" w:rsidRPr="00F66E7C">
        <w:rPr>
          <w:rFonts w:ascii="Times New Roman" w:hAnsi="Times New Roman"/>
          <w:sz w:val="26"/>
          <w:szCs w:val="32"/>
        </w:rPr>
        <w:t xml:space="preserve"> mới có thể yên tâm đi.</w:t>
      </w:r>
    </w:p>
    <w:p w:rsidR="00713F21" w:rsidRPr="00F66E7C" w:rsidRDefault="00D3194A"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w:t>
      </w:r>
      <w:r w:rsidR="00843EC5" w:rsidRPr="00F66E7C">
        <w:rPr>
          <w:rFonts w:ascii="Times New Roman" w:hAnsi="Times New Roman"/>
          <w:sz w:val="26"/>
          <w:szCs w:val="32"/>
        </w:rPr>
        <w:t>Vì sao Ngài có năng lực này</w:t>
      </w:r>
      <w:r w:rsidRPr="00F66E7C">
        <w:rPr>
          <w:rFonts w:ascii="Times New Roman" w:hAnsi="Times New Roman"/>
          <w:sz w:val="26"/>
          <w:szCs w:val="32"/>
        </w:rPr>
        <w:t>, mà một số người như chúng ta không có?</w:t>
      </w:r>
      <w:r w:rsidR="0079237F" w:rsidRPr="00F66E7C">
        <w:rPr>
          <w:rFonts w:ascii="Times New Roman" w:hAnsi="Times New Roman"/>
          <w:sz w:val="26"/>
          <w:szCs w:val="32"/>
        </w:rPr>
        <w:t xml:space="preserve"> Điều này phải nói sao đây? Phải nói là do</w:t>
      </w:r>
      <w:r w:rsidR="001333BE" w:rsidRPr="00F66E7C">
        <w:rPr>
          <w:rFonts w:ascii="Times New Roman" w:hAnsi="Times New Roman"/>
          <w:sz w:val="26"/>
          <w:szCs w:val="32"/>
        </w:rPr>
        <w:t xml:space="preserve"> </w:t>
      </w:r>
      <w:r w:rsidR="0079237F" w:rsidRPr="00F66E7C">
        <w:rPr>
          <w:rFonts w:ascii="Times New Roman" w:hAnsi="Times New Roman"/>
          <w:sz w:val="26"/>
          <w:szCs w:val="32"/>
        </w:rPr>
        <w:t xml:space="preserve">tâm thanh tịnh. Tâm của ngài thanh tịnh, không có tạp niệm, là người con hiếu. Trong mắt chỉ có mẹ. </w:t>
      </w:r>
      <w:r w:rsidR="00DF4463" w:rsidRPr="00F66E7C">
        <w:rPr>
          <w:rFonts w:ascii="Times New Roman" w:hAnsi="Times New Roman"/>
          <w:sz w:val="26"/>
          <w:szCs w:val="32"/>
        </w:rPr>
        <w:t>Mỗi</w:t>
      </w:r>
      <w:r w:rsidR="0079237F" w:rsidRPr="00F66E7C">
        <w:rPr>
          <w:rFonts w:ascii="Times New Roman" w:hAnsi="Times New Roman"/>
          <w:sz w:val="26"/>
          <w:szCs w:val="32"/>
        </w:rPr>
        <w:t xml:space="preserve"> ngày </w:t>
      </w:r>
      <w:r w:rsidR="00113A2E" w:rsidRPr="00F66E7C">
        <w:rPr>
          <w:rFonts w:ascii="Times New Roman" w:hAnsi="Times New Roman"/>
          <w:sz w:val="26"/>
          <w:szCs w:val="32"/>
        </w:rPr>
        <w:t>lao động vất vả</w:t>
      </w:r>
      <w:r w:rsidR="0079237F" w:rsidRPr="00F66E7C">
        <w:rPr>
          <w:rFonts w:ascii="Times New Roman" w:hAnsi="Times New Roman"/>
          <w:sz w:val="26"/>
          <w:szCs w:val="32"/>
        </w:rPr>
        <w:t xml:space="preserve"> kiếm ít tiền để nuôi mẹ, ngoài điều này ra không có tạp niệ</w:t>
      </w:r>
      <w:r w:rsidR="005C78D5" w:rsidRPr="00F66E7C">
        <w:rPr>
          <w:rFonts w:ascii="Times New Roman" w:hAnsi="Times New Roman"/>
          <w:sz w:val="26"/>
          <w:szCs w:val="32"/>
        </w:rPr>
        <w:t>m nào, đ</w:t>
      </w:r>
      <w:r w:rsidR="0079237F" w:rsidRPr="00F66E7C">
        <w:rPr>
          <w:rFonts w:ascii="Times New Roman" w:hAnsi="Times New Roman"/>
          <w:sz w:val="26"/>
          <w:szCs w:val="32"/>
        </w:rPr>
        <w:t>ây là điều kiện thứ nhất</w:t>
      </w:r>
      <w:r w:rsidR="005C78D5" w:rsidRPr="00F66E7C">
        <w:rPr>
          <w:rFonts w:ascii="Times New Roman" w:hAnsi="Times New Roman"/>
          <w:sz w:val="26"/>
          <w:szCs w:val="32"/>
        </w:rPr>
        <w:t>. Điều kiện thứ hai là trung hậ</w:t>
      </w:r>
      <w:r w:rsidR="001333BE" w:rsidRPr="00F66E7C">
        <w:rPr>
          <w:rFonts w:ascii="Times New Roman" w:hAnsi="Times New Roman"/>
          <w:sz w:val="26"/>
          <w:szCs w:val="32"/>
        </w:rPr>
        <w:t>u thật</w:t>
      </w:r>
      <w:r w:rsidR="005C78D5" w:rsidRPr="00F66E7C">
        <w:rPr>
          <w:rFonts w:ascii="Times New Roman" w:hAnsi="Times New Roman"/>
          <w:sz w:val="26"/>
          <w:szCs w:val="32"/>
        </w:rPr>
        <w:t xml:space="preserve"> thà, chúng ta gọi là tư tưởng đơn giản. Điều kiện thứ ba</w:t>
      </w:r>
      <w:r w:rsidR="001333BE" w:rsidRPr="00F66E7C">
        <w:rPr>
          <w:rFonts w:ascii="Times New Roman" w:hAnsi="Times New Roman"/>
          <w:sz w:val="26"/>
          <w:szCs w:val="32"/>
        </w:rPr>
        <w:t xml:space="preserve"> </w:t>
      </w:r>
      <w:r w:rsidR="005C78D5" w:rsidRPr="00F66E7C">
        <w:rPr>
          <w:rFonts w:ascii="Times New Roman" w:hAnsi="Times New Roman"/>
          <w:sz w:val="26"/>
          <w:szCs w:val="32"/>
        </w:rPr>
        <w:t xml:space="preserve">theo trong kinh phật nói thì ngài có thiện căn thâm hậu. Chỉ cần gặp được duyên, thiện căn này từ A lại da thức khởi dậy. Nên ở Hoàng mai tám tháng, kỳ thật Ngài đâu cần đến tám tháng. Tám tháng đó là Ngũ tổ Hoằng </w:t>
      </w:r>
      <w:r w:rsidR="00A06806" w:rsidRPr="00F66E7C">
        <w:rPr>
          <w:rFonts w:ascii="Times New Roman" w:hAnsi="Times New Roman"/>
          <w:sz w:val="26"/>
          <w:szCs w:val="32"/>
        </w:rPr>
        <w:t>Nhẫn</w:t>
      </w:r>
      <w:r w:rsidR="00127CBA" w:rsidRPr="00F66E7C">
        <w:rPr>
          <w:rFonts w:ascii="Times New Roman" w:hAnsi="Times New Roman"/>
          <w:sz w:val="26"/>
          <w:szCs w:val="32"/>
        </w:rPr>
        <w:t xml:space="preserve"> rèn luyện ngài, tu tám tháng khổ hạnh, trồng cội phúc.</w:t>
      </w:r>
      <w:r w:rsidR="00D775F6" w:rsidRPr="00F66E7C">
        <w:rPr>
          <w:rFonts w:ascii="Times New Roman" w:hAnsi="Times New Roman"/>
          <w:sz w:val="26"/>
          <w:szCs w:val="32"/>
        </w:rPr>
        <w:t xml:space="preserve"> </w:t>
      </w:r>
      <w:r w:rsidR="001333BE" w:rsidRPr="00F66E7C">
        <w:rPr>
          <w:rFonts w:ascii="Times New Roman" w:hAnsi="Times New Roman"/>
          <w:sz w:val="26"/>
          <w:szCs w:val="32"/>
        </w:rPr>
        <w:t xml:space="preserve">Trong </w:t>
      </w:r>
      <w:r w:rsidR="00D775F6" w:rsidRPr="00F66E7C">
        <w:rPr>
          <w:rFonts w:ascii="Times New Roman" w:hAnsi="Times New Roman"/>
          <w:sz w:val="26"/>
          <w:szCs w:val="32"/>
        </w:rPr>
        <w:t>Phật pháp phước huệ song tu, có huệ không có phước cũng không được.</w:t>
      </w:r>
    </w:p>
    <w:p w:rsidR="00D775F6" w:rsidRPr="00F66E7C" w:rsidRDefault="00D775F6"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Phước là gì? là làm phục lao, ngày nay chúng ta gọi là làm việc nghĩa. Ở trong đạo tràng tam bả</w:t>
      </w:r>
      <w:r w:rsidR="00CE62F3" w:rsidRPr="00F66E7C">
        <w:rPr>
          <w:rFonts w:ascii="Times New Roman" w:hAnsi="Times New Roman"/>
          <w:sz w:val="26"/>
          <w:szCs w:val="32"/>
        </w:rPr>
        <w:t>o làm việc nghĩa là tu phướ</w:t>
      </w:r>
      <w:r w:rsidR="001333BE" w:rsidRPr="00F66E7C">
        <w:rPr>
          <w:rFonts w:ascii="Times New Roman" w:hAnsi="Times New Roman"/>
          <w:sz w:val="26"/>
          <w:szCs w:val="32"/>
        </w:rPr>
        <w:t>c, do</w:t>
      </w:r>
      <w:r w:rsidR="00CE62F3" w:rsidRPr="00F66E7C">
        <w:rPr>
          <w:rFonts w:ascii="Times New Roman" w:hAnsi="Times New Roman"/>
          <w:sz w:val="26"/>
          <w:szCs w:val="32"/>
        </w:rPr>
        <w:t xml:space="preserve"> Sư phụ thiết kế cho ngài mà người khác không biết, nhưng ngài biết </w:t>
      </w:r>
      <w:r w:rsidR="00C278CF" w:rsidRPr="00F66E7C">
        <w:rPr>
          <w:rFonts w:ascii="Times New Roman" w:hAnsi="Times New Roman"/>
          <w:sz w:val="26"/>
          <w:szCs w:val="32"/>
        </w:rPr>
        <w:t>rõ,</w:t>
      </w:r>
      <w:r w:rsidR="00CE62F3" w:rsidRPr="00F66E7C">
        <w:rPr>
          <w:rFonts w:ascii="Times New Roman" w:hAnsi="Times New Roman"/>
          <w:sz w:val="26"/>
          <w:szCs w:val="32"/>
        </w:rPr>
        <w:t xml:space="preserve"> ngài minh bạch. Tám tháng không được phép vào thiền đường, cũng không được đến giảng đường. Ngày ngày dã gạo bửa củi, chia cho ngài công việc này, làm suốt tám tháng. Người hiểu được thì biết đây toàn là thiền cơ. Người không biết, thì cho rằng ngài ở đó làm việc nghĩa, bây giờ gọi là làm công quả. Nhưng đến cuối cùng truyền pháp, Ngũ tổ Hoằng Nhẫn đã truyền pháp cho ngài, mà không truyề</w:t>
      </w:r>
      <w:r w:rsidR="001333BE" w:rsidRPr="00F66E7C">
        <w:rPr>
          <w:rFonts w:ascii="Times New Roman" w:hAnsi="Times New Roman"/>
          <w:sz w:val="26"/>
          <w:szCs w:val="32"/>
        </w:rPr>
        <w:t>n cho ai</w:t>
      </w:r>
      <w:r w:rsidR="00CE62F3" w:rsidRPr="00F66E7C">
        <w:rPr>
          <w:rFonts w:ascii="Times New Roman" w:hAnsi="Times New Roman"/>
          <w:sz w:val="26"/>
          <w:szCs w:val="32"/>
        </w:rPr>
        <w:t xml:space="preserve"> khác</w:t>
      </w:r>
      <w:r w:rsidR="00A31545" w:rsidRPr="00F66E7C">
        <w:rPr>
          <w:rFonts w:ascii="Times New Roman" w:hAnsi="Times New Roman"/>
          <w:sz w:val="26"/>
          <w:szCs w:val="32"/>
        </w:rPr>
        <w:t xml:space="preserve">. Không có gì khác, mà quý ở </w:t>
      </w:r>
      <w:r w:rsidR="00FF770F" w:rsidRPr="00F66E7C">
        <w:rPr>
          <w:rFonts w:ascii="Times New Roman" w:hAnsi="Times New Roman"/>
          <w:sz w:val="26"/>
          <w:szCs w:val="32"/>
        </w:rPr>
        <w:t xml:space="preserve">chỗ </w:t>
      </w:r>
      <w:r w:rsidR="00A31545" w:rsidRPr="00F66E7C">
        <w:rPr>
          <w:rFonts w:ascii="Times New Roman" w:hAnsi="Times New Roman"/>
          <w:sz w:val="26"/>
          <w:szCs w:val="32"/>
        </w:rPr>
        <w:t xml:space="preserve">chuyên chú, chuyên nhất. </w:t>
      </w:r>
      <w:r w:rsidR="00FF770F" w:rsidRPr="00F66E7C">
        <w:rPr>
          <w:rFonts w:ascii="Times New Roman" w:hAnsi="Times New Roman"/>
          <w:sz w:val="26"/>
          <w:szCs w:val="32"/>
        </w:rPr>
        <w:t xml:space="preserve">Chỗ </w:t>
      </w:r>
      <w:r w:rsidR="00A31545" w:rsidRPr="00F66E7C">
        <w:rPr>
          <w:rFonts w:ascii="Times New Roman" w:hAnsi="Times New Roman"/>
          <w:sz w:val="26"/>
          <w:szCs w:val="32"/>
        </w:rPr>
        <w:t>này là nói đại thừa.</w:t>
      </w:r>
    </w:p>
    <w:p w:rsidR="00A31545" w:rsidRPr="00F66E7C" w:rsidRDefault="00447F99"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w:t>
      </w:r>
      <w:r w:rsidR="00A31545" w:rsidRPr="00F66E7C">
        <w:rPr>
          <w:rFonts w:ascii="Times New Roman" w:hAnsi="Times New Roman"/>
          <w:sz w:val="26"/>
          <w:szCs w:val="32"/>
        </w:rPr>
        <w:t>Đại thừa có thể cùng tận tất cả các pháp. Chư pháp có biên giới không? Không có biên cũng không có giới. Điều này ở trong kinh Hoa Nghiêm chúng ta đọc được, nó rất lớn, đó không phải nhỏ. Câu này trong đại thừa gọi là minh tâm kiến tánh. Đại thừa là từ trong tự tánh lộ ra ngoài. Tự tánh làm sao có thể chứng được. Trong đại thừa kinh giáo</w:t>
      </w:r>
      <w:r w:rsidRPr="00F66E7C">
        <w:rPr>
          <w:rFonts w:ascii="Times New Roman" w:hAnsi="Times New Roman"/>
          <w:sz w:val="26"/>
          <w:szCs w:val="32"/>
        </w:rPr>
        <w:t xml:space="preserve"> Đức Phật giảng rất </w:t>
      </w:r>
      <w:r w:rsidR="00A06806" w:rsidRPr="00F66E7C">
        <w:rPr>
          <w:rFonts w:ascii="Times New Roman" w:hAnsi="Times New Roman"/>
          <w:sz w:val="26"/>
          <w:szCs w:val="32"/>
        </w:rPr>
        <w:t>rõ ràng</w:t>
      </w:r>
      <w:r w:rsidRPr="00F66E7C">
        <w:rPr>
          <w:rFonts w:ascii="Times New Roman" w:hAnsi="Times New Roman"/>
          <w:sz w:val="26"/>
          <w:szCs w:val="32"/>
        </w:rPr>
        <w:t xml:space="preserve">, buông bỏ chấp trước, buông bỏ phân biệt, buông bỏ khởi tâm động niệm, sẽ nhìn thấy tự tánh. </w:t>
      </w:r>
      <w:r w:rsidR="00DF4463" w:rsidRPr="00F66E7C">
        <w:rPr>
          <w:rFonts w:ascii="Times New Roman" w:hAnsi="Times New Roman"/>
          <w:sz w:val="26"/>
          <w:szCs w:val="32"/>
        </w:rPr>
        <w:t>Mỗi</w:t>
      </w:r>
      <w:r w:rsidRPr="00F66E7C">
        <w:rPr>
          <w:rFonts w:ascii="Times New Roman" w:hAnsi="Times New Roman"/>
          <w:sz w:val="26"/>
          <w:szCs w:val="32"/>
        </w:rPr>
        <w:t xml:space="preserve"> người đều có thể, không phải chỉ người nào đó có lợi. Nên Phật nói rất hay </w:t>
      </w:r>
      <w:r w:rsidRPr="00F66E7C">
        <w:rPr>
          <w:rFonts w:ascii="Times New Roman" w:hAnsi="Times New Roman"/>
          <w:i/>
          <w:sz w:val="26"/>
          <w:szCs w:val="32"/>
        </w:rPr>
        <w:t>“tất cả chúng sanh vốn là Phật”,</w:t>
      </w:r>
      <w:r w:rsidRPr="00F66E7C">
        <w:rPr>
          <w:rFonts w:ascii="Times New Roman" w:hAnsi="Times New Roman"/>
          <w:sz w:val="26"/>
          <w:szCs w:val="32"/>
        </w:rPr>
        <w:t xml:space="preserve"> lại nói </w:t>
      </w:r>
      <w:r w:rsidRPr="00F66E7C">
        <w:rPr>
          <w:rFonts w:ascii="Times New Roman" w:hAnsi="Times New Roman"/>
          <w:i/>
          <w:sz w:val="26"/>
          <w:szCs w:val="32"/>
        </w:rPr>
        <w:t>“tất cả chúng s</w:t>
      </w:r>
      <w:r w:rsidR="001333BE" w:rsidRPr="00F66E7C">
        <w:rPr>
          <w:rFonts w:ascii="Times New Roman" w:hAnsi="Times New Roman"/>
          <w:i/>
          <w:sz w:val="26"/>
          <w:szCs w:val="32"/>
        </w:rPr>
        <w:t>anh đều có thể</w:t>
      </w:r>
      <w:r w:rsidRPr="00F66E7C">
        <w:rPr>
          <w:rFonts w:ascii="Times New Roman" w:hAnsi="Times New Roman"/>
          <w:i/>
          <w:sz w:val="26"/>
          <w:szCs w:val="32"/>
        </w:rPr>
        <w:t xml:space="preserve"> thành Phật”.</w:t>
      </w:r>
      <w:r w:rsidRPr="00F66E7C">
        <w:rPr>
          <w:rFonts w:ascii="Times New Roman" w:hAnsi="Times New Roman"/>
          <w:sz w:val="26"/>
          <w:szCs w:val="32"/>
        </w:rPr>
        <w:t xml:space="preserve"> Vốn là như vậy rồi, chỉ cần ta chịu buông bỏ. Buông bỏ triệt để, không có một chút do dự nào. </w:t>
      </w:r>
      <w:r w:rsidR="006E5858" w:rsidRPr="00F66E7C">
        <w:rPr>
          <w:rFonts w:ascii="Times New Roman" w:hAnsi="Times New Roman"/>
          <w:sz w:val="26"/>
          <w:szCs w:val="32"/>
        </w:rPr>
        <w:t>Tất</w:t>
      </w:r>
      <w:r w:rsidRPr="00F66E7C">
        <w:rPr>
          <w:rFonts w:ascii="Times New Roman" w:hAnsi="Times New Roman"/>
          <w:sz w:val="26"/>
          <w:szCs w:val="32"/>
        </w:rPr>
        <w:t xml:space="preserve"> cả chúng sanh </w:t>
      </w:r>
      <w:r w:rsidR="006E5858" w:rsidRPr="00F66E7C">
        <w:rPr>
          <w:rFonts w:ascii="Times New Roman" w:hAnsi="Times New Roman"/>
          <w:sz w:val="26"/>
          <w:szCs w:val="32"/>
        </w:rPr>
        <w:t xml:space="preserve">buông bỏ </w:t>
      </w:r>
      <w:r w:rsidRPr="00F66E7C">
        <w:rPr>
          <w:rFonts w:ascii="Times New Roman" w:hAnsi="Times New Roman"/>
          <w:sz w:val="26"/>
          <w:szCs w:val="32"/>
        </w:rPr>
        <w:t>chính là trở về</w:t>
      </w:r>
      <w:r w:rsidR="006E5858" w:rsidRPr="00F66E7C">
        <w:rPr>
          <w:rFonts w:ascii="Times New Roman" w:hAnsi="Times New Roman"/>
          <w:sz w:val="26"/>
          <w:szCs w:val="32"/>
        </w:rPr>
        <w:t>.</w:t>
      </w:r>
      <w:r w:rsidRPr="00F66E7C">
        <w:rPr>
          <w:rFonts w:ascii="Times New Roman" w:hAnsi="Times New Roman"/>
          <w:sz w:val="26"/>
          <w:szCs w:val="32"/>
        </w:rPr>
        <w:t xml:space="preserve"> </w:t>
      </w:r>
      <w:r w:rsidR="006E5858" w:rsidRPr="00F66E7C">
        <w:rPr>
          <w:rFonts w:ascii="Times New Roman" w:hAnsi="Times New Roman"/>
          <w:sz w:val="26"/>
          <w:szCs w:val="32"/>
        </w:rPr>
        <w:t>Do</w:t>
      </w:r>
      <w:r w:rsidRPr="00F66E7C">
        <w:rPr>
          <w:rFonts w:ascii="Times New Roman" w:hAnsi="Times New Roman"/>
          <w:sz w:val="26"/>
          <w:szCs w:val="32"/>
        </w:rPr>
        <w:t xml:space="preserve"> ba loại chướng ngạ</w:t>
      </w:r>
      <w:r w:rsidR="006E5858" w:rsidRPr="00F66E7C">
        <w:rPr>
          <w:rFonts w:ascii="Times New Roman" w:hAnsi="Times New Roman"/>
          <w:sz w:val="26"/>
          <w:szCs w:val="32"/>
        </w:rPr>
        <w:t>i này, c</w:t>
      </w:r>
      <w:r w:rsidRPr="00F66E7C">
        <w:rPr>
          <w:rFonts w:ascii="Times New Roman" w:hAnsi="Times New Roman"/>
          <w:sz w:val="26"/>
          <w:szCs w:val="32"/>
        </w:rPr>
        <w:t>hướng ngại trí tuệ, chướng ngại đức năng.</w:t>
      </w:r>
    </w:p>
    <w:p w:rsidR="00447F99" w:rsidRPr="00F66E7C" w:rsidRDefault="00447F99"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Đức năng một số người gọ</w:t>
      </w:r>
      <w:r w:rsidR="00B40A10" w:rsidRPr="00F66E7C">
        <w:rPr>
          <w:rFonts w:ascii="Times New Roman" w:hAnsi="Times New Roman"/>
          <w:sz w:val="26"/>
          <w:szCs w:val="32"/>
        </w:rPr>
        <w:t>i</w:t>
      </w:r>
      <w:r w:rsidR="001333BE" w:rsidRPr="00F66E7C">
        <w:rPr>
          <w:rFonts w:ascii="Times New Roman" w:hAnsi="Times New Roman"/>
          <w:sz w:val="26"/>
          <w:szCs w:val="32"/>
        </w:rPr>
        <w:t xml:space="preserve"> là</w:t>
      </w:r>
      <w:r w:rsidRPr="00F66E7C">
        <w:rPr>
          <w:rFonts w:ascii="Times New Roman" w:hAnsi="Times New Roman"/>
          <w:sz w:val="26"/>
          <w:szCs w:val="32"/>
        </w:rPr>
        <w:t xml:space="preserve"> thần thông</w:t>
      </w:r>
      <w:r w:rsidR="001333BE" w:rsidRPr="00F66E7C">
        <w:rPr>
          <w:rFonts w:ascii="Times New Roman" w:hAnsi="Times New Roman"/>
          <w:sz w:val="26"/>
          <w:szCs w:val="32"/>
        </w:rPr>
        <w:t>, là d</w:t>
      </w:r>
      <w:r w:rsidR="00B40A10" w:rsidRPr="00F66E7C">
        <w:rPr>
          <w:rFonts w:ascii="Times New Roman" w:hAnsi="Times New Roman"/>
          <w:sz w:val="26"/>
          <w:szCs w:val="32"/>
        </w:rPr>
        <w:t xml:space="preserve">iệu dụng của lục căn. Mắt, mở mắt nhìn thấy gì? Nhìn thấy biến pháp giới hư không giới. Chúng ta bây giờ cách một trang giấy là nhìn không thấy được_là chướng ngại. Đây là gì? là bản năng tự tánh, khi chưa khởi vô minh. Huệ Năng Đại Sư giảng rất hay, </w:t>
      </w:r>
      <w:r w:rsidR="00CC515F" w:rsidRPr="00F66E7C">
        <w:rPr>
          <w:rFonts w:ascii="Times New Roman" w:hAnsi="Times New Roman"/>
          <w:sz w:val="26"/>
          <w:szCs w:val="32"/>
        </w:rPr>
        <w:t>vốn tự đầy đủ</w:t>
      </w:r>
      <w:r w:rsidR="00B40A10" w:rsidRPr="00F66E7C">
        <w:rPr>
          <w:rFonts w:ascii="Times New Roman" w:hAnsi="Times New Roman"/>
          <w:sz w:val="26"/>
          <w:szCs w:val="32"/>
        </w:rPr>
        <w:t>. Trí tuệ, đức năng, tướng hảo đều đầy đủ, không có thứ nào không đầy đủ. Vô minh khởi rồi có thể sanh vạ</w:t>
      </w:r>
      <w:r w:rsidR="00B256AA" w:rsidRPr="00F66E7C">
        <w:rPr>
          <w:rFonts w:ascii="Times New Roman" w:hAnsi="Times New Roman"/>
          <w:sz w:val="26"/>
          <w:szCs w:val="32"/>
        </w:rPr>
        <w:t xml:space="preserve">n pháp. Nên </w:t>
      </w:r>
      <w:r w:rsidR="00B40A10" w:rsidRPr="00F66E7C">
        <w:rPr>
          <w:rFonts w:ascii="Times New Roman" w:hAnsi="Times New Roman"/>
          <w:sz w:val="26"/>
          <w:szCs w:val="32"/>
        </w:rPr>
        <w:t xml:space="preserve">vạn pháp </w:t>
      </w:r>
      <w:r w:rsidR="00B256AA" w:rsidRPr="00F66E7C">
        <w:rPr>
          <w:rFonts w:ascii="Times New Roman" w:hAnsi="Times New Roman"/>
          <w:sz w:val="26"/>
          <w:szCs w:val="32"/>
        </w:rPr>
        <w:t xml:space="preserve">đã </w:t>
      </w:r>
      <w:r w:rsidR="00B40A10" w:rsidRPr="00F66E7C">
        <w:rPr>
          <w:rFonts w:ascii="Times New Roman" w:hAnsi="Times New Roman"/>
          <w:sz w:val="26"/>
          <w:szCs w:val="32"/>
        </w:rPr>
        <w:t>sanh khởi</w:t>
      </w:r>
      <w:r w:rsidR="00B256AA" w:rsidRPr="00F66E7C">
        <w:rPr>
          <w:rFonts w:ascii="Times New Roman" w:hAnsi="Times New Roman"/>
          <w:sz w:val="26"/>
          <w:szCs w:val="32"/>
        </w:rPr>
        <w:t xml:space="preserve"> rồi. Quý vị nhất định phải nhớ </w:t>
      </w:r>
      <w:r w:rsidR="008F59E9" w:rsidRPr="00F66E7C">
        <w:rPr>
          <w:rFonts w:ascii="Times New Roman" w:hAnsi="Times New Roman"/>
          <w:sz w:val="26"/>
          <w:szCs w:val="32"/>
        </w:rPr>
        <w:t>kỹ</w:t>
      </w:r>
      <w:r w:rsidR="00B256AA" w:rsidRPr="00F66E7C">
        <w:rPr>
          <w:rFonts w:ascii="Times New Roman" w:hAnsi="Times New Roman"/>
          <w:sz w:val="26"/>
          <w:szCs w:val="32"/>
        </w:rPr>
        <w:t>, không thể nói nó có, phàm sở hữu tướng giai thị hư vọng, là thậ</w:t>
      </w:r>
      <w:r w:rsidR="001333BE" w:rsidRPr="00F66E7C">
        <w:rPr>
          <w:rFonts w:ascii="Times New Roman" w:hAnsi="Times New Roman"/>
          <w:sz w:val="26"/>
          <w:szCs w:val="32"/>
        </w:rPr>
        <w:t>t chứ</w:t>
      </w:r>
      <w:r w:rsidR="00B256AA" w:rsidRPr="00F66E7C">
        <w:rPr>
          <w:rFonts w:ascii="Times New Roman" w:hAnsi="Times New Roman"/>
          <w:sz w:val="26"/>
          <w:szCs w:val="32"/>
        </w:rPr>
        <w:t xml:space="preserve"> không</w:t>
      </w:r>
      <w:r w:rsidR="001333BE" w:rsidRPr="00F66E7C">
        <w:rPr>
          <w:rFonts w:ascii="Times New Roman" w:hAnsi="Times New Roman"/>
          <w:sz w:val="26"/>
          <w:szCs w:val="32"/>
        </w:rPr>
        <w:t xml:space="preserve"> phải</w:t>
      </w:r>
      <w:r w:rsidR="00B256AA" w:rsidRPr="00F66E7C">
        <w:rPr>
          <w:rFonts w:ascii="Times New Roman" w:hAnsi="Times New Roman"/>
          <w:sz w:val="26"/>
          <w:szCs w:val="32"/>
        </w:rPr>
        <w:t xml:space="preserve"> giả.</w:t>
      </w:r>
    </w:p>
    <w:p w:rsidR="00B256AA" w:rsidRPr="00F66E7C" w:rsidRDefault="00B256AA"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Tôi xem qua Kinh Bát Nhã mấy lần, viết ra mười hai chữ, là tổng kết của tôi. Trong sáu trăm quyển “Đại Bát Nhã” Đức Phật giảng những gì? Đức Phật giảng hai mươi hai năm. Trong đó tôi tổng kết lại mười hai chữ </w:t>
      </w:r>
      <w:r w:rsidRPr="00F66E7C">
        <w:rPr>
          <w:rFonts w:ascii="Times New Roman" w:hAnsi="Times New Roman"/>
          <w:i/>
          <w:sz w:val="26"/>
          <w:szCs w:val="32"/>
        </w:rPr>
        <w:t>“nhất thiết pháp vô sở hữu, tất cánh không, bất khả đắc”</w:t>
      </w:r>
      <w:r w:rsidR="001333BE" w:rsidRPr="00F66E7C">
        <w:rPr>
          <w:rFonts w:ascii="Times New Roman" w:hAnsi="Times New Roman"/>
          <w:sz w:val="26"/>
          <w:szCs w:val="32"/>
        </w:rPr>
        <w:t>.</w:t>
      </w:r>
      <w:r w:rsidRPr="00F66E7C">
        <w:rPr>
          <w:rFonts w:ascii="Times New Roman" w:hAnsi="Times New Roman"/>
          <w:sz w:val="26"/>
          <w:szCs w:val="32"/>
        </w:rPr>
        <w:t xml:space="preserve"> Thực tế mà nói thì đây chính là trong kinh Kim Cang nói </w:t>
      </w:r>
      <w:r w:rsidRPr="00F66E7C">
        <w:rPr>
          <w:rFonts w:ascii="Times New Roman" w:hAnsi="Times New Roman"/>
          <w:i/>
          <w:sz w:val="26"/>
          <w:szCs w:val="32"/>
        </w:rPr>
        <w:t>“ phàm sở hữu tướng, giai thị hư vọng”,</w:t>
      </w:r>
      <w:r w:rsidRPr="00F66E7C">
        <w:rPr>
          <w:rFonts w:ascii="Times New Roman" w:hAnsi="Times New Roman"/>
          <w:sz w:val="26"/>
          <w:szCs w:val="32"/>
        </w:rPr>
        <w:t xml:space="preserve"> tất cả pháp </w:t>
      </w:r>
      <w:r w:rsidR="00AC1C6F" w:rsidRPr="00F66E7C">
        <w:rPr>
          <w:rFonts w:ascii="Times New Roman" w:hAnsi="Times New Roman"/>
          <w:sz w:val="26"/>
          <w:szCs w:val="32"/>
        </w:rPr>
        <w:t>đều có thể dùng, không thể có ý niệm khống chế, không thể có ý niệm chiế</w:t>
      </w:r>
      <w:r w:rsidR="00CC515F" w:rsidRPr="00F66E7C">
        <w:rPr>
          <w:rFonts w:ascii="Times New Roman" w:hAnsi="Times New Roman"/>
          <w:sz w:val="26"/>
          <w:szCs w:val="32"/>
        </w:rPr>
        <w:t>m lấy</w:t>
      </w:r>
      <w:r w:rsidR="00AC1C6F" w:rsidRPr="00F66E7C">
        <w:rPr>
          <w:rFonts w:ascii="Times New Roman" w:hAnsi="Times New Roman"/>
          <w:sz w:val="26"/>
          <w:szCs w:val="32"/>
        </w:rPr>
        <w:t>, đó gọi là diệu dụng. Khởi tâm động niệm tôi muốn chiế</w:t>
      </w:r>
      <w:r w:rsidR="00CC515F" w:rsidRPr="00F66E7C">
        <w:rPr>
          <w:rFonts w:ascii="Times New Roman" w:hAnsi="Times New Roman"/>
          <w:sz w:val="26"/>
          <w:szCs w:val="32"/>
        </w:rPr>
        <w:t>m lấy</w:t>
      </w:r>
      <w:r w:rsidR="00AC1C6F" w:rsidRPr="00F66E7C">
        <w:rPr>
          <w:rFonts w:ascii="Times New Roman" w:hAnsi="Times New Roman"/>
          <w:sz w:val="26"/>
          <w:szCs w:val="32"/>
        </w:rPr>
        <w:t xml:space="preserve">, muốn khống chế. Vậy là tạo nghiệp là sai lầm. Vì sao? Vì nó không phải thật. Không chiếm </w:t>
      </w:r>
      <w:r w:rsidR="00CC515F" w:rsidRPr="00F66E7C">
        <w:rPr>
          <w:rFonts w:ascii="Times New Roman" w:hAnsi="Times New Roman"/>
          <w:sz w:val="26"/>
          <w:szCs w:val="32"/>
        </w:rPr>
        <w:t>lấy</w:t>
      </w:r>
      <w:r w:rsidR="00AC1C6F" w:rsidRPr="00F66E7C">
        <w:rPr>
          <w:rFonts w:ascii="Times New Roman" w:hAnsi="Times New Roman"/>
          <w:sz w:val="26"/>
          <w:szCs w:val="32"/>
        </w:rPr>
        <w:t xml:space="preserve"> được, vì nó sanh diệt trong từng sát na.</w:t>
      </w:r>
    </w:p>
    <w:p w:rsidR="00AC1C6F" w:rsidRPr="00F66E7C" w:rsidRDefault="00AC1C6F"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Chúng ta </w:t>
      </w:r>
      <w:r w:rsidR="00CC515F" w:rsidRPr="00F66E7C">
        <w:rPr>
          <w:rFonts w:ascii="Times New Roman" w:hAnsi="Times New Roman"/>
          <w:sz w:val="26"/>
          <w:szCs w:val="32"/>
        </w:rPr>
        <w:t>thấy</w:t>
      </w:r>
      <w:r w:rsidRPr="00F66E7C">
        <w:rPr>
          <w:rFonts w:ascii="Times New Roman" w:hAnsi="Times New Roman"/>
          <w:sz w:val="26"/>
          <w:szCs w:val="32"/>
        </w:rPr>
        <w:t xml:space="preserve"> Di Lặc Bồ Tát. Di Lặc Bồ Tát báo cáo với Đức Phật Thích Ca Mâu Ni rằng, một </w:t>
      </w:r>
      <w:r w:rsidR="004C1DBA" w:rsidRPr="00F66E7C">
        <w:rPr>
          <w:rFonts w:ascii="Times New Roman" w:hAnsi="Times New Roman"/>
          <w:sz w:val="26"/>
          <w:szCs w:val="32"/>
        </w:rPr>
        <w:t>khảy móng</w:t>
      </w:r>
      <w:r w:rsidRPr="00F66E7C">
        <w:rPr>
          <w:rFonts w:ascii="Times New Roman" w:hAnsi="Times New Roman"/>
          <w:sz w:val="26"/>
          <w:szCs w:val="32"/>
        </w:rPr>
        <w:t xml:space="preserve"> tay có ba mươi hai ức một trăm ngàn niệm, cũng chính là nói hiện tượng dao động nó dao động rất vi tế. Trong một </w:t>
      </w:r>
      <w:r w:rsidR="004C1DBA" w:rsidRPr="00F66E7C">
        <w:rPr>
          <w:rFonts w:ascii="Times New Roman" w:hAnsi="Times New Roman"/>
          <w:sz w:val="26"/>
          <w:szCs w:val="32"/>
        </w:rPr>
        <w:t>khảy móng</w:t>
      </w:r>
      <w:r w:rsidRPr="00F66E7C">
        <w:rPr>
          <w:rFonts w:ascii="Times New Roman" w:hAnsi="Times New Roman"/>
          <w:sz w:val="26"/>
          <w:szCs w:val="32"/>
        </w:rPr>
        <w:t xml:space="preserve"> tay tần số dao động bao nhiêu?</w:t>
      </w:r>
      <w:r w:rsidR="009C4306" w:rsidRPr="00F66E7C">
        <w:rPr>
          <w:rFonts w:ascii="Times New Roman" w:hAnsi="Times New Roman"/>
          <w:sz w:val="26"/>
          <w:szCs w:val="32"/>
        </w:rPr>
        <w:t xml:space="preserve"> Ba mươi hai ức một trăm ngàn cái. Trăm ngàn là đơn vị. Chúng ta dùng cách tính bình thường là ba trăm hai mươi triệu. Tần số của một cái </w:t>
      </w:r>
      <w:r w:rsidR="004C1DBA" w:rsidRPr="00F66E7C">
        <w:rPr>
          <w:rFonts w:ascii="Times New Roman" w:hAnsi="Times New Roman"/>
          <w:sz w:val="26"/>
          <w:szCs w:val="32"/>
        </w:rPr>
        <w:t>khảy móng</w:t>
      </w:r>
      <w:r w:rsidR="009C4306" w:rsidRPr="00F66E7C">
        <w:rPr>
          <w:rFonts w:ascii="Times New Roman" w:hAnsi="Times New Roman"/>
          <w:sz w:val="26"/>
          <w:szCs w:val="32"/>
        </w:rPr>
        <w:t xml:space="preserve"> tay có ba trăm hai mươi triệu. Đây gọi là vô minh.</w:t>
      </w:r>
    </w:p>
    <w:p w:rsidR="009C4306" w:rsidRPr="00F66E7C" w:rsidRDefault="009C4306"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w:t>
      </w:r>
      <w:r w:rsidR="00DF4463" w:rsidRPr="00F66E7C">
        <w:rPr>
          <w:rFonts w:ascii="Times New Roman" w:hAnsi="Times New Roman"/>
          <w:sz w:val="26"/>
          <w:szCs w:val="32"/>
        </w:rPr>
        <w:t>Mỗi</w:t>
      </w:r>
      <w:r w:rsidRPr="00F66E7C">
        <w:rPr>
          <w:rFonts w:ascii="Times New Roman" w:hAnsi="Times New Roman"/>
          <w:sz w:val="26"/>
          <w:szCs w:val="32"/>
        </w:rPr>
        <w:t xml:space="preserve"> cái hiện tượng dao động, đều đầy đủ ba loạ</w:t>
      </w:r>
      <w:r w:rsidR="00BA62A9" w:rsidRPr="00F66E7C">
        <w:rPr>
          <w:rFonts w:ascii="Times New Roman" w:hAnsi="Times New Roman"/>
          <w:sz w:val="26"/>
          <w:szCs w:val="32"/>
        </w:rPr>
        <w:t>i ch</w:t>
      </w:r>
      <w:r w:rsidRPr="00F66E7C">
        <w:rPr>
          <w:rFonts w:ascii="Times New Roman" w:hAnsi="Times New Roman"/>
          <w:sz w:val="26"/>
          <w:szCs w:val="32"/>
        </w:rPr>
        <w:t>u biế</w:t>
      </w:r>
      <w:r w:rsidR="00BA62A9" w:rsidRPr="00F66E7C">
        <w:rPr>
          <w:rFonts w:ascii="Times New Roman" w:hAnsi="Times New Roman"/>
          <w:sz w:val="26"/>
          <w:szCs w:val="32"/>
        </w:rPr>
        <w:t>n. Ch</w:t>
      </w:r>
      <w:r w:rsidRPr="00F66E7C">
        <w:rPr>
          <w:rFonts w:ascii="Times New Roman" w:hAnsi="Times New Roman"/>
          <w:sz w:val="26"/>
          <w:szCs w:val="32"/>
        </w:rPr>
        <w:t xml:space="preserve">u biến pháp giới, xuất sanh vô tận_đây là thật. Không chỉ là xuất sanh ở trước mắt chúng ta, khi  lục căn </w:t>
      </w:r>
      <w:r w:rsidR="00CA1DD3" w:rsidRPr="00F66E7C">
        <w:rPr>
          <w:rFonts w:ascii="Times New Roman" w:hAnsi="Times New Roman"/>
          <w:sz w:val="26"/>
          <w:szCs w:val="32"/>
        </w:rPr>
        <w:t xml:space="preserve">chúng ta </w:t>
      </w:r>
      <w:r w:rsidRPr="00F66E7C">
        <w:rPr>
          <w:rFonts w:ascii="Times New Roman" w:hAnsi="Times New Roman"/>
          <w:sz w:val="26"/>
          <w:szCs w:val="32"/>
        </w:rPr>
        <w:t>tiếp xúc hoàn cảnh này</w:t>
      </w:r>
      <w:r w:rsidR="00CA1DD3" w:rsidRPr="00F66E7C">
        <w:rPr>
          <w:rFonts w:ascii="Times New Roman" w:hAnsi="Times New Roman"/>
          <w:sz w:val="26"/>
          <w:szCs w:val="32"/>
        </w:rPr>
        <w:t>, không chỉ như thế.</w:t>
      </w:r>
      <w:r w:rsidR="00035F83" w:rsidRPr="00F66E7C">
        <w:rPr>
          <w:rFonts w:ascii="Times New Roman" w:hAnsi="Times New Roman"/>
          <w:sz w:val="26"/>
          <w:szCs w:val="32"/>
        </w:rPr>
        <w:t xml:space="preserve"> Như trong kinh Hoa Nghiêm giảng về Hoa Tạng Thế Giới. Trong “thế giới thành tựu phẩm” nói, trong một dao động cực kỳ vi tế thì toàn bộ xuất hiện, không có trước sau, gọi là nhất thời đều hiện, hiện thập pháp giới y chánh trang nghiêm, hiện </w:t>
      </w:r>
      <w:r w:rsidR="0001481D" w:rsidRPr="00F66E7C">
        <w:rPr>
          <w:rFonts w:ascii="Times New Roman" w:hAnsi="Times New Roman"/>
          <w:sz w:val="26"/>
          <w:szCs w:val="32"/>
        </w:rPr>
        <w:t>cõi</w:t>
      </w:r>
      <w:r w:rsidR="00035F83" w:rsidRPr="00F66E7C">
        <w:rPr>
          <w:rFonts w:ascii="Times New Roman" w:hAnsi="Times New Roman"/>
          <w:sz w:val="26"/>
          <w:szCs w:val="32"/>
        </w:rPr>
        <w:t xml:space="preserve"> thật báo trang nghiêm của Chư Phật Như Lai. Hay nói cách khác là hiện thế giới Cực Lạc, hiện thế giới Hoa Tạng, toàn bộ ở trong một niệm đó. Khi không có niệm này, thì trong tự tánh không có hiện tượng này, hiện tượng gì cũng đều không có cả. Đây chính là </w:t>
      </w:r>
      <w:r w:rsidR="00BA62A9" w:rsidRPr="00F66E7C">
        <w:rPr>
          <w:rFonts w:ascii="Times New Roman" w:hAnsi="Times New Roman"/>
          <w:sz w:val="26"/>
          <w:szCs w:val="32"/>
        </w:rPr>
        <w:t>vốn tự đầy</w:t>
      </w:r>
      <w:r w:rsidR="00035F83" w:rsidRPr="00F66E7C">
        <w:rPr>
          <w:rFonts w:ascii="Times New Roman" w:hAnsi="Times New Roman"/>
          <w:sz w:val="26"/>
          <w:szCs w:val="32"/>
        </w:rPr>
        <w:t xml:space="preserve"> mà ngài Huệ Năng nói.</w:t>
      </w:r>
    </w:p>
    <w:p w:rsidR="00035F83" w:rsidRPr="00F66E7C" w:rsidRDefault="00035F83"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Tịnh độ tông nói “thường tịch quang”</w:t>
      </w:r>
      <w:r w:rsidR="00E43E6B" w:rsidRPr="00F66E7C">
        <w:rPr>
          <w:rFonts w:ascii="Times New Roman" w:hAnsi="Times New Roman"/>
          <w:sz w:val="26"/>
          <w:szCs w:val="32"/>
        </w:rPr>
        <w:t>, trong đó không có hiện tượng gì cả, nhưng ta không thể nói là nó không có. Vì sao? Vì nó có thể hiện. Chỉ cần một động nhẹ nó lập tức hiện. Lúc hiện ta không thể nói nó có. Vì sao? Vì sát na sanh diệt, nó rất nhanh, căn bản là không thể được.</w:t>
      </w:r>
    </w:p>
    <w:p w:rsidR="00E43E6B" w:rsidRPr="00F66E7C" w:rsidRDefault="00E43E6B"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Trong pháp tướng duy thức nói, giữa vũ trụ có gì? chỉ có thức. Gọi là duy thức, duy độc nhất chỉ có thức. Thức chính là A lại da, mà ngày nay giới khoa học gọi là ba tướng vi tế. Họ nói vật chất, năng lượng, tin tức chính là ba tướng vi tế của A lại da. Vì vậy không thể nói có, cũng không thể nói không</w:t>
      </w:r>
      <w:r w:rsidR="00540A03" w:rsidRPr="00F66E7C">
        <w:rPr>
          <w:rFonts w:ascii="Times New Roman" w:hAnsi="Times New Roman"/>
          <w:sz w:val="26"/>
          <w:szCs w:val="32"/>
        </w:rPr>
        <w:t xml:space="preserve">, nên dùng thái độ nào để đối đãi? Dùng thanh tịnh bình đẳng giác. Như vậy cuộc sống chúng ta </w:t>
      </w:r>
      <w:r w:rsidR="00F53EE1" w:rsidRPr="00F66E7C">
        <w:rPr>
          <w:rFonts w:ascii="Times New Roman" w:hAnsi="Times New Roman"/>
          <w:sz w:val="26"/>
          <w:szCs w:val="32"/>
        </w:rPr>
        <w:t>trải</w:t>
      </w:r>
      <w:r w:rsidR="00540A03" w:rsidRPr="00F66E7C">
        <w:rPr>
          <w:rFonts w:ascii="Times New Roman" w:hAnsi="Times New Roman"/>
          <w:sz w:val="26"/>
          <w:szCs w:val="32"/>
        </w:rPr>
        <w:t xml:space="preserve"> qua là cuộc sống pháp thân đại sĩ của Chư Phật Như Lai, không còn giống nhau nữa. Đời này chúng ta có thể đạt được chăng? Đáp án là khẳng định. Chỉ cần chúng ta có thể y giáo tu hành, thì có thể đạt được. Vô lượng vô biên phương pháp, không chỉ có một. Nhưng bất cứ một phương pháp nào, đều phải chuyên chú, đây là mấu chốt. Phải kiên nhẫn miệt mài, chúng ta có thể đạt được. Còn thườ</w:t>
      </w:r>
      <w:r w:rsidR="00736751" w:rsidRPr="00F66E7C">
        <w:rPr>
          <w:rFonts w:ascii="Times New Roman" w:hAnsi="Times New Roman"/>
          <w:sz w:val="26"/>
          <w:szCs w:val="32"/>
        </w:rPr>
        <w:t>ng xuyên</w:t>
      </w:r>
      <w:r w:rsidR="00540A03" w:rsidRPr="00F66E7C">
        <w:rPr>
          <w:rFonts w:ascii="Times New Roman" w:hAnsi="Times New Roman"/>
          <w:sz w:val="26"/>
          <w:szCs w:val="32"/>
        </w:rPr>
        <w:t xml:space="preserve"> thay đổi thì rất khó khăn</w:t>
      </w:r>
      <w:r w:rsidR="00D97B70" w:rsidRPr="00F66E7C">
        <w:rPr>
          <w:rFonts w:ascii="Times New Roman" w:hAnsi="Times New Roman"/>
          <w:sz w:val="26"/>
          <w:szCs w:val="32"/>
        </w:rPr>
        <w:t xml:space="preserve">. Thường </w:t>
      </w:r>
      <w:r w:rsidR="00736751" w:rsidRPr="00F66E7C">
        <w:rPr>
          <w:rFonts w:ascii="Times New Roman" w:hAnsi="Times New Roman"/>
          <w:sz w:val="26"/>
          <w:szCs w:val="32"/>
        </w:rPr>
        <w:t>xuyên</w:t>
      </w:r>
      <w:r w:rsidR="00D97B70" w:rsidRPr="00F66E7C">
        <w:rPr>
          <w:rFonts w:ascii="Times New Roman" w:hAnsi="Times New Roman"/>
          <w:sz w:val="26"/>
          <w:szCs w:val="32"/>
        </w:rPr>
        <w:t xml:space="preserve"> thay đổi, thường chọn lựa đường đi, như vậy sẽ vô cùng khó khăn. Ta chỉ có một con đường, giống như một vòng tròn vậy. Chúng ta ở bất cứ điểm nào nơi vòng tròn, chỉ cần là cong xuống, cong xuống 90 độ, nhất định đạt đến tâm vòng tròn. Đến tâm vòng tròn là minh tâm kiến tánh, là tất cả đều thông đạt. Góc độ không đúng là sai, không đến được tâm của vòng tròn, thườ</w:t>
      </w:r>
      <w:r w:rsidR="001333BE" w:rsidRPr="00F66E7C">
        <w:rPr>
          <w:rFonts w:ascii="Times New Roman" w:hAnsi="Times New Roman"/>
          <w:sz w:val="26"/>
          <w:szCs w:val="32"/>
        </w:rPr>
        <w:t>ng</w:t>
      </w:r>
      <w:r w:rsidR="00D97B70" w:rsidRPr="00F66E7C">
        <w:rPr>
          <w:rFonts w:ascii="Times New Roman" w:hAnsi="Times New Roman"/>
          <w:sz w:val="26"/>
          <w:szCs w:val="32"/>
        </w:rPr>
        <w:t xml:space="preserve"> đổi vị trí rất khó đến được tâm vòng tròn_chính là đạo lý này.</w:t>
      </w:r>
    </w:p>
    <w:p w:rsidR="00D97B70" w:rsidRPr="00F66E7C" w:rsidRDefault="00D97B70"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Chúng ta học tập nhiều năm như vậy, những nguyên lý nguyên tắc này chúng ta đều hiểu </w:t>
      </w:r>
      <w:r w:rsidR="00C278CF" w:rsidRPr="00F66E7C">
        <w:rPr>
          <w:rFonts w:ascii="Times New Roman" w:hAnsi="Times New Roman"/>
          <w:sz w:val="26"/>
          <w:szCs w:val="32"/>
        </w:rPr>
        <w:t>rõ.</w:t>
      </w:r>
      <w:r w:rsidR="00D04CDC" w:rsidRPr="00F66E7C">
        <w:rPr>
          <w:rFonts w:ascii="Times New Roman" w:hAnsi="Times New Roman"/>
          <w:sz w:val="26"/>
          <w:szCs w:val="32"/>
        </w:rPr>
        <w:t xml:space="preserve"> Bây giờ chỉ kém một chút là gì? Công phu chưa đủ. Thực tế nói là chư</w:t>
      </w:r>
      <w:r w:rsidR="00FF7F8D" w:rsidRPr="00F66E7C">
        <w:rPr>
          <w:rFonts w:ascii="Times New Roman" w:hAnsi="Times New Roman"/>
          <w:sz w:val="26"/>
          <w:szCs w:val="32"/>
        </w:rPr>
        <w:t>a</w:t>
      </w:r>
      <w:r w:rsidR="00D04CDC" w:rsidRPr="00F66E7C">
        <w:rPr>
          <w:rFonts w:ascii="Times New Roman" w:hAnsi="Times New Roman"/>
          <w:sz w:val="26"/>
          <w:szCs w:val="32"/>
        </w:rPr>
        <w:t xml:space="preserve"> đủ chuyên chú. Nếu đủ chuyên chú, l</w:t>
      </w:r>
      <w:r w:rsidR="001333BE" w:rsidRPr="00F66E7C">
        <w:rPr>
          <w:rFonts w:ascii="Times New Roman" w:hAnsi="Times New Roman"/>
          <w:sz w:val="26"/>
          <w:szCs w:val="32"/>
        </w:rPr>
        <w:t>à</w:t>
      </w:r>
      <w:r w:rsidR="00D04CDC" w:rsidRPr="00F66E7C">
        <w:rPr>
          <w:rFonts w:ascii="Times New Roman" w:hAnsi="Times New Roman"/>
          <w:sz w:val="26"/>
          <w:szCs w:val="32"/>
        </w:rPr>
        <w:t>m gì có lý không thành tự</w:t>
      </w:r>
      <w:r w:rsidR="00687848" w:rsidRPr="00F66E7C">
        <w:rPr>
          <w:rFonts w:ascii="Times New Roman" w:hAnsi="Times New Roman"/>
          <w:sz w:val="26"/>
          <w:szCs w:val="32"/>
        </w:rPr>
        <w:t>u! C</w:t>
      </w:r>
      <w:r w:rsidR="00D04CDC" w:rsidRPr="00F66E7C">
        <w:rPr>
          <w:rFonts w:ascii="Times New Roman" w:hAnsi="Times New Roman"/>
          <w:sz w:val="26"/>
          <w:szCs w:val="32"/>
        </w:rPr>
        <w:t xml:space="preserve">hính là </w:t>
      </w:r>
      <w:r w:rsidR="00687848" w:rsidRPr="00F66E7C">
        <w:rPr>
          <w:rFonts w:ascii="Times New Roman" w:hAnsi="Times New Roman"/>
          <w:sz w:val="26"/>
          <w:szCs w:val="32"/>
        </w:rPr>
        <w:t xml:space="preserve">do </w:t>
      </w:r>
      <w:r w:rsidR="00D04CDC" w:rsidRPr="00F66E7C">
        <w:rPr>
          <w:rFonts w:ascii="Times New Roman" w:hAnsi="Times New Roman"/>
          <w:sz w:val="26"/>
          <w:szCs w:val="32"/>
        </w:rPr>
        <w:t>chúng ta buông bỏ chưa đủ</w:t>
      </w:r>
      <w:r w:rsidR="00687848" w:rsidRPr="00F66E7C">
        <w:rPr>
          <w:rFonts w:ascii="Times New Roman" w:hAnsi="Times New Roman"/>
          <w:sz w:val="26"/>
          <w:szCs w:val="32"/>
        </w:rPr>
        <w:t>. Càng học là càng phải có tiến bộ. Từ đâu nhì</w:t>
      </w:r>
      <w:r w:rsidR="001333BE" w:rsidRPr="00F66E7C">
        <w:rPr>
          <w:rFonts w:ascii="Times New Roman" w:hAnsi="Times New Roman"/>
          <w:sz w:val="26"/>
          <w:szCs w:val="32"/>
        </w:rPr>
        <w:t>n</w:t>
      </w:r>
      <w:r w:rsidR="00687848" w:rsidRPr="00F66E7C">
        <w:rPr>
          <w:rFonts w:ascii="Times New Roman" w:hAnsi="Times New Roman"/>
          <w:sz w:val="26"/>
          <w:szCs w:val="32"/>
        </w:rPr>
        <w:t xml:space="preserve"> ra được? càng học buông bỏ càng nhiều. Như vậy chúng ta thật sự đã tiến bộ. Không còn có vọng tưởng, không còn có phân biệt chấp trước. Đây  là công phu bước đầu. Lục căn ở trong cảnh giới của lục trần không còn khởi tâm động niệm. Công phu này thâm hậu rồi, không còn là công phu bình thường. Nên có thể cùng tận các p</w:t>
      </w:r>
      <w:r w:rsidR="00395A46" w:rsidRPr="00F66E7C">
        <w:rPr>
          <w:rFonts w:ascii="Times New Roman" w:hAnsi="Times New Roman"/>
          <w:sz w:val="26"/>
          <w:szCs w:val="32"/>
        </w:rPr>
        <w:t>háp khắ</w:t>
      </w:r>
      <w:r w:rsidR="00220609" w:rsidRPr="00F66E7C">
        <w:rPr>
          <w:rFonts w:ascii="Times New Roman" w:hAnsi="Times New Roman"/>
          <w:sz w:val="26"/>
          <w:szCs w:val="32"/>
        </w:rPr>
        <w:t>p cùng biên giới</w:t>
      </w:r>
      <w:r w:rsidR="00687848" w:rsidRPr="00F66E7C">
        <w:rPr>
          <w:rFonts w:ascii="Times New Roman" w:hAnsi="Times New Roman"/>
          <w:sz w:val="26"/>
          <w:szCs w:val="32"/>
        </w:rPr>
        <w:t>. Lời này cũng</w:t>
      </w:r>
      <w:r w:rsidR="00395A46" w:rsidRPr="00F66E7C">
        <w:rPr>
          <w:rFonts w:ascii="Times New Roman" w:hAnsi="Times New Roman"/>
          <w:sz w:val="26"/>
          <w:szCs w:val="32"/>
        </w:rPr>
        <w:t xml:space="preserve"> không phải giả, thật sự kiến tánh, đã nhìn thấy tự tánh. Tự tánh là cùng tận biên giới tất cả pháp. Tất cả pháp không có tận cùng biên giới.</w:t>
      </w:r>
    </w:p>
    <w:p w:rsidR="004978F7" w:rsidRPr="00F66E7C" w:rsidRDefault="00395A46"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Đại thừa trong câu này nói, minh tâm kiến tánh là đại thừa, trong pháp đại thừa, trong tất cả pháp</w:t>
      </w:r>
      <w:r w:rsidR="004978F7" w:rsidRPr="00F66E7C">
        <w:rPr>
          <w:rFonts w:ascii="Times New Roman" w:hAnsi="Times New Roman"/>
          <w:sz w:val="26"/>
          <w:szCs w:val="32"/>
        </w:rPr>
        <w:t>, mục tiêu cuối cùng chỉ có một, đó là minh tâm kiến tánh.</w:t>
      </w:r>
    </w:p>
    <w:p w:rsidR="00713F21" w:rsidRPr="00F66E7C" w:rsidRDefault="004978F7"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Chúng ta niệm phật cầu sanh tịnh độ. Vì sao cầu sanh tịnh độ? Vẫn là vì minh tâm kiến tánh. Chúng ta nghiệp chướng sâu nặng, ở trên thế gian này tu hành, không </w:t>
      </w:r>
      <w:r w:rsidR="00AD3719" w:rsidRPr="00F66E7C">
        <w:rPr>
          <w:rFonts w:ascii="Times New Roman" w:hAnsi="Times New Roman"/>
          <w:sz w:val="26"/>
          <w:szCs w:val="32"/>
        </w:rPr>
        <w:t xml:space="preserve">thấy </w:t>
      </w:r>
      <w:r w:rsidRPr="00F66E7C">
        <w:rPr>
          <w:rFonts w:ascii="Times New Roman" w:hAnsi="Times New Roman"/>
          <w:sz w:val="26"/>
          <w:szCs w:val="32"/>
        </w:rPr>
        <w:t xml:space="preserve">được tánh, cũng </w:t>
      </w:r>
      <w:r w:rsidR="00AD3719" w:rsidRPr="00F66E7C">
        <w:rPr>
          <w:rFonts w:ascii="Times New Roman" w:hAnsi="Times New Roman"/>
          <w:sz w:val="26"/>
          <w:szCs w:val="32"/>
        </w:rPr>
        <w:t xml:space="preserve">không </w:t>
      </w:r>
      <w:r w:rsidRPr="00F66E7C">
        <w:rPr>
          <w:rFonts w:ascii="Times New Roman" w:hAnsi="Times New Roman"/>
          <w:sz w:val="26"/>
          <w:szCs w:val="32"/>
        </w:rPr>
        <w:t>minh được tâm. Phải làm sao? Đổi đạo tràng khác, đổi hoàn cảnh tu hành để đến thế giới Cực Lạc. Đến đó thân cận Phật A Di Đà. Ở trong hội Phật A Di Đà minh tâm kiến tánh. Chúng ta không thể không biết điều này!</w:t>
      </w:r>
    </w:p>
    <w:p w:rsidR="00395A46" w:rsidRPr="00F66E7C" w:rsidRDefault="004978F7"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Đến thế giới Cực Lạc không phải vì cái gì khác, chính là vì để minh tâm kiến tánh. Nếu ta có năng lực, ở </w:t>
      </w:r>
      <w:r w:rsidR="00AD3719" w:rsidRPr="00F66E7C">
        <w:rPr>
          <w:rFonts w:ascii="Times New Roman" w:hAnsi="Times New Roman"/>
          <w:sz w:val="26"/>
          <w:szCs w:val="32"/>
        </w:rPr>
        <w:t>đây</w:t>
      </w:r>
      <w:r w:rsidRPr="00F66E7C">
        <w:rPr>
          <w:rFonts w:ascii="Times New Roman" w:hAnsi="Times New Roman"/>
          <w:sz w:val="26"/>
          <w:szCs w:val="32"/>
        </w:rPr>
        <w:t xml:space="preserve"> minh tâm kiến tánh, thì đến hay không đến thế giới Cực Lạc đều không quan hệ gì. Đây đều là sự thật! Còn ở thế gian này nhìn không thấy</w:t>
      </w:r>
      <w:r w:rsidR="001F1DE9" w:rsidRPr="00F66E7C">
        <w:rPr>
          <w:rFonts w:ascii="Times New Roman" w:hAnsi="Times New Roman"/>
          <w:sz w:val="26"/>
          <w:szCs w:val="32"/>
        </w:rPr>
        <w:t>, Chư Phật Bồ Tát dạy chúng ta, đến bên đó sẽ dễ hơn. Cái đầu tiên có thể bảo chứng là thọ mạng vô lượng. Ở thế giới này th</w:t>
      </w:r>
      <w:r w:rsidR="00220609" w:rsidRPr="00F66E7C">
        <w:rPr>
          <w:rFonts w:ascii="Times New Roman" w:hAnsi="Times New Roman"/>
          <w:sz w:val="26"/>
          <w:szCs w:val="32"/>
        </w:rPr>
        <w:t>ọ</w:t>
      </w:r>
      <w:r w:rsidR="001F1DE9" w:rsidRPr="00F66E7C">
        <w:rPr>
          <w:rFonts w:ascii="Times New Roman" w:hAnsi="Times New Roman"/>
          <w:sz w:val="26"/>
          <w:szCs w:val="32"/>
        </w:rPr>
        <w:t xml:space="preserve"> mạng quá ngắn. Tu học trong thời gian ngắn như vậy thành tựu</w:t>
      </w:r>
      <w:r w:rsidRPr="00F66E7C">
        <w:rPr>
          <w:rFonts w:ascii="Times New Roman" w:hAnsi="Times New Roman"/>
          <w:sz w:val="26"/>
          <w:szCs w:val="32"/>
        </w:rPr>
        <w:t xml:space="preserve"> </w:t>
      </w:r>
      <w:r w:rsidR="001F1DE9" w:rsidRPr="00F66E7C">
        <w:rPr>
          <w:rFonts w:ascii="Times New Roman" w:hAnsi="Times New Roman"/>
          <w:sz w:val="26"/>
          <w:szCs w:val="32"/>
        </w:rPr>
        <w:t>không dễ</w:t>
      </w:r>
      <w:r w:rsidR="00D8693B" w:rsidRPr="00F66E7C">
        <w:rPr>
          <w:rFonts w:ascii="Times New Roman" w:hAnsi="Times New Roman"/>
          <w:sz w:val="26"/>
          <w:szCs w:val="32"/>
        </w:rPr>
        <w:t>. N</w:t>
      </w:r>
      <w:r w:rsidR="001F1DE9" w:rsidRPr="00F66E7C">
        <w:rPr>
          <w:rFonts w:ascii="Times New Roman" w:hAnsi="Times New Roman"/>
          <w:sz w:val="26"/>
          <w:szCs w:val="32"/>
        </w:rPr>
        <w:t xml:space="preserve">ếu ta có thọ mạng vô lượng, thì đời này chắc chắn thành tựu. Vì thế vô lượng thọ </w:t>
      </w:r>
      <w:r w:rsidR="00220609" w:rsidRPr="00F66E7C">
        <w:rPr>
          <w:rFonts w:ascii="Times New Roman" w:hAnsi="Times New Roman"/>
          <w:sz w:val="26"/>
          <w:szCs w:val="32"/>
        </w:rPr>
        <w:t xml:space="preserve">là </w:t>
      </w:r>
      <w:r w:rsidR="001F1DE9" w:rsidRPr="00F66E7C">
        <w:rPr>
          <w:rFonts w:ascii="Times New Roman" w:hAnsi="Times New Roman"/>
          <w:sz w:val="26"/>
          <w:szCs w:val="32"/>
        </w:rPr>
        <w:t>đức thứ nhất của Tịnh độ. Không có thọ mạng cái gì cũng không thể thành tựu. Điều đầu tiên là cần phải có thọ mạng, mới có thời gian học tập.</w:t>
      </w:r>
    </w:p>
    <w:p w:rsidR="001F1DE9" w:rsidRPr="00F66E7C" w:rsidRDefault="001F1DE9"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Chúng ta xem trước bên dưới. Lão cư sĩ tiếp tục nói với chúng ta</w:t>
      </w:r>
      <w:r w:rsidR="009F67EA" w:rsidRPr="00F66E7C">
        <w:rPr>
          <w:rFonts w:ascii="Times New Roman" w:hAnsi="Times New Roman"/>
          <w:sz w:val="26"/>
          <w:szCs w:val="32"/>
        </w:rPr>
        <w:t xml:space="preserve">, </w:t>
      </w:r>
      <w:r w:rsidR="009F67EA" w:rsidRPr="00F66E7C">
        <w:rPr>
          <w:rFonts w:ascii="Times New Roman" w:hAnsi="Times New Roman"/>
          <w:i/>
          <w:sz w:val="26"/>
          <w:szCs w:val="32"/>
        </w:rPr>
        <w:t>“hựu Bát Nhã Kinh trung, Phật tự thuyết ma ha diễn vô lượ</w:t>
      </w:r>
      <w:r w:rsidR="00D8693B" w:rsidRPr="00F66E7C">
        <w:rPr>
          <w:rFonts w:ascii="Times New Roman" w:hAnsi="Times New Roman"/>
          <w:i/>
          <w:sz w:val="26"/>
          <w:szCs w:val="32"/>
        </w:rPr>
        <w:t>ng vô biên, dĩ thị</w:t>
      </w:r>
      <w:r w:rsidR="009F67EA" w:rsidRPr="00F66E7C">
        <w:rPr>
          <w:rFonts w:ascii="Times New Roman" w:hAnsi="Times New Roman"/>
          <w:i/>
          <w:sz w:val="26"/>
          <w:szCs w:val="32"/>
        </w:rPr>
        <w:t xml:space="preserve"> nhân duyên cố danh vi đại”</w:t>
      </w:r>
      <w:r w:rsidR="009F67EA" w:rsidRPr="00F66E7C">
        <w:rPr>
          <w:rFonts w:ascii="Times New Roman" w:hAnsi="Times New Roman"/>
          <w:sz w:val="26"/>
          <w:szCs w:val="32"/>
        </w:rPr>
        <w:t xml:space="preserve">. Ma ha diễn là tiếng phạn, phiên dịch thành </w:t>
      </w:r>
      <w:r w:rsidR="00D8693B" w:rsidRPr="00F66E7C">
        <w:rPr>
          <w:rFonts w:ascii="Times New Roman" w:hAnsi="Times New Roman"/>
          <w:sz w:val="26"/>
          <w:szCs w:val="32"/>
        </w:rPr>
        <w:t>chữ Hán</w:t>
      </w:r>
      <w:r w:rsidR="009F67EA" w:rsidRPr="00F66E7C">
        <w:rPr>
          <w:rFonts w:ascii="Times New Roman" w:hAnsi="Times New Roman"/>
          <w:sz w:val="26"/>
          <w:szCs w:val="32"/>
        </w:rPr>
        <w:t xml:space="preserve"> ý nghĩa là đại thừa. Đích thực vô lượng vô biên này là sự thật.</w:t>
      </w:r>
    </w:p>
    <w:p w:rsidR="00713F21" w:rsidRPr="00F66E7C" w:rsidRDefault="009F67EA"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Trong kinh Bảo Tích nói: </w:t>
      </w:r>
      <w:r w:rsidRPr="00F66E7C">
        <w:rPr>
          <w:rFonts w:ascii="Times New Roman" w:hAnsi="Times New Roman"/>
          <w:i/>
          <w:sz w:val="26"/>
          <w:szCs w:val="32"/>
        </w:rPr>
        <w:t>“Chư Phật Như Lai chánh chân chánh giác sở hành chi đạo, bỉ thừa danh vi đại thừa”.</w:t>
      </w:r>
      <w:r w:rsidRPr="00F66E7C">
        <w:rPr>
          <w:rFonts w:ascii="Times New Roman" w:hAnsi="Times New Roman"/>
          <w:sz w:val="26"/>
          <w:szCs w:val="32"/>
        </w:rPr>
        <w:t xml:space="preserve"> Chánh là không tà. Không lệch lạc, không tà gọi là chánh. Chánh chân, chân tức là không giả, giác là không mê. Phá nhất phẩm vô minh kiến nhất phần pháp thân. Bên trên là những pháp thân đại sĩ</w:t>
      </w:r>
      <w:r w:rsidR="009B56E4" w:rsidRPr="00F66E7C">
        <w:rPr>
          <w:rFonts w:ascii="Times New Roman" w:hAnsi="Times New Roman"/>
          <w:sz w:val="26"/>
          <w:szCs w:val="32"/>
        </w:rPr>
        <w:t xml:space="preserve">, trong Hoa Nghiêm kinh nói, Hoa Nghiêm là viên giáo, là sơ trú bồ tát trở lên, chính Thiên Thai Đại Sư nói “ phân chứng tức Phật”. Tri kiến của họ, ngôn hành của họ, chính là </w:t>
      </w:r>
      <w:r w:rsidR="00FF770F" w:rsidRPr="00F66E7C">
        <w:rPr>
          <w:rFonts w:ascii="Times New Roman" w:hAnsi="Times New Roman"/>
          <w:sz w:val="26"/>
          <w:szCs w:val="32"/>
        </w:rPr>
        <w:t xml:space="preserve">chỗ </w:t>
      </w:r>
      <w:r w:rsidR="009B56E4" w:rsidRPr="00F66E7C">
        <w:rPr>
          <w:rFonts w:ascii="Times New Roman" w:hAnsi="Times New Roman"/>
          <w:sz w:val="26"/>
          <w:szCs w:val="32"/>
        </w:rPr>
        <w:t xml:space="preserve">này nói chánh chân chánh giác, lộ </w:t>
      </w:r>
      <w:r w:rsidR="00C278CF" w:rsidRPr="00F66E7C">
        <w:rPr>
          <w:rFonts w:ascii="Times New Roman" w:hAnsi="Times New Roman"/>
          <w:sz w:val="26"/>
          <w:szCs w:val="32"/>
        </w:rPr>
        <w:t xml:space="preserve">rõ </w:t>
      </w:r>
      <w:r w:rsidR="009B56E4" w:rsidRPr="00F66E7C">
        <w:rPr>
          <w:rFonts w:ascii="Times New Roman" w:hAnsi="Times New Roman"/>
          <w:sz w:val="26"/>
          <w:szCs w:val="32"/>
        </w:rPr>
        <w:t>tánh đức viên mãn.</w:t>
      </w:r>
    </w:p>
    <w:p w:rsidR="00AC6B7C" w:rsidRPr="00F66E7C" w:rsidRDefault="009B56E4"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Trong kinh có thuật ngữ gọi là pháp nhĩ như thị. Pháp nhĩ như thị tức là hoàn toàn tự nhiên</w:t>
      </w:r>
      <w:r w:rsidR="007249B0" w:rsidRPr="00F66E7C">
        <w:rPr>
          <w:rFonts w:ascii="Times New Roman" w:hAnsi="Times New Roman"/>
          <w:sz w:val="26"/>
          <w:szCs w:val="32"/>
        </w:rPr>
        <w:t xml:space="preserve">, không có một chút nào miễn cưỡng. Tự nhiên, nó là như vậy. Đây chính là đại thừa. Trong kinh điển đã nói cho chúng ta biết những ý nghĩa của đại thừa. </w:t>
      </w:r>
      <w:r w:rsidR="007249B0" w:rsidRPr="00F66E7C">
        <w:rPr>
          <w:rFonts w:ascii="Times New Roman" w:hAnsi="Times New Roman"/>
          <w:i/>
          <w:sz w:val="26"/>
          <w:szCs w:val="32"/>
        </w:rPr>
        <w:t>“Dĩ thượng kinh luận minh đại thừa giả, duy Như Lai dữ đại Bồ tát năng thừa, đại giả sở thừa cố, hựu sở thừa chi đạo, thị Chư Phật Như Lai chi sở hành, sở thừa giả đại, cố danh đại thừa”.</w:t>
      </w:r>
      <w:r w:rsidR="007249B0" w:rsidRPr="00F66E7C">
        <w:rPr>
          <w:rFonts w:ascii="Times New Roman" w:hAnsi="Times New Roman"/>
          <w:sz w:val="26"/>
          <w:szCs w:val="32"/>
        </w:rPr>
        <w:t xml:space="preserve"> Đây là dẫn </w:t>
      </w:r>
      <w:r w:rsidR="00F267E9" w:rsidRPr="00F66E7C">
        <w:rPr>
          <w:rFonts w:ascii="Times New Roman" w:hAnsi="Times New Roman"/>
          <w:sz w:val="26"/>
          <w:szCs w:val="32"/>
        </w:rPr>
        <w:t>kinh điển</w:t>
      </w:r>
      <w:r w:rsidR="007249B0" w:rsidRPr="00F66E7C">
        <w:rPr>
          <w:rFonts w:ascii="Times New Roman" w:hAnsi="Times New Roman"/>
          <w:sz w:val="26"/>
          <w:szCs w:val="32"/>
        </w:rPr>
        <w:t xml:space="preserve"> làm căn cứ</w:t>
      </w:r>
      <w:r w:rsidR="003E5836" w:rsidRPr="00F66E7C">
        <w:rPr>
          <w:rFonts w:ascii="Times New Roman" w:hAnsi="Times New Roman"/>
          <w:sz w:val="26"/>
          <w:szCs w:val="32"/>
        </w:rPr>
        <w:t xml:space="preserve">, Đức Phật trong 49 năm, ở các địa phương khác nhau, các hội thuyết pháp </w:t>
      </w:r>
      <w:r w:rsidR="00220609" w:rsidRPr="00F66E7C">
        <w:rPr>
          <w:rFonts w:ascii="Times New Roman" w:hAnsi="Times New Roman"/>
          <w:sz w:val="26"/>
          <w:szCs w:val="32"/>
        </w:rPr>
        <w:t xml:space="preserve">khác </w:t>
      </w:r>
      <w:r w:rsidR="003E5836" w:rsidRPr="00F66E7C">
        <w:rPr>
          <w:rFonts w:ascii="Times New Roman" w:hAnsi="Times New Roman"/>
          <w:sz w:val="26"/>
          <w:szCs w:val="32"/>
        </w:rPr>
        <w:t>nhau</w:t>
      </w:r>
      <w:r w:rsidR="00AC6B7C" w:rsidRPr="00F66E7C">
        <w:rPr>
          <w:rFonts w:ascii="Times New Roman" w:hAnsi="Times New Roman"/>
          <w:sz w:val="26"/>
          <w:szCs w:val="32"/>
        </w:rPr>
        <w:t xml:space="preserve"> nói ra. </w:t>
      </w:r>
      <w:r w:rsidR="00AC6B7C" w:rsidRPr="00F66E7C">
        <w:rPr>
          <w:rFonts w:ascii="Times New Roman" w:hAnsi="Times New Roman"/>
          <w:i/>
          <w:sz w:val="26"/>
          <w:szCs w:val="32"/>
        </w:rPr>
        <w:t>“Hựu thử đại giả, đương thể dắc danh, thường biến vi nghĩa, thể vô biên nhai, tuyệt chư đối đãi, hoành cai thập phương, thụ thông tam thế, quá khứ vô thỉ, vị lai vô chung. Vô hữu nhất pháp tiên chi, duy thử tiên ư chư pháp”.</w:t>
      </w:r>
      <w:r w:rsidR="00AC6B7C" w:rsidRPr="00F66E7C">
        <w:rPr>
          <w:rFonts w:ascii="Times New Roman" w:hAnsi="Times New Roman"/>
          <w:sz w:val="26"/>
          <w:szCs w:val="32"/>
        </w:rPr>
        <w:t xml:space="preserve"> Đây là giảng về thể của đại thừa.</w:t>
      </w:r>
    </w:p>
    <w:p w:rsidR="009F67EA" w:rsidRPr="00F66E7C" w:rsidRDefault="00AC6B7C"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w:t>
      </w:r>
      <w:r w:rsidRPr="00F66E7C">
        <w:rPr>
          <w:rFonts w:ascii="Times New Roman" w:hAnsi="Times New Roman"/>
          <w:i/>
          <w:sz w:val="26"/>
          <w:szCs w:val="32"/>
        </w:rPr>
        <w:t>“Đại thừa pháp đương thể dắc danh”.</w:t>
      </w:r>
      <w:r w:rsidRPr="00F66E7C">
        <w:rPr>
          <w:rFonts w:ascii="Times New Roman" w:hAnsi="Times New Roman"/>
          <w:sz w:val="26"/>
          <w:szCs w:val="32"/>
        </w:rPr>
        <w:t xml:space="preserve"> Thể ở đây là ý gì? là hai chữ thường biến</w:t>
      </w:r>
      <w:r w:rsidR="00597E71" w:rsidRPr="00F66E7C">
        <w:rPr>
          <w:rFonts w:ascii="Times New Roman" w:hAnsi="Times New Roman"/>
          <w:sz w:val="26"/>
          <w:szCs w:val="32"/>
        </w:rPr>
        <w:t xml:space="preserve">. Thường là vĩnh hằng, chúng ta thường nói bất sanh sất diệt. Biến là châu biến pháp giới, nó không lúc nào không có, không </w:t>
      </w:r>
      <w:r w:rsidR="00FF770F" w:rsidRPr="00F66E7C">
        <w:rPr>
          <w:rFonts w:ascii="Times New Roman" w:hAnsi="Times New Roman"/>
          <w:sz w:val="26"/>
          <w:szCs w:val="32"/>
        </w:rPr>
        <w:t xml:space="preserve">chỗ </w:t>
      </w:r>
      <w:r w:rsidR="00597E71" w:rsidRPr="00F66E7C">
        <w:rPr>
          <w:rFonts w:ascii="Times New Roman" w:hAnsi="Times New Roman"/>
          <w:sz w:val="26"/>
          <w:szCs w:val="32"/>
        </w:rPr>
        <w:t>nào không có. Nó là bản thể của tất cả pháp. Tất cả</w:t>
      </w:r>
      <w:r w:rsidR="00220609" w:rsidRPr="00F66E7C">
        <w:rPr>
          <w:rFonts w:ascii="Times New Roman" w:hAnsi="Times New Roman"/>
          <w:sz w:val="26"/>
          <w:szCs w:val="32"/>
        </w:rPr>
        <w:t xml:space="preserve"> pháp</w:t>
      </w:r>
      <w:r w:rsidR="00597E71" w:rsidRPr="00F66E7C">
        <w:rPr>
          <w:rFonts w:ascii="Times New Roman" w:hAnsi="Times New Roman"/>
          <w:sz w:val="26"/>
          <w:szCs w:val="32"/>
        </w:rPr>
        <w:t xml:space="preserve"> từ nó biến hiện ra. Nó là tự tánh</w:t>
      </w:r>
      <w:r w:rsidR="00036184" w:rsidRPr="00F66E7C">
        <w:rPr>
          <w:rFonts w:ascii="Times New Roman" w:hAnsi="Times New Roman"/>
          <w:sz w:val="26"/>
          <w:szCs w:val="32"/>
        </w:rPr>
        <w:t>. Thực tế mà nói nó không phải vật chấ</w:t>
      </w:r>
      <w:r w:rsidR="00D8693B" w:rsidRPr="00F66E7C">
        <w:rPr>
          <w:rFonts w:ascii="Times New Roman" w:hAnsi="Times New Roman"/>
          <w:sz w:val="26"/>
          <w:szCs w:val="32"/>
        </w:rPr>
        <w:t>t,</w:t>
      </w:r>
      <w:r w:rsidR="00036184" w:rsidRPr="00F66E7C">
        <w:rPr>
          <w:rFonts w:ascii="Times New Roman" w:hAnsi="Times New Roman"/>
          <w:sz w:val="26"/>
          <w:szCs w:val="32"/>
        </w:rPr>
        <w:t xml:space="preserve"> cũng không phải tinh thầ</w:t>
      </w:r>
      <w:r w:rsidR="00D8693B" w:rsidRPr="00F66E7C">
        <w:rPr>
          <w:rFonts w:ascii="Times New Roman" w:hAnsi="Times New Roman"/>
          <w:sz w:val="26"/>
          <w:szCs w:val="32"/>
        </w:rPr>
        <w:t>n,</w:t>
      </w:r>
      <w:r w:rsidR="00036184" w:rsidRPr="00F66E7C">
        <w:rPr>
          <w:rFonts w:ascii="Times New Roman" w:hAnsi="Times New Roman"/>
          <w:sz w:val="26"/>
          <w:szCs w:val="32"/>
        </w:rPr>
        <w:t xml:space="preserve"> không phải cái gì cả. Nhưng tất cả các pháp đều từ nó mà sanh, từ nó mà hiện.</w:t>
      </w:r>
    </w:p>
    <w:p w:rsidR="00036184" w:rsidRPr="00F66E7C" w:rsidRDefault="00036184"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Chúng ta muốn dùng một ví dụ để so sánh, nhưng tìm không thấy. Ví dụ cũng có thể ví dụ phảng phất thôi, không có cách nào ví dụ đến chân thật. Trong quá trình học tập của chúng ta, thường lấ</w:t>
      </w:r>
      <w:r w:rsidR="00E73946" w:rsidRPr="00F66E7C">
        <w:rPr>
          <w:rFonts w:ascii="Times New Roman" w:hAnsi="Times New Roman"/>
          <w:sz w:val="26"/>
          <w:szCs w:val="32"/>
        </w:rPr>
        <w:t>y màn hình ti vi</w:t>
      </w:r>
      <w:r w:rsidRPr="00F66E7C">
        <w:rPr>
          <w:rFonts w:ascii="Times New Roman" w:hAnsi="Times New Roman"/>
          <w:sz w:val="26"/>
          <w:szCs w:val="32"/>
        </w:rPr>
        <w:t xml:space="preserve"> để làm ví dụ</w:t>
      </w:r>
      <w:r w:rsidR="00E73946" w:rsidRPr="00F66E7C">
        <w:rPr>
          <w:rFonts w:ascii="Times New Roman" w:hAnsi="Times New Roman"/>
          <w:sz w:val="26"/>
          <w:szCs w:val="32"/>
        </w:rPr>
        <w:t xml:space="preserve">. Màn hình hoàn toàn sạch sẽ, không có gì cả. Nó cái gì cũng không phải. Nhưng khi chúng ta nhấn kênh, nó liền hiện hình tướng. Âm thanh sắc tướng toàn bộ đều hiện ra. Trên màn hình ti vi này, có thể có vài trăm kênh, nội dung vô cùng đa dạng phông phú. Chúng ta không nhấn vào kênh thì cái gì cũng không có. Đây là tự tánh, ta không thể nói nó không có. Là </w:t>
      </w:r>
      <w:r w:rsidR="00D8693B" w:rsidRPr="00F66E7C">
        <w:rPr>
          <w:rFonts w:ascii="Times New Roman" w:hAnsi="Times New Roman"/>
          <w:sz w:val="26"/>
          <w:szCs w:val="32"/>
        </w:rPr>
        <w:t xml:space="preserve">vốn tự đầy đủ </w:t>
      </w:r>
      <w:r w:rsidR="00E73946" w:rsidRPr="00F66E7C">
        <w:rPr>
          <w:rFonts w:ascii="Times New Roman" w:hAnsi="Times New Roman"/>
          <w:sz w:val="26"/>
          <w:szCs w:val="32"/>
        </w:rPr>
        <w:t>mà Ngài Huệ</w:t>
      </w:r>
      <w:r w:rsidR="00220609" w:rsidRPr="00F66E7C">
        <w:rPr>
          <w:rFonts w:ascii="Times New Roman" w:hAnsi="Times New Roman"/>
          <w:sz w:val="26"/>
          <w:szCs w:val="32"/>
        </w:rPr>
        <w:t xml:space="preserve"> Năng nói. Sau k</w:t>
      </w:r>
      <w:r w:rsidR="00E73946" w:rsidRPr="00F66E7C">
        <w:rPr>
          <w:rFonts w:ascii="Times New Roman" w:hAnsi="Times New Roman"/>
          <w:sz w:val="26"/>
          <w:szCs w:val="32"/>
        </w:rPr>
        <w:t>hi bấm vào kênh thì “năng sanh vạn pháp”. Tất cả những</w:t>
      </w:r>
      <w:r w:rsidR="00C40960" w:rsidRPr="00F66E7C">
        <w:rPr>
          <w:rFonts w:ascii="Times New Roman" w:hAnsi="Times New Roman"/>
          <w:sz w:val="26"/>
          <w:szCs w:val="32"/>
        </w:rPr>
        <w:t xml:space="preserve"> hình ảnh này không có một chút nào, dù nhỏ như vi trần rời xa màn hình, đều không có. Rời xa màn hình thì nó không thể hiện, nó hiện không ra, nhất định phải nhờ màn hình này, kể cả không gian.</w:t>
      </w:r>
    </w:p>
    <w:p w:rsidR="00C40960" w:rsidRPr="00F66E7C" w:rsidRDefault="00C40960"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Chúng ta nói thời gian không gian, đều từ trong màn hình này thị hiện ra. Không có màn hình này, thời gian không gian đều không có. Trong kinh thường nói tất cả pháp. Trong Phật pháp dùng trăm pháp làm </w:t>
      </w:r>
      <w:r w:rsidR="0059072F" w:rsidRPr="00F66E7C">
        <w:rPr>
          <w:rFonts w:ascii="Times New Roman" w:hAnsi="Times New Roman"/>
          <w:sz w:val="26"/>
          <w:szCs w:val="32"/>
        </w:rPr>
        <w:t>tượng trưng</w:t>
      </w:r>
      <w:r w:rsidRPr="00F66E7C">
        <w:rPr>
          <w:rFonts w:ascii="Times New Roman" w:hAnsi="Times New Roman"/>
          <w:sz w:val="26"/>
          <w:szCs w:val="32"/>
        </w:rPr>
        <w:t xml:space="preserve">. “Bách Pháp Minh Môn Luận” của Pháp tướng tông. Đem tất cả pháp quy nạp thành </w:t>
      </w:r>
      <w:r w:rsidR="00413A98" w:rsidRPr="00F66E7C">
        <w:rPr>
          <w:rFonts w:ascii="Times New Roman" w:hAnsi="Times New Roman"/>
          <w:sz w:val="26"/>
          <w:szCs w:val="32"/>
        </w:rPr>
        <w:t xml:space="preserve">một trăm loại này. </w:t>
      </w:r>
      <w:r w:rsidR="00DF4463" w:rsidRPr="00F66E7C">
        <w:rPr>
          <w:rFonts w:ascii="Times New Roman" w:hAnsi="Times New Roman"/>
          <w:sz w:val="26"/>
          <w:szCs w:val="32"/>
        </w:rPr>
        <w:t>Mỗi</w:t>
      </w:r>
      <w:r w:rsidR="00413A98" w:rsidRPr="00F66E7C">
        <w:rPr>
          <w:rFonts w:ascii="Times New Roman" w:hAnsi="Times New Roman"/>
          <w:sz w:val="26"/>
          <w:szCs w:val="32"/>
        </w:rPr>
        <w:t xml:space="preserve"> loại đều là vô lượng vô biên, đều là vô số vô tận. Để phương tiện giáo nên dùng phương pháp quy nạp này.</w:t>
      </w:r>
    </w:p>
    <w:p w:rsidR="00413A98" w:rsidRPr="00F66E7C" w:rsidRDefault="00413A98"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Phàm phu chúng ta bị cảnh giới này mê hoặc, nên cứ cho là thật. Ở trong đó khởi tâm động niệm phân biệt chấp trước. Như vậy là phiền phức, đã mê muội trong đó, càng mê càng sâu, không </w:t>
      </w:r>
      <w:r w:rsidR="000F1422" w:rsidRPr="00F66E7C">
        <w:rPr>
          <w:rFonts w:ascii="Times New Roman" w:hAnsi="Times New Roman"/>
          <w:sz w:val="26"/>
          <w:szCs w:val="32"/>
        </w:rPr>
        <w:t xml:space="preserve">dễ </w:t>
      </w:r>
      <w:r w:rsidRPr="00F66E7C">
        <w:rPr>
          <w:rFonts w:ascii="Times New Roman" w:hAnsi="Times New Roman"/>
          <w:sz w:val="26"/>
          <w:szCs w:val="32"/>
        </w:rPr>
        <w:t>gì giác ngộ. Có nhiều căn rất nhạy bén</w:t>
      </w:r>
      <w:r w:rsidR="00DD6E10" w:rsidRPr="00F66E7C">
        <w:rPr>
          <w:rFonts w:ascii="Times New Roman" w:hAnsi="Times New Roman"/>
          <w:sz w:val="26"/>
          <w:szCs w:val="32"/>
        </w:rPr>
        <w:t>, vừa tiếp xúc là giác ngộ, nó lập tức hồi đầu. Đây không phải là công phu tu hành trong một đời một kiếp. Phải tu hành trong nhiều kiếp, mới có thể khởi một chút tác dụng. Trên lý luận nói rất đơn giản. Lý luận làm tăng trưởng tín tâm của chúng ta. Mê hay ngộ chỉ trong một niệm. Một niệm buông bỏ là giác ngộ, chính là niệm này buông không được.</w:t>
      </w:r>
    </w:p>
    <w:p w:rsidR="00DD6E10" w:rsidRPr="00F66E7C" w:rsidRDefault="00DD6E10"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Tôi ý niệm gì đều cũng không có, ý niệm gì đều không có </w:t>
      </w:r>
      <w:r w:rsidR="006A4730" w:rsidRPr="00F66E7C">
        <w:rPr>
          <w:rFonts w:ascii="Times New Roman" w:hAnsi="Times New Roman"/>
          <w:sz w:val="26"/>
          <w:szCs w:val="32"/>
        </w:rPr>
        <w:t xml:space="preserve">là đang lạc vào trong vô minh_vẫn là không được. Nên thế gian này không ít người tu hành, công phu không tệ, có thể tu đến trời phi tưởng phi phi tưởng_Vô sắc giới. Cho rằng mình đã nhập </w:t>
      </w:r>
      <w:r w:rsidR="005C7E79" w:rsidRPr="00F66E7C">
        <w:rPr>
          <w:rFonts w:ascii="Times New Roman" w:hAnsi="Times New Roman"/>
          <w:sz w:val="26"/>
          <w:szCs w:val="32"/>
        </w:rPr>
        <w:t>một nửa</w:t>
      </w:r>
      <w:r w:rsidR="006A4730" w:rsidRPr="00F66E7C">
        <w:rPr>
          <w:rFonts w:ascii="Times New Roman" w:hAnsi="Times New Roman"/>
          <w:sz w:val="26"/>
          <w:szCs w:val="32"/>
        </w:rPr>
        <w:t xml:space="preserve"> niết bàn, cho rằng mình đã kiến tánh. Vì sao? Vì họ không có bất cứ ý niệm nào. Thật là vọng tưởng, phân biệt, chấp trước hoàn toàn không có. Đây không phải kiến tánh sao? Thật ra họ đã ngộ nhận, họ chưa thật sự buông bỏ. Nhưng </w:t>
      </w:r>
      <w:r w:rsidR="0059072F" w:rsidRPr="00F66E7C">
        <w:rPr>
          <w:rFonts w:ascii="Times New Roman" w:hAnsi="Times New Roman"/>
          <w:sz w:val="26"/>
          <w:szCs w:val="32"/>
        </w:rPr>
        <w:t>cho</w:t>
      </w:r>
      <w:r w:rsidR="006A4730" w:rsidRPr="00F66E7C">
        <w:rPr>
          <w:rFonts w:ascii="Times New Roman" w:hAnsi="Times New Roman"/>
          <w:sz w:val="26"/>
          <w:szCs w:val="32"/>
        </w:rPr>
        <w:t xml:space="preserve"> thấy</w:t>
      </w:r>
      <w:r w:rsidR="0059072F" w:rsidRPr="00F66E7C">
        <w:rPr>
          <w:rFonts w:ascii="Times New Roman" w:hAnsi="Times New Roman"/>
          <w:sz w:val="26"/>
          <w:szCs w:val="32"/>
        </w:rPr>
        <w:t xml:space="preserve"> đạt được</w:t>
      </w:r>
      <w:r w:rsidR="006A4730" w:rsidRPr="00F66E7C">
        <w:rPr>
          <w:rFonts w:ascii="Times New Roman" w:hAnsi="Times New Roman"/>
          <w:sz w:val="26"/>
          <w:szCs w:val="32"/>
        </w:rPr>
        <w:t xml:space="preserve"> như vậy cũng không đơn giản</w:t>
      </w:r>
      <w:r w:rsidR="001C540F" w:rsidRPr="00F66E7C">
        <w:rPr>
          <w:rFonts w:ascii="Times New Roman" w:hAnsi="Times New Roman"/>
          <w:sz w:val="26"/>
          <w:szCs w:val="32"/>
        </w:rPr>
        <w:t>.</w:t>
      </w:r>
    </w:p>
    <w:p w:rsidR="001C540F" w:rsidRPr="00F66E7C" w:rsidRDefault="001C540F"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Đi trên con đường rẽ, bước vào con đường mê, mà cho rằng chánh đạo. Đến khi mất định công, phiền não khởi hiện hành. Lúc này như thế nào? Lúc này họ phỉ báng Phật báng Pháp báng Tăng. Phật lừa tôi, nói tôi tu hành buông bỏ tất cả vọng tưởng phân biệt chấp trước sẽ kiến tánh. Tôi kiến tánh rồi sao còn khởi phiền não? Đây là ngộ nhận, đi sai đường. Vô minh mà cho rằng tự tánh. Làm sao phân biệt những cảnh giới đó?</w:t>
      </w:r>
    </w:p>
    <w:p w:rsidR="001C540F" w:rsidRPr="00F66E7C" w:rsidRDefault="001C540F"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Cảnh giới trong </w:t>
      </w:r>
      <w:r w:rsidR="00792768" w:rsidRPr="00F66E7C">
        <w:rPr>
          <w:rFonts w:ascii="Times New Roman" w:hAnsi="Times New Roman"/>
          <w:sz w:val="26"/>
          <w:szCs w:val="32"/>
        </w:rPr>
        <w:t xml:space="preserve">trời vô sắc, cho đến vô tưởng thiên trong tứ thiền thiên, đều là cảnh giới tương đồng. Niệm là không còn nữa, giống như phân biệt chấp trước, khởi tâm động niệm đều không còn. Nhưng là sao? Tâm là định rồi, không biết đến sự việc bên ngoài_mê mà không giác, đây không phải là thật. Thiền định thật sự không phải như vậy. Thật sự thiền định, tâm phải định, nhưng cảnh giới bên ngoài vẫn </w:t>
      </w:r>
      <w:r w:rsidR="00A06806" w:rsidRPr="00F66E7C">
        <w:rPr>
          <w:rFonts w:ascii="Times New Roman" w:hAnsi="Times New Roman"/>
          <w:sz w:val="26"/>
          <w:szCs w:val="32"/>
        </w:rPr>
        <w:t>rõ ràng</w:t>
      </w:r>
      <w:r w:rsidR="00792768" w:rsidRPr="00F66E7C">
        <w:rPr>
          <w:rFonts w:ascii="Times New Roman" w:hAnsi="Times New Roman"/>
          <w:sz w:val="26"/>
          <w:szCs w:val="32"/>
        </w:rPr>
        <w:t xml:space="preserve"> minh bạch_giác mà không mê, đó là chánh đạo_chánh chân chánh giác.</w:t>
      </w:r>
    </w:p>
    <w:p w:rsidR="00792768" w:rsidRPr="00F66E7C" w:rsidRDefault="00792768"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Những gì ta giác ngộ được, làm sao mới biết nó là chánh chân</w:t>
      </w:r>
      <w:r w:rsidR="00A33478" w:rsidRPr="00F66E7C">
        <w:rPr>
          <w:rFonts w:ascii="Times New Roman" w:hAnsi="Times New Roman"/>
          <w:sz w:val="26"/>
          <w:szCs w:val="32"/>
        </w:rPr>
        <w:t>? Đức Phật Thích Ca giảng kinh điển này, là một tiêu chuẩn. Cảnh giới mà chúng ta giác đó, chúng ta xem lại lời dạy của Đức Phật Thích Ca, nếu hoàn toàn tương đồng, thì giác của chúng ta l</w:t>
      </w:r>
      <w:r w:rsidR="003E1B84" w:rsidRPr="00F66E7C">
        <w:rPr>
          <w:rFonts w:ascii="Times New Roman" w:hAnsi="Times New Roman"/>
          <w:sz w:val="26"/>
          <w:szCs w:val="32"/>
        </w:rPr>
        <w:t xml:space="preserve">à chánh chân chánh giác. Còn nếu giác của ta không giống Đức </w:t>
      </w:r>
      <w:r w:rsidR="00A05F7D" w:rsidRPr="00F66E7C">
        <w:rPr>
          <w:rFonts w:ascii="Times New Roman" w:hAnsi="Times New Roman"/>
          <w:sz w:val="26"/>
          <w:szCs w:val="32"/>
        </w:rPr>
        <w:t>Phật</w:t>
      </w:r>
      <w:r w:rsidR="003E1B84" w:rsidRPr="00F66E7C">
        <w:rPr>
          <w:rFonts w:ascii="Times New Roman" w:hAnsi="Times New Roman"/>
          <w:sz w:val="26"/>
          <w:szCs w:val="32"/>
        </w:rPr>
        <w:t xml:space="preserve"> Thích Ca Mâu Ni là sai. Đó là tà giác không phải chánh giác_chúng </w:t>
      </w:r>
      <w:r w:rsidR="00742B1A" w:rsidRPr="00F66E7C">
        <w:rPr>
          <w:rFonts w:ascii="Times New Roman" w:hAnsi="Times New Roman"/>
          <w:sz w:val="26"/>
          <w:szCs w:val="32"/>
        </w:rPr>
        <w:t xml:space="preserve">ta </w:t>
      </w:r>
      <w:r w:rsidR="003E1B84" w:rsidRPr="00F66E7C">
        <w:rPr>
          <w:rFonts w:ascii="Times New Roman" w:hAnsi="Times New Roman"/>
          <w:sz w:val="26"/>
          <w:szCs w:val="32"/>
        </w:rPr>
        <w:t>đã sai. Nên sau khi khai ngộ, kinh điển là chứng minh, làm chứng cứ, Phật Phật đạo đồng. Khai ngộ mới thật sự thành Phật. Kim Phật và cổ Phật đều không có chút sai biệt nào</w:t>
      </w:r>
      <w:r w:rsidR="000A7FCD" w:rsidRPr="00F66E7C">
        <w:rPr>
          <w:rFonts w:ascii="Times New Roman" w:hAnsi="Times New Roman"/>
          <w:sz w:val="26"/>
          <w:szCs w:val="32"/>
        </w:rPr>
        <w:t>. Nên Kim Phật giống như cổ Phật tái sanh, đây là ý nghĩa của Như Lai.</w:t>
      </w:r>
    </w:p>
    <w:p w:rsidR="000A7FCD" w:rsidRPr="00F66E7C" w:rsidRDefault="000A7FCD"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Chúng ta khi chưa khai ngộ, đọc kinh là tu định. Còn khi chưa khai ngộ, đọc kinh là để đối chiếu. Cảnh giới tôi vào có gì sai lầm không? Tác dụng không như nhau. Vậy chúng ta phải nghĩ, mục đích đọc kinh là được định, nên phải đọc như thế nào? </w:t>
      </w:r>
      <w:r w:rsidR="00425C45" w:rsidRPr="00F66E7C">
        <w:rPr>
          <w:rFonts w:ascii="Times New Roman" w:hAnsi="Times New Roman"/>
          <w:sz w:val="26"/>
          <w:szCs w:val="32"/>
        </w:rPr>
        <w:t>Trong t</w:t>
      </w:r>
      <w:r w:rsidRPr="00F66E7C">
        <w:rPr>
          <w:rFonts w:ascii="Times New Roman" w:hAnsi="Times New Roman"/>
          <w:sz w:val="26"/>
          <w:szCs w:val="32"/>
        </w:rPr>
        <w:t>ám vạn bốn ngàn pháp môn</w:t>
      </w:r>
      <w:r w:rsidR="00425C45" w:rsidRPr="00F66E7C">
        <w:rPr>
          <w:rFonts w:ascii="Times New Roman" w:hAnsi="Times New Roman"/>
          <w:sz w:val="26"/>
          <w:szCs w:val="32"/>
        </w:rPr>
        <w:t>, đọc kinh để tu định cũng là mộ</w:t>
      </w:r>
      <w:r w:rsidR="00742B1A" w:rsidRPr="00F66E7C">
        <w:rPr>
          <w:rFonts w:ascii="Times New Roman" w:hAnsi="Times New Roman"/>
          <w:sz w:val="26"/>
          <w:szCs w:val="32"/>
        </w:rPr>
        <w:t>t pháp môn.</w:t>
      </w:r>
      <w:r w:rsidR="00425C45" w:rsidRPr="00F66E7C">
        <w:rPr>
          <w:rFonts w:ascii="Times New Roman" w:hAnsi="Times New Roman"/>
          <w:sz w:val="26"/>
          <w:szCs w:val="32"/>
        </w:rPr>
        <w:t xml:space="preserve"> </w:t>
      </w:r>
      <w:r w:rsidR="00742B1A" w:rsidRPr="00F66E7C">
        <w:rPr>
          <w:rFonts w:ascii="Times New Roman" w:hAnsi="Times New Roman"/>
          <w:sz w:val="26"/>
          <w:szCs w:val="32"/>
        </w:rPr>
        <w:t>Đọc</w:t>
      </w:r>
      <w:r w:rsidR="00425C45" w:rsidRPr="00F66E7C">
        <w:rPr>
          <w:rFonts w:ascii="Times New Roman" w:hAnsi="Times New Roman"/>
          <w:sz w:val="26"/>
          <w:szCs w:val="32"/>
        </w:rPr>
        <w:t xml:space="preserve"> mộ</w:t>
      </w:r>
      <w:r w:rsidR="00742B1A" w:rsidRPr="00F66E7C">
        <w:rPr>
          <w:rFonts w:ascii="Times New Roman" w:hAnsi="Times New Roman"/>
          <w:sz w:val="26"/>
          <w:szCs w:val="32"/>
        </w:rPr>
        <w:t>t cách cung kính, đ</w:t>
      </w:r>
      <w:r w:rsidR="00425C45" w:rsidRPr="00F66E7C">
        <w:rPr>
          <w:rFonts w:ascii="Times New Roman" w:hAnsi="Times New Roman"/>
          <w:sz w:val="26"/>
          <w:szCs w:val="32"/>
        </w:rPr>
        <w:t>ọc bộ kinh này từ đầu đến cuối, nếu phân lượng của kinh ít, ta đọc thêm vài lần, đọc hết bắt đầu đọc lại. Như vậy thời gian</w:t>
      </w:r>
      <w:r w:rsidR="00742B1A" w:rsidRPr="00F66E7C">
        <w:rPr>
          <w:rFonts w:ascii="Times New Roman" w:hAnsi="Times New Roman"/>
          <w:sz w:val="26"/>
          <w:szCs w:val="32"/>
        </w:rPr>
        <w:t xml:space="preserve"> t</w:t>
      </w:r>
      <w:r w:rsidR="00425C45" w:rsidRPr="00F66E7C">
        <w:rPr>
          <w:rFonts w:ascii="Times New Roman" w:hAnsi="Times New Roman"/>
          <w:sz w:val="26"/>
          <w:szCs w:val="32"/>
        </w:rPr>
        <w:t xml:space="preserve">u định sẽ dài ra. Còn nếu phân lượng lớn như Pháp Hoa hay Lăng Nghiêm, thì một ngày một biến. Biến này đọc cho </w:t>
      </w:r>
      <w:r w:rsidR="00F147D0" w:rsidRPr="00F66E7C">
        <w:rPr>
          <w:rFonts w:ascii="Times New Roman" w:hAnsi="Times New Roman"/>
          <w:sz w:val="26"/>
          <w:szCs w:val="32"/>
        </w:rPr>
        <w:t>kỹ</w:t>
      </w:r>
      <w:r w:rsidR="00425C45" w:rsidRPr="00F66E7C">
        <w:rPr>
          <w:rFonts w:ascii="Times New Roman" w:hAnsi="Times New Roman"/>
          <w:sz w:val="26"/>
          <w:szCs w:val="32"/>
        </w:rPr>
        <w:t xml:space="preserve"> cho thuần thục cũng cần sáu tiế</w:t>
      </w:r>
      <w:r w:rsidR="00CB3730" w:rsidRPr="00F66E7C">
        <w:rPr>
          <w:rFonts w:ascii="Times New Roman" w:hAnsi="Times New Roman"/>
          <w:sz w:val="26"/>
          <w:szCs w:val="32"/>
        </w:rPr>
        <w:t xml:space="preserve">ng, </w:t>
      </w:r>
      <w:r w:rsidR="00425C45" w:rsidRPr="00F66E7C">
        <w:rPr>
          <w:rFonts w:ascii="Times New Roman" w:hAnsi="Times New Roman"/>
          <w:sz w:val="26"/>
          <w:szCs w:val="32"/>
        </w:rPr>
        <w:t>phân lượng lớn.</w:t>
      </w:r>
    </w:p>
    <w:p w:rsidR="00425C45" w:rsidRPr="00F66E7C" w:rsidRDefault="00425C45"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Hoa Nghiêm là bộ kinh lớ</w:t>
      </w:r>
      <w:r w:rsidR="00EB2220" w:rsidRPr="00F66E7C">
        <w:rPr>
          <w:rFonts w:ascii="Times New Roman" w:hAnsi="Times New Roman"/>
          <w:sz w:val="26"/>
          <w:szCs w:val="32"/>
        </w:rPr>
        <w:t>n</w:t>
      </w:r>
      <w:r w:rsidRPr="00F66E7C">
        <w:rPr>
          <w:rFonts w:ascii="Times New Roman" w:hAnsi="Times New Roman"/>
          <w:sz w:val="26"/>
          <w:szCs w:val="32"/>
        </w:rPr>
        <w:t>, bình thường đọc kinh</w:t>
      </w:r>
      <w:r w:rsidR="00EB2220" w:rsidRPr="00F66E7C">
        <w:rPr>
          <w:rFonts w:ascii="Times New Roman" w:hAnsi="Times New Roman"/>
          <w:sz w:val="26"/>
          <w:szCs w:val="32"/>
        </w:rPr>
        <w:t xml:space="preserve"> Hoa Ng</w:t>
      </w:r>
      <w:r w:rsidR="000B5184" w:rsidRPr="00F66E7C">
        <w:rPr>
          <w:rFonts w:ascii="Times New Roman" w:hAnsi="Times New Roman"/>
          <w:sz w:val="26"/>
          <w:szCs w:val="32"/>
        </w:rPr>
        <w:t>h</w:t>
      </w:r>
      <w:r w:rsidR="00EB2220" w:rsidRPr="00F66E7C">
        <w:rPr>
          <w:rFonts w:ascii="Times New Roman" w:hAnsi="Times New Roman"/>
          <w:sz w:val="26"/>
          <w:szCs w:val="32"/>
        </w:rPr>
        <w:t>iêm một ngày đọc tám tiếng. Nếu đọc chậm, thì vừa gõ mõ vừa đọc từng chữ từng chữ. Một bộ Kinh Hoa Nghiêm, khoảng hơn một tuần mới tụng xong. Lúc tụng phải cung kính đọc từng chữ từng chữ, nhất định không thể nghĩ ý nghĩa trong kinh. Nếu xen vọng tưởng vào sẽ mất định, nhưng đọc kinh là để tu định. Cũng là giới định tuệ hoàn thành một lúc, đây gọi là niệm tụng. Không thể nghĩ đến ý nghĩa</w:t>
      </w:r>
      <w:r w:rsidR="00F44876" w:rsidRPr="00F66E7C">
        <w:rPr>
          <w:rFonts w:ascii="Times New Roman" w:hAnsi="Times New Roman"/>
          <w:sz w:val="26"/>
          <w:szCs w:val="32"/>
        </w:rPr>
        <w:t>, không có ý nghĩa. Dùng phương pháp này để diệt trừ vọng niệm. Một ngày có thể định vài giờ, không có vọng niệm, tu học như vậy vài năm, vọng niệm tự nhiên không còn. Đến lúc vọng niệm không còn, thì kinh cũng không cần phải đọc nữa. Là phương pháp!</w:t>
      </w:r>
    </w:p>
    <w:p w:rsidR="00713F21" w:rsidRPr="00F66E7C" w:rsidRDefault="00F44876"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Vọng niệm có thể không khởi tác dụng một thời gian dài, sẽ giác ngộ. Không kể</w:t>
      </w:r>
      <w:r w:rsidR="00CB3730" w:rsidRPr="00F66E7C">
        <w:rPr>
          <w:rFonts w:ascii="Times New Roman" w:hAnsi="Times New Roman"/>
          <w:sz w:val="26"/>
          <w:szCs w:val="32"/>
        </w:rPr>
        <w:t xml:space="preserve"> là duyên</w:t>
      </w:r>
      <w:r w:rsidRPr="00F66E7C">
        <w:rPr>
          <w:rFonts w:ascii="Times New Roman" w:hAnsi="Times New Roman"/>
          <w:sz w:val="26"/>
          <w:szCs w:val="32"/>
        </w:rPr>
        <w:t xml:space="preserve"> gì, vừa tiếp xúc là hoát nhiên đại ngộ, có loại công hiệu này. Nên tánh thể là không sanh không diệt, châu biến pháp giới, pháp giới ở trong đó, nó lớn hơn sovới pháp giớ</w:t>
      </w:r>
      <w:r w:rsidR="0075188C" w:rsidRPr="00F66E7C">
        <w:rPr>
          <w:rFonts w:ascii="Times New Roman" w:hAnsi="Times New Roman"/>
          <w:sz w:val="26"/>
          <w:szCs w:val="32"/>
        </w:rPr>
        <w:t>i. Trong kinh Lăng Nghiêm có một ví dụ, lấy tự tánh ví dụ với hư không, đem hư không ví dụ với một đám mây. Đám mây đó ở trong hư không, thì hư không lớn hay đám mây lớn? Qua ví dụ này Đức Phật dạy, hư không ở trong tự tánh, như mây ở giữa hư không. Tự tánh là thật sự của chính mình, phải biết rằng học Phật là trở về với tự tánh. Thể không có bến bờ, thể là tự tánh, tuyệt chư đối đãi. Câu này qua trọng. Đối đãi là gì? là đối lập.</w:t>
      </w:r>
    </w:p>
    <w:p w:rsidR="0075188C" w:rsidRPr="00F66E7C" w:rsidRDefault="0039003E"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w:t>
      </w:r>
      <w:r w:rsidR="0075188C" w:rsidRPr="00F66E7C">
        <w:rPr>
          <w:rFonts w:ascii="Times New Roman" w:hAnsi="Times New Roman"/>
          <w:sz w:val="26"/>
          <w:szCs w:val="32"/>
        </w:rPr>
        <w:t>Hôm nay chúng ta nói tương đối, không có tương đối. Hôm nay nhìn không thấy tánh</w:t>
      </w:r>
      <w:r w:rsidRPr="00F66E7C">
        <w:rPr>
          <w:rFonts w:ascii="Times New Roman" w:hAnsi="Times New Roman"/>
          <w:sz w:val="26"/>
          <w:szCs w:val="32"/>
        </w:rPr>
        <w:t>, đây cũng là chướng ngại nghiêm trọng. Vì sao? Chúng ta khởi tâm động niệm đều là đối lập. Đối lập với người, đối lập với sự việc, đối lập với thiên điạ vạn vật.</w:t>
      </w:r>
    </w:p>
    <w:p w:rsidR="00713F21" w:rsidRPr="00F66E7C" w:rsidRDefault="0039003E"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Chư phật Bồ tát không khởi tâm, không động niệm, không phân biệt, không chấp trước, nên không có ý niệm đối lập. Chúng ta muốn thành tựu, từ </w:t>
      </w:r>
      <w:r w:rsidR="00FF770F" w:rsidRPr="00F66E7C">
        <w:rPr>
          <w:rFonts w:ascii="Times New Roman" w:hAnsi="Times New Roman"/>
          <w:sz w:val="26"/>
          <w:szCs w:val="32"/>
        </w:rPr>
        <w:t xml:space="preserve">chỗ </w:t>
      </w:r>
      <w:r w:rsidRPr="00F66E7C">
        <w:rPr>
          <w:rFonts w:ascii="Times New Roman" w:hAnsi="Times New Roman"/>
          <w:sz w:val="26"/>
          <w:szCs w:val="32"/>
        </w:rPr>
        <w:t>này hạ thủ, cũng là một cánh cửa rất tốt. Trong kiến hoặc, đây là năm loại lớn. Thân kiến rất khó đoạn. Biên kiến_ hạ thủ từ nơi biên kiến. Biên kiến là đối đãi, chúng ta cần phải học. Nhưng ở đây cần có căn cứ lý luận. Vì sao</w:t>
      </w:r>
      <w:r w:rsidR="00CA7794" w:rsidRPr="00F66E7C">
        <w:rPr>
          <w:rFonts w:ascii="Times New Roman" w:hAnsi="Times New Roman"/>
          <w:sz w:val="26"/>
          <w:szCs w:val="32"/>
        </w:rPr>
        <w:t xml:space="preserve"> chúng ta có thể không đối lập với tất cả pháp?  Trước tiên chúng ta phải khẳng định, tất cả pháp với ta là nhất thể, nên không thể đối lập. Cách nói của nhất thể này, khi phật giáo chưa truyền vào Trung Quốc, các vị tổ tông đã nói. Trong “Lão Tử” nói qua, thời của Lão Tử Phật pháp còn chưa truyền vào Trung quốc. Lão tử nói thiên địa </w:t>
      </w:r>
      <w:r w:rsidR="00895E34" w:rsidRPr="00F66E7C">
        <w:rPr>
          <w:rFonts w:ascii="Times New Roman" w:hAnsi="Times New Roman"/>
          <w:sz w:val="26"/>
          <w:szCs w:val="32"/>
        </w:rPr>
        <w:t>với ta</w:t>
      </w:r>
      <w:r w:rsidR="00CA7794" w:rsidRPr="00F66E7C">
        <w:rPr>
          <w:rFonts w:ascii="Times New Roman" w:hAnsi="Times New Roman"/>
          <w:sz w:val="26"/>
          <w:szCs w:val="32"/>
        </w:rPr>
        <w:t xml:space="preserve"> đồng căn, vạn vật </w:t>
      </w:r>
      <w:r w:rsidR="00895E34" w:rsidRPr="00F66E7C">
        <w:rPr>
          <w:rFonts w:ascii="Times New Roman" w:hAnsi="Times New Roman"/>
          <w:sz w:val="26"/>
          <w:szCs w:val="32"/>
        </w:rPr>
        <w:t>với ta</w:t>
      </w:r>
      <w:r w:rsidR="00CA7794" w:rsidRPr="00F66E7C">
        <w:rPr>
          <w:rFonts w:ascii="Times New Roman" w:hAnsi="Times New Roman"/>
          <w:sz w:val="26"/>
          <w:szCs w:val="32"/>
        </w:rPr>
        <w:t xml:space="preserve"> nhất thể. Trong Hoàn </w:t>
      </w:r>
      <w:r w:rsidR="00895E34" w:rsidRPr="00F66E7C">
        <w:rPr>
          <w:rFonts w:ascii="Times New Roman" w:hAnsi="Times New Roman"/>
          <w:sz w:val="26"/>
          <w:szCs w:val="32"/>
        </w:rPr>
        <w:t>Nguyên Quán</w:t>
      </w:r>
      <w:r w:rsidR="00CA7794" w:rsidRPr="00F66E7C">
        <w:rPr>
          <w:rFonts w:ascii="Times New Roman" w:hAnsi="Times New Roman"/>
          <w:sz w:val="26"/>
          <w:szCs w:val="32"/>
        </w:rPr>
        <w:t xml:space="preserve"> không phải nói như vậy sao?</w:t>
      </w:r>
    </w:p>
    <w:p w:rsidR="0039003E" w:rsidRPr="00F66E7C" w:rsidRDefault="001377C8"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w:t>
      </w:r>
      <w:r w:rsidR="00CA7794" w:rsidRPr="00F66E7C">
        <w:rPr>
          <w:rFonts w:ascii="Times New Roman" w:hAnsi="Times New Roman"/>
          <w:sz w:val="26"/>
          <w:szCs w:val="32"/>
        </w:rPr>
        <w:t>Quý vị có thể nói Lão tử không phải Phật?</w:t>
      </w:r>
      <w:r w:rsidRPr="00F66E7C">
        <w:rPr>
          <w:rFonts w:ascii="Times New Roman" w:hAnsi="Times New Roman"/>
          <w:sz w:val="26"/>
          <w:szCs w:val="32"/>
        </w:rPr>
        <w:t xml:space="preserve"> vậy ông ta làm sao có thể nói ra được lời này?</w:t>
      </w:r>
      <w:r w:rsidR="00CA7794" w:rsidRPr="00F66E7C">
        <w:rPr>
          <w:rFonts w:ascii="Times New Roman" w:hAnsi="Times New Roman"/>
          <w:sz w:val="26"/>
          <w:szCs w:val="32"/>
        </w:rPr>
        <w:t xml:space="preserve"> </w:t>
      </w:r>
      <w:r w:rsidR="0039003E" w:rsidRPr="00F66E7C">
        <w:rPr>
          <w:rFonts w:ascii="Times New Roman" w:hAnsi="Times New Roman"/>
          <w:sz w:val="26"/>
          <w:szCs w:val="32"/>
        </w:rPr>
        <w:t xml:space="preserve"> </w:t>
      </w:r>
      <w:r w:rsidRPr="00F66E7C">
        <w:rPr>
          <w:rFonts w:ascii="Times New Roman" w:hAnsi="Times New Roman"/>
          <w:sz w:val="26"/>
          <w:szCs w:val="32"/>
        </w:rPr>
        <w:t>Có thể nói ra lời này, vậy ông ta còn đối đãi sao? Không còn. Xác thực trong mắt ông ta biến pháp giới hư không giới ở trong nhất thể, tánh đức mới hiện ra. Tất cả chúng sanh vớ</w:t>
      </w:r>
      <w:r w:rsidR="00895E34" w:rsidRPr="00F66E7C">
        <w:rPr>
          <w:rFonts w:ascii="Times New Roman" w:hAnsi="Times New Roman"/>
          <w:sz w:val="26"/>
          <w:szCs w:val="32"/>
        </w:rPr>
        <w:t>i ta</w:t>
      </w:r>
      <w:r w:rsidRPr="00F66E7C">
        <w:rPr>
          <w:rFonts w:ascii="Times New Roman" w:hAnsi="Times New Roman"/>
          <w:sz w:val="26"/>
          <w:szCs w:val="32"/>
        </w:rPr>
        <w:t xml:space="preserve"> là một thể. Chúng sanh này tạ</w:t>
      </w:r>
      <w:r w:rsidR="00895E34" w:rsidRPr="00F66E7C">
        <w:rPr>
          <w:rFonts w:ascii="Times New Roman" w:hAnsi="Times New Roman"/>
          <w:sz w:val="26"/>
          <w:szCs w:val="32"/>
        </w:rPr>
        <w:t>o</w:t>
      </w:r>
      <w:r w:rsidRPr="00F66E7C">
        <w:rPr>
          <w:rFonts w:ascii="Times New Roman" w:hAnsi="Times New Roman"/>
          <w:sz w:val="26"/>
          <w:szCs w:val="32"/>
        </w:rPr>
        <w:t xml:space="preserve"> tội nghiệp, ai đang tạ</w:t>
      </w:r>
      <w:r w:rsidR="00895E34" w:rsidRPr="00F66E7C">
        <w:rPr>
          <w:rFonts w:ascii="Times New Roman" w:hAnsi="Times New Roman"/>
          <w:sz w:val="26"/>
          <w:szCs w:val="32"/>
        </w:rPr>
        <w:t>o? Ta</w:t>
      </w:r>
      <w:r w:rsidRPr="00F66E7C">
        <w:rPr>
          <w:rFonts w:ascii="Times New Roman" w:hAnsi="Times New Roman"/>
          <w:sz w:val="26"/>
          <w:szCs w:val="32"/>
        </w:rPr>
        <w:t xml:space="preserve"> đang tạo. Chúng sanh đó đang tu thiện, ai đang tu thiệ</w:t>
      </w:r>
      <w:r w:rsidR="00895E34" w:rsidRPr="00F66E7C">
        <w:rPr>
          <w:rFonts w:ascii="Times New Roman" w:hAnsi="Times New Roman"/>
          <w:sz w:val="26"/>
          <w:szCs w:val="32"/>
        </w:rPr>
        <w:t>n? Ta</w:t>
      </w:r>
      <w:r w:rsidRPr="00F66E7C">
        <w:rPr>
          <w:rFonts w:ascii="Times New Roman" w:hAnsi="Times New Roman"/>
          <w:sz w:val="26"/>
          <w:szCs w:val="32"/>
        </w:rPr>
        <w:t xml:space="preserve"> đang tu thiện. Tâm chúng ta đối đãi </w:t>
      </w:r>
      <w:r w:rsidR="00375924" w:rsidRPr="00F66E7C">
        <w:rPr>
          <w:rFonts w:ascii="Times New Roman" w:hAnsi="Times New Roman"/>
          <w:sz w:val="26"/>
          <w:szCs w:val="32"/>
        </w:rPr>
        <w:t xml:space="preserve">với tất cả chúng sanh khẳng định là thanh tịnh bình đẳng giác. Tuyệt đối sẽ không khởi tâm động niệm, </w:t>
      </w:r>
      <w:r w:rsidR="00A06806" w:rsidRPr="00F66E7C">
        <w:rPr>
          <w:rFonts w:ascii="Times New Roman" w:hAnsi="Times New Roman"/>
          <w:sz w:val="26"/>
          <w:szCs w:val="32"/>
        </w:rPr>
        <w:t>rõ ràng</w:t>
      </w:r>
      <w:r w:rsidR="00375924" w:rsidRPr="00F66E7C">
        <w:rPr>
          <w:rFonts w:ascii="Times New Roman" w:hAnsi="Times New Roman"/>
          <w:sz w:val="26"/>
          <w:szCs w:val="32"/>
        </w:rPr>
        <w:t xml:space="preserve"> minh bạch.</w:t>
      </w:r>
    </w:p>
    <w:p w:rsidR="00375924" w:rsidRPr="00F66E7C" w:rsidRDefault="00375924"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Tu thiệ</w:t>
      </w:r>
      <w:r w:rsidR="000D2AC3" w:rsidRPr="00F66E7C">
        <w:rPr>
          <w:rFonts w:ascii="Times New Roman" w:hAnsi="Times New Roman"/>
          <w:sz w:val="26"/>
          <w:szCs w:val="32"/>
        </w:rPr>
        <w:t>n</w:t>
      </w:r>
      <w:r w:rsidRPr="00F66E7C">
        <w:rPr>
          <w:rFonts w:ascii="Times New Roman" w:hAnsi="Times New Roman"/>
          <w:sz w:val="26"/>
          <w:szCs w:val="32"/>
        </w:rPr>
        <w:t xml:space="preserve"> giúp họ tăng trưởng. Tạo ác phải dùng phương tiện thiện xảo giúp họ hồi đầu, ta sẽ</w:t>
      </w:r>
      <w:r w:rsidR="000D2AC3" w:rsidRPr="00F66E7C">
        <w:rPr>
          <w:rFonts w:ascii="Times New Roman" w:hAnsi="Times New Roman"/>
          <w:sz w:val="26"/>
          <w:szCs w:val="32"/>
        </w:rPr>
        <w:t xml:space="preserve"> không</w:t>
      </w:r>
      <w:r w:rsidRPr="00F66E7C">
        <w:rPr>
          <w:rFonts w:ascii="Times New Roman" w:hAnsi="Times New Roman"/>
          <w:sz w:val="26"/>
          <w:szCs w:val="32"/>
        </w:rPr>
        <w:t xml:space="preserve"> trách cứ họ. Chúng ta có trí huệ, có phương tiện thiện xảo giúp họ hồi đầu. Cũng như trên thân thể chúng ta, chúng ta đều biết thân thể chúng ta là do tế bào tích tụ mà thành. Tế bào là những nguyên tử, phân tử, điện tử, càng nói càng nhiều. Nếu tế bào của chúng ta có một bộ phận biến thành độc bệnh</w:t>
      </w:r>
      <w:r w:rsidR="00FE73AC" w:rsidRPr="00F66E7C">
        <w:rPr>
          <w:rFonts w:ascii="Times New Roman" w:hAnsi="Times New Roman"/>
          <w:sz w:val="26"/>
          <w:szCs w:val="32"/>
        </w:rPr>
        <w:t>. Nếu vậy thì sao? Chúng ta làm sai việc, chúng sanh làm sai việc, tự tánh mê muội, nó biến thành độc bệnh. Biết rằng chúng ta là nhất thể, nên giúp đỡ họ hồi phục bình thường, thì không có chuyện gì nữa</w:t>
      </w:r>
      <w:r w:rsidR="00035750" w:rsidRPr="00F66E7C">
        <w:rPr>
          <w:rFonts w:ascii="Times New Roman" w:hAnsi="Times New Roman"/>
          <w:sz w:val="26"/>
          <w:szCs w:val="32"/>
        </w:rPr>
        <w:t>, không nên trách cứ họ.</w:t>
      </w:r>
    </w:p>
    <w:p w:rsidR="00035750" w:rsidRPr="00F66E7C" w:rsidRDefault="00035750"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Dùng phương pháp nào giúp họ trở về bình thường? là giáo hoá. Chư Phật Như Lai ngày ngày đang giáo hoá. Thế giới cực lạc chưa từng gián đoạn giáo hoá. Thế giới Hoa Tạng cũng đều như vậy. Từ từ dạy, siêng năng dạy, đều sẽ hồi đầu. Nếu không dạy, họ sẽ tuỳ nghiệp lưu chuyển, họ sẽ trở thành hư. Người xưa nói </w:t>
      </w:r>
      <w:r w:rsidRPr="00F66E7C">
        <w:rPr>
          <w:rFonts w:ascii="Times New Roman" w:hAnsi="Times New Roman"/>
          <w:i/>
          <w:sz w:val="26"/>
          <w:szCs w:val="32"/>
        </w:rPr>
        <w:t>“gần mực thì đen gần đèn thì sáng”.</w:t>
      </w:r>
      <w:r w:rsidRPr="00F66E7C">
        <w:rPr>
          <w:rFonts w:ascii="Times New Roman" w:hAnsi="Times New Roman"/>
          <w:sz w:val="26"/>
          <w:szCs w:val="32"/>
        </w:rPr>
        <w:t xml:space="preserve"> Một người có thể không bị hoàn cảnh làm phiền, đó là Thánh nhân, chứ không phả</w:t>
      </w:r>
      <w:r w:rsidR="000D2AC3" w:rsidRPr="00F66E7C">
        <w:rPr>
          <w:rFonts w:ascii="Times New Roman" w:hAnsi="Times New Roman"/>
          <w:sz w:val="26"/>
          <w:szCs w:val="32"/>
        </w:rPr>
        <w:t>i là phàm phu. Phàm phu</w:t>
      </w:r>
      <w:r w:rsidRPr="00F66E7C">
        <w:rPr>
          <w:rFonts w:ascii="Times New Roman" w:hAnsi="Times New Roman"/>
          <w:sz w:val="26"/>
          <w:szCs w:val="32"/>
        </w:rPr>
        <w:t xml:space="preserve"> nhất định bị hoàn cảnh ảnh hưởng. Đây cũng là nguyên nhân vì sao chúng ta</w:t>
      </w:r>
      <w:r w:rsidR="00820EB6" w:rsidRPr="00F66E7C">
        <w:rPr>
          <w:rFonts w:ascii="Times New Roman" w:hAnsi="Times New Roman"/>
          <w:sz w:val="26"/>
          <w:szCs w:val="32"/>
        </w:rPr>
        <w:t xml:space="preserve"> chọn đến thế giới Cực Lạc. Thế giới Cực Lạc hoàn cảnh tốt, thuần thiện không có ác. Cho nên chúng ta tập khí ác có sẵn, đem đến thế giới Cực Lạc là đới nghiệp vãng sanh. Ở đó không có ác duyên, nên tuy có ác tập khí nhưng không phát tác, không có ác duyên. Sống ở đó thời gian dài lâu, tự nhiên </w:t>
      </w:r>
      <w:r w:rsidR="00DD2D7E" w:rsidRPr="00F66E7C">
        <w:rPr>
          <w:rFonts w:ascii="Times New Roman" w:hAnsi="Times New Roman"/>
          <w:sz w:val="26"/>
          <w:szCs w:val="32"/>
        </w:rPr>
        <w:t>tập khí ác này không còn nữa. Tập khí ác, tập khí ác nguyên thuỷ của nó là bốn đại phiền não của A lại da. Có thể nói là nguyên thuỷ tập khí</w:t>
      </w:r>
      <w:r w:rsidR="00F61DAE" w:rsidRPr="00F66E7C">
        <w:rPr>
          <w:rFonts w:ascii="Times New Roman" w:hAnsi="Times New Roman"/>
          <w:sz w:val="26"/>
          <w:szCs w:val="32"/>
        </w:rPr>
        <w:t>, nên nó sanh ra đầy đủ. Nó xuất hiện từ khi nào?</w:t>
      </w:r>
    </w:p>
    <w:p w:rsidR="00597E71" w:rsidRPr="00F66E7C" w:rsidRDefault="00F61DAE"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Hoàn </w:t>
      </w:r>
      <w:r w:rsidR="000D2AC3" w:rsidRPr="00F66E7C">
        <w:rPr>
          <w:rFonts w:ascii="Times New Roman" w:hAnsi="Times New Roman"/>
          <w:sz w:val="26"/>
          <w:szCs w:val="32"/>
        </w:rPr>
        <w:t>Nguyên Quán</w:t>
      </w:r>
      <w:r w:rsidRPr="00F66E7C">
        <w:rPr>
          <w:rFonts w:ascii="Times New Roman" w:hAnsi="Times New Roman"/>
          <w:sz w:val="26"/>
          <w:szCs w:val="32"/>
        </w:rPr>
        <w:t xml:space="preserve"> nói, từ nhất thể khởi nhị dụng. Khi khởi nhị dụng là đã có, đã sanh khởi. Mạt na là tứ đại phiền não thường tương tuỳ. Ngã kiến chính là ngã chấp, chấp trước thân này là tôi</w:t>
      </w:r>
      <w:r w:rsidR="00D26CCB" w:rsidRPr="00F66E7C">
        <w:rPr>
          <w:rFonts w:ascii="Times New Roman" w:hAnsi="Times New Roman"/>
          <w:sz w:val="26"/>
          <w:szCs w:val="32"/>
        </w:rPr>
        <w:t>. Ngã ái_tham, ngã mạn_ sân nhuế, ngã si_tham sân si. Tham sân si vớ</w:t>
      </w:r>
      <w:r w:rsidR="000D2AC3" w:rsidRPr="00F66E7C">
        <w:rPr>
          <w:rFonts w:ascii="Times New Roman" w:hAnsi="Times New Roman"/>
          <w:sz w:val="26"/>
          <w:szCs w:val="32"/>
        </w:rPr>
        <w:t>i ta đồng</w:t>
      </w:r>
      <w:r w:rsidR="00D26CCB" w:rsidRPr="00F66E7C">
        <w:rPr>
          <w:rFonts w:ascii="Times New Roman" w:hAnsi="Times New Roman"/>
          <w:sz w:val="26"/>
          <w:szCs w:val="32"/>
        </w:rPr>
        <w:t xml:space="preserve"> thời khởi dậy, mê rồi. Đây là độc bệnh sớm nhất của tự tánh, nên Đức Phật gọ</w:t>
      </w:r>
      <w:r w:rsidR="00D566F0" w:rsidRPr="00F66E7C">
        <w:rPr>
          <w:rFonts w:ascii="Times New Roman" w:hAnsi="Times New Roman"/>
          <w:sz w:val="26"/>
          <w:szCs w:val="32"/>
        </w:rPr>
        <w:t>i đây</w:t>
      </w:r>
      <w:r w:rsidR="00D26CCB" w:rsidRPr="00F66E7C">
        <w:rPr>
          <w:rFonts w:ascii="Times New Roman" w:hAnsi="Times New Roman"/>
          <w:sz w:val="26"/>
          <w:szCs w:val="32"/>
        </w:rPr>
        <w:t xml:space="preserve"> là tam đ</w:t>
      </w:r>
      <w:r w:rsidR="00D566F0" w:rsidRPr="00F66E7C">
        <w:rPr>
          <w:rFonts w:ascii="Times New Roman" w:hAnsi="Times New Roman"/>
          <w:sz w:val="26"/>
          <w:szCs w:val="32"/>
        </w:rPr>
        <w:t>ộ</w:t>
      </w:r>
      <w:r w:rsidR="00D26CCB" w:rsidRPr="00F66E7C">
        <w:rPr>
          <w:rFonts w:ascii="Times New Roman" w:hAnsi="Times New Roman"/>
          <w:sz w:val="26"/>
          <w:szCs w:val="32"/>
        </w:rPr>
        <w:t>c phiền não</w:t>
      </w:r>
      <w:r w:rsidR="00D566F0" w:rsidRPr="00F66E7C">
        <w:rPr>
          <w:rFonts w:ascii="Times New Roman" w:hAnsi="Times New Roman"/>
          <w:sz w:val="26"/>
          <w:szCs w:val="32"/>
        </w:rPr>
        <w:t xml:space="preserve">, minh tâm kiến tánh không còn nữa. Minh tâm kiến tánh là gì? là chuyển phiền não thành Bồ đề, chuyển thức thành trí. Mấy câu bên dưới </w:t>
      </w:r>
      <w:r w:rsidR="000F1422" w:rsidRPr="00F66E7C">
        <w:rPr>
          <w:rFonts w:ascii="Times New Roman" w:hAnsi="Times New Roman"/>
          <w:sz w:val="26"/>
          <w:szCs w:val="32"/>
        </w:rPr>
        <w:t xml:space="preserve">dễ </w:t>
      </w:r>
      <w:r w:rsidR="00D566F0" w:rsidRPr="00F66E7C">
        <w:rPr>
          <w:rFonts w:ascii="Times New Roman" w:hAnsi="Times New Roman"/>
          <w:sz w:val="26"/>
          <w:szCs w:val="32"/>
        </w:rPr>
        <w:t>hiểu:</w:t>
      </w:r>
    </w:p>
    <w:p w:rsidR="00713F21" w:rsidRPr="00F66E7C" w:rsidRDefault="00D566F0" w:rsidP="009750F9">
      <w:pPr>
        <w:spacing w:before="240" w:after="0"/>
        <w:ind w:firstLine="547"/>
        <w:jc w:val="both"/>
        <w:rPr>
          <w:rFonts w:ascii="Times New Roman" w:hAnsi="Times New Roman"/>
          <w:sz w:val="26"/>
          <w:szCs w:val="32"/>
        </w:rPr>
      </w:pPr>
      <w:r w:rsidRPr="00F66E7C">
        <w:rPr>
          <w:rFonts w:ascii="Times New Roman" w:hAnsi="Times New Roman"/>
          <w:i/>
          <w:sz w:val="26"/>
          <w:szCs w:val="32"/>
        </w:rPr>
        <w:t xml:space="preserve">      “Hoành cai thập phương, thụ thông tam thế. Quá khứ vô thỉ, vị lai vô chung, vô hữu nhất pháp tiên chi”.</w:t>
      </w:r>
      <w:r w:rsidRPr="00F66E7C">
        <w:rPr>
          <w:rFonts w:ascii="Times New Roman" w:hAnsi="Times New Roman"/>
          <w:sz w:val="26"/>
          <w:szCs w:val="32"/>
        </w:rPr>
        <w:t xml:space="preserve"> Nó ở trước, không có pháp nào ở trước nó cả. Nó là tự tánh. </w:t>
      </w:r>
      <w:r w:rsidRPr="00F66E7C">
        <w:rPr>
          <w:rFonts w:ascii="Times New Roman" w:hAnsi="Times New Roman"/>
          <w:i/>
          <w:sz w:val="26"/>
          <w:szCs w:val="32"/>
        </w:rPr>
        <w:t>“Duy thử tiên ư chư pháp”.</w:t>
      </w:r>
      <w:r w:rsidRPr="00F66E7C">
        <w:rPr>
          <w:rFonts w:ascii="Times New Roman" w:hAnsi="Times New Roman"/>
          <w:sz w:val="26"/>
          <w:szCs w:val="32"/>
        </w:rPr>
        <w:t xml:space="preserve"> Ý này rất lớn. Trong Hoàn </w:t>
      </w:r>
      <w:r w:rsidR="000D2AC3" w:rsidRPr="00F66E7C">
        <w:rPr>
          <w:rFonts w:ascii="Times New Roman" w:hAnsi="Times New Roman"/>
          <w:sz w:val="26"/>
          <w:szCs w:val="32"/>
        </w:rPr>
        <w:t>Nguyên Quán</w:t>
      </w:r>
      <w:r w:rsidRPr="00F66E7C">
        <w:rPr>
          <w:rFonts w:ascii="Times New Roman" w:hAnsi="Times New Roman"/>
          <w:sz w:val="26"/>
          <w:szCs w:val="32"/>
        </w:rPr>
        <w:t xml:space="preserve"> nói</w:t>
      </w:r>
      <w:r w:rsidR="00D32F8D" w:rsidRPr="00F66E7C">
        <w:rPr>
          <w:rFonts w:ascii="Times New Roman" w:hAnsi="Times New Roman"/>
          <w:sz w:val="26"/>
          <w:szCs w:val="32"/>
        </w:rPr>
        <w:t>, tự tánh là thể thanh tịnh viên minh, nó rất lớn.</w:t>
      </w:r>
    </w:p>
    <w:p w:rsidR="00D32F8D" w:rsidRPr="00F66E7C" w:rsidRDefault="00D32F8D" w:rsidP="009750F9">
      <w:pPr>
        <w:spacing w:before="240" w:after="0"/>
        <w:ind w:firstLine="547"/>
        <w:jc w:val="both"/>
        <w:rPr>
          <w:rFonts w:ascii="Times New Roman" w:hAnsi="Times New Roman"/>
          <w:sz w:val="26"/>
          <w:szCs w:val="32"/>
        </w:rPr>
      </w:pPr>
      <w:r w:rsidRPr="00F66E7C">
        <w:rPr>
          <w:rFonts w:ascii="Times New Roman" w:hAnsi="Times New Roman"/>
          <w:i/>
          <w:sz w:val="26"/>
          <w:szCs w:val="32"/>
        </w:rPr>
        <w:t xml:space="preserve">      “Như phó đại sĩ kệ, hữu vật tiên thiên địa, vô hình bổn tị</w:t>
      </w:r>
      <w:r w:rsidR="000D2AC3" w:rsidRPr="00F66E7C">
        <w:rPr>
          <w:rFonts w:ascii="Times New Roman" w:hAnsi="Times New Roman"/>
          <w:i/>
          <w:sz w:val="26"/>
          <w:szCs w:val="32"/>
        </w:rPr>
        <w:t>ch liê</w:t>
      </w:r>
      <w:r w:rsidRPr="00F66E7C">
        <w:rPr>
          <w:rFonts w:ascii="Times New Roman" w:hAnsi="Times New Roman"/>
          <w:i/>
          <w:sz w:val="26"/>
          <w:szCs w:val="32"/>
        </w:rPr>
        <w:t>u, cố</w:t>
      </w:r>
      <w:r w:rsidR="000D2AC3" w:rsidRPr="00F66E7C">
        <w:rPr>
          <w:rFonts w:ascii="Times New Roman" w:hAnsi="Times New Roman"/>
          <w:i/>
          <w:sz w:val="26"/>
          <w:szCs w:val="32"/>
        </w:rPr>
        <w:t xml:space="preserve"> cưỡng</w:t>
      </w:r>
      <w:r w:rsidRPr="00F66E7C">
        <w:rPr>
          <w:rFonts w:ascii="Times New Roman" w:hAnsi="Times New Roman"/>
          <w:i/>
          <w:sz w:val="26"/>
          <w:szCs w:val="32"/>
        </w:rPr>
        <w:t xml:space="preserve"> danh vi đại”.</w:t>
      </w:r>
      <w:r w:rsidRPr="00F66E7C">
        <w:rPr>
          <w:rFonts w:ascii="Times New Roman" w:hAnsi="Times New Roman"/>
          <w:sz w:val="26"/>
          <w:szCs w:val="32"/>
        </w:rPr>
        <w:t xml:space="preserve"> Phó đại sĩ cũng là người tái sanh. Truyền thuyết rằng, ông ta là hoá thân của Di lặc Bồ tát ở nhà cư sĩ, thị hiệ</w:t>
      </w:r>
      <w:r w:rsidR="002108D5" w:rsidRPr="00F66E7C">
        <w:rPr>
          <w:rFonts w:ascii="Times New Roman" w:hAnsi="Times New Roman"/>
          <w:sz w:val="26"/>
          <w:szCs w:val="32"/>
        </w:rPr>
        <w:t>n và tu hành chứng quả. Vị của hai câu này gần giống với Lão tử. Vật có trước thiên địa. Vật ở đây là gì? là tự tánh. Nó vô hình, vật này không có hình. Cũng như hiện nay chúng ta nói, nó không phải vật chấ</w:t>
      </w:r>
      <w:r w:rsidR="00697E88" w:rsidRPr="00F66E7C">
        <w:rPr>
          <w:rFonts w:ascii="Times New Roman" w:hAnsi="Times New Roman"/>
          <w:sz w:val="26"/>
          <w:szCs w:val="32"/>
        </w:rPr>
        <w:t>t,</w:t>
      </w:r>
      <w:r w:rsidR="002108D5" w:rsidRPr="00F66E7C">
        <w:rPr>
          <w:rFonts w:ascii="Times New Roman" w:hAnsi="Times New Roman"/>
          <w:sz w:val="26"/>
          <w:szCs w:val="32"/>
        </w:rPr>
        <w:t xml:space="preserve"> cũng không phải là tinh thần. Nó không phải cái gì cả. Lục căn không tiếp xúc được, đế</w:t>
      </w:r>
      <w:r w:rsidR="00697E88" w:rsidRPr="00F66E7C">
        <w:rPr>
          <w:rFonts w:ascii="Times New Roman" w:hAnsi="Times New Roman"/>
          <w:sz w:val="26"/>
          <w:szCs w:val="32"/>
        </w:rPr>
        <w:t xml:space="preserve">n nghĩ cũng </w:t>
      </w:r>
      <w:r w:rsidR="002108D5" w:rsidRPr="00F66E7C">
        <w:rPr>
          <w:rFonts w:ascii="Times New Roman" w:hAnsi="Times New Roman"/>
          <w:sz w:val="26"/>
          <w:szCs w:val="32"/>
        </w:rPr>
        <w:t xml:space="preserve"> không đến. Lục căn tiếp xúc không được gọi là tịch liêu, thanh tịnh tịch diệt. Cưỡng danh, miễn cưỡng đặt cho nó cái tên gọi là đại. Những cái này tất cả là nói tự tánh.</w:t>
      </w:r>
    </w:p>
    <w:p w:rsidR="002108D5" w:rsidRPr="00F66E7C" w:rsidRDefault="002108D5"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Hay nói cách khác, từ trong tự tánh mà lộ ra, đây gọi là đại thừa</w:t>
      </w:r>
      <w:r w:rsidR="001D3650" w:rsidRPr="00F66E7C">
        <w:rPr>
          <w:rFonts w:ascii="Times New Roman" w:hAnsi="Times New Roman"/>
          <w:sz w:val="26"/>
          <w:szCs w:val="32"/>
        </w:rPr>
        <w:t xml:space="preserve">. Pháp đại thừa ra từ tự tánh, và trở về với tự tánh. Đây là chính mình, không phải ai khác. Như Kinh Niết Bàn nói: </w:t>
      </w:r>
      <w:r w:rsidR="001D3650" w:rsidRPr="00F66E7C">
        <w:rPr>
          <w:rFonts w:ascii="Times New Roman" w:hAnsi="Times New Roman"/>
          <w:i/>
          <w:sz w:val="26"/>
          <w:szCs w:val="32"/>
        </w:rPr>
        <w:t>“Sở ngôn đại giả, danh chi vi thường. hựu vân sở ngôn đại giả, kỳ tánh quảng bác, do như hư không. Kim thử kinh trung đại thừa nhị tự, chánh dụ thị tâm thị phật, thị tâm tác phật chi tịnh tông đệ nhất nghĩa đế”.</w:t>
      </w:r>
      <w:r w:rsidR="001D3650" w:rsidRPr="00F66E7C">
        <w:rPr>
          <w:rFonts w:ascii="Times New Roman" w:hAnsi="Times New Roman"/>
          <w:sz w:val="26"/>
          <w:szCs w:val="32"/>
        </w:rPr>
        <w:t xml:space="preserve"> Trong tất cả kinh điển đều nói về tự tánh. Nên bộ kinh này cũng không rời tự tánh.</w:t>
      </w:r>
    </w:p>
    <w:p w:rsidR="001D3650" w:rsidRPr="00F66E7C" w:rsidRDefault="001D3650"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Hoàng lão cư sĩ </w:t>
      </w:r>
      <w:r w:rsidR="00C75F7C" w:rsidRPr="00F66E7C">
        <w:rPr>
          <w:rFonts w:ascii="Times New Roman" w:hAnsi="Times New Roman"/>
          <w:sz w:val="26"/>
          <w:szCs w:val="32"/>
        </w:rPr>
        <w:t xml:space="preserve">lấy </w:t>
      </w:r>
      <w:r w:rsidRPr="00F66E7C">
        <w:rPr>
          <w:rFonts w:ascii="Times New Roman" w:hAnsi="Times New Roman"/>
          <w:sz w:val="26"/>
          <w:szCs w:val="32"/>
        </w:rPr>
        <w:t>đại thừa trong kinh làm ví dụ, đó là nhân pháp dụ trong kinh</w:t>
      </w:r>
      <w:r w:rsidR="00C75F7C" w:rsidRPr="00F66E7C">
        <w:rPr>
          <w:rFonts w:ascii="Times New Roman" w:hAnsi="Times New Roman"/>
          <w:sz w:val="26"/>
          <w:szCs w:val="32"/>
        </w:rPr>
        <w:t>. Chư kinh lập đề không ng</w:t>
      </w:r>
      <w:r w:rsidR="00697E88" w:rsidRPr="00F66E7C">
        <w:rPr>
          <w:rFonts w:ascii="Times New Roman" w:hAnsi="Times New Roman"/>
          <w:sz w:val="26"/>
          <w:szCs w:val="32"/>
        </w:rPr>
        <w:t>o</w:t>
      </w:r>
      <w:r w:rsidR="00C75F7C" w:rsidRPr="00F66E7C">
        <w:rPr>
          <w:rFonts w:ascii="Times New Roman" w:hAnsi="Times New Roman"/>
          <w:sz w:val="26"/>
          <w:szCs w:val="32"/>
        </w:rPr>
        <w:t>ài ba nguyên tắc này. Trong bộ kinh này cũng cụ túc hữu nhân, bên dưới sẽ nói đến. Đại thừa là ví dụ, thị tâm thị Phật, thị tâm tác Phật. Tâm này là chân tâm. Chúng ta dùng chân tâm tức làm Phật, chân tâm là Phật, vốn là Phật. Dùng chân tâm đó là bạn đã làm Phật</w:t>
      </w:r>
      <w:r w:rsidR="00F3242E" w:rsidRPr="00F66E7C">
        <w:rPr>
          <w:rFonts w:ascii="Times New Roman" w:hAnsi="Times New Roman"/>
          <w:sz w:val="26"/>
          <w:szCs w:val="32"/>
        </w:rPr>
        <w:t>. Dùng vọng tâm đó là phàm phu</w:t>
      </w:r>
      <w:r w:rsidR="00565AB2" w:rsidRPr="00F66E7C">
        <w:rPr>
          <w:rFonts w:ascii="Times New Roman" w:hAnsi="Times New Roman"/>
          <w:sz w:val="26"/>
          <w:szCs w:val="32"/>
        </w:rPr>
        <w:t>.</w:t>
      </w:r>
    </w:p>
    <w:p w:rsidR="00565AB2" w:rsidRPr="00F66E7C" w:rsidRDefault="00565AB2"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Vọng tâm có khởi tâm động niệm. Vọng tưởng phân biệt có chấp trước</w:t>
      </w:r>
      <w:r w:rsidR="00385B6F" w:rsidRPr="00F66E7C">
        <w:rPr>
          <w:rFonts w:ascii="Times New Roman" w:hAnsi="Times New Roman"/>
          <w:sz w:val="26"/>
          <w:szCs w:val="32"/>
        </w:rPr>
        <w:t>,</w:t>
      </w:r>
      <w:r w:rsidRPr="00F66E7C">
        <w:rPr>
          <w:rFonts w:ascii="Times New Roman" w:hAnsi="Times New Roman"/>
          <w:sz w:val="26"/>
          <w:szCs w:val="32"/>
        </w:rPr>
        <w:t xml:space="preserve"> chân tâm không có. Tâm của chúng ta bây giờ là chân vọng hoà hợp. Vọng tâm không rời xa chân tâm, nó từ chân tâm biến hiện ra. Vì sao gọi là vọng? Vì nó mang theo vọng tưởng phân biệt chấp trước. Trong chân tâm không có vọng tưởng phân biệt chấp trước. Nó từ khởi tâm động niệm biến hiện ra. </w:t>
      </w:r>
      <w:r w:rsidR="00697E88" w:rsidRPr="00F66E7C">
        <w:rPr>
          <w:rFonts w:ascii="Times New Roman" w:hAnsi="Times New Roman"/>
          <w:sz w:val="26"/>
          <w:szCs w:val="32"/>
        </w:rPr>
        <w:t>Ngày nay</w:t>
      </w:r>
      <w:r w:rsidRPr="00F66E7C">
        <w:rPr>
          <w:rFonts w:ascii="Times New Roman" w:hAnsi="Times New Roman"/>
          <w:sz w:val="26"/>
          <w:szCs w:val="32"/>
        </w:rPr>
        <w:t xml:space="preserve"> gọi là độc bệnh, tế</w:t>
      </w:r>
      <w:r w:rsidR="00697E88" w:rsidRPr="00F66E7C">
        <w:rPr>
          <w:rFonts w:ascii="Times New Roman" w:hAnsi="Times New Roman"/>
          <w:sz w:val="26"/>
          <w:szCs w:val="32"/>
        </w:rPr>
        <w:t xml:space="preserve"> bào này mang theo độc tố</w:t>
      </w:r>
      <w:r w:rsidRPr="00F66E7C">
        <w:rPr>
          <w:rFonts w:ascii="Times New Roman" w:hAnsi="Times New Roman"/>
          <w:sz w:val="26"/>
          <w:szCs w:val="32"/>
        </w:rPr>
        <w:t>.</w:t>
      </w:r>
    </w:p>
    <w:p w:rsidR="00565AB2" w:rsidRPr="00F66E7C" w:rsidRDefault="00565AB2"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Nếu chúng ta có thể buông bỏ vọng tưởng phân biệt chấp trước, chúng ta không dùng thứ này, tôi chỉ dùng chân tâm, như vậy chúng ta sẽ trở lại trạng thái bình thường</w:t>
      </w:r>
      <w:r w:rsidR="008148FE" w:rsidRPr="00F66E7C">
        <w:rPr>
          <w:rFonts w:ascii="Times New Roman" w:hAnsi="Times New Roman"/>
          <w:sz w:val="26"/>
          <w:szCs w:val="32"/>
        </w:rPr>
        <w:t>. Tâm chân chánh hiện nay gọi là tâm bồ đề.</w:t>
      </w:r>
    </w:p>
    <w:p w:rsidR="00713F21" w:rsidRPr="00F66E7C" w:rsidRDefault="008148FE"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Trong sinh hoạt hằng ngày, chúng ta xử sự đối nhân tiếp vật, dùng tâm chân thành là đúng. Tâm chân thành là chân tâm, là Phật, là Phật tâm. Thật không phải giả, “thành tắc bất hư”</w:t>
      </w:r>
      <w:r w:rsidR="004B0383" w:rsidRPr="00F66E7C">
        <w:rPr>
          <w:rFonts w:ascii="Times New Roman" w:hAnsi="Times New Roman"/>
          <w:sz w:val="26"/>
          <w:szCs w:val="32"/>
        </w:rPr>
        <w:t>. Dùng chân tâm đối với chính mình, dùng chân tâm đối đãi người khác. Dùng chân tâm đối với người khác là sao? Thanh tịnh bình đẳng giác là đối với chính mình. Đối với người khác thì từ bi, từ bi không có điều kiện</w:t>
      </w:r>
      <w:r w:rsidR="00CA03B6" w:rsidRPr="00F66E7C">
        <w:rPr>
          <w:rFonts w:ascii="Times New Roman" w:hAnsi="Times New Roman"/>
          <w:sz w:val="26"/>
          <w:szCs w:val="32"/>
        </w:rPr>
        <w:t>. Vô duyên đại từ, đồng thể đại bi. Vì sao không có điều kiện? Vì tự nó là nhất thể, nhất thể thì không có điều kiện. Nên từ bi này, trong từ bi là chỉ chân thành. Chân thành từ bi, thanh tịnh từ bi, bình dẳng từ bi, chánh giác từ bi. Chư Phật Như Lai, pháp thân Bồ tát, đối với tất cả chúng sanh là dùng tâm từ bi này.</w:t>
      </w:r>
    </w:p>
    <w:p w:rsidR="006C4071" w:rsidRPr="00F66E7C" w:rsidRDefault="00CA03B6"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Chúng ta cần phải nhớ, chúng ta cần phải học tập, chân thành từ bi, thanh tịnh từ bi. Thanh tịnh không có ô nhiễm, chân thành không phải hư giả, trong bình đẳng không có cao thấp, trong chánh giác không có mê hoặc. Từ bi tức là </w:t>
      </w:r>
      <w:r w:rsidR="00697E88" w:rsidRPr="00F66E7C">
        <w:rPr>
          <w:rFonts w:ascii="Times New Roman" w:hAnsi="Times New Roman"/>
          <w:sz w:val="26"/>
          <w:szCs w:val="32"/>
        </w:rPr>
        <w:t>tình thương</w:t>
      </w:r>
      <w:r w:rsidRPr="00F66E7C">
        <w:rPr>
          <w:rFonts w:ascii="Times New Roman" w:hAnsi="Times New Roman"/>
          <w:sz w:val="26"/>
          <w:szCs w:val="32"/>
        </w:rPr>
        <w:t xml:space="preserve">. </w:t>
      </w:r>
      <w:r w:rsidR="00697E88" w:rsidRPr="00F66E7C">
        <w:rPr>
          <w:rFonts w:ascii="Times New Roman" w:hAnsi="Times New Roman"/>
          <w:sz w:val="26"/>
          <w:szCs w:val="32"/>
        </w:rPr>
        <w:t>Tình thương</w:t>
      </w:r>
      <w:r w:rsidRPr="00F66E7C">
        <w:rPr>
          <w:rFonts w:ascii="Times New Roman" w:hAnsi="Times New Roman"/>
          <w:sz w:val="26"/>
          <w:szCs w:val="32"/>
        </w:rPr>
        <w:t xml:space="preserve"> như vậy mới gọi là thuần chân thuần thiện</w:t>
      </w:r>
      <w:r w:rsidR="006C4071" w:rsidRPr="00F66E7C">
        <w:rPr>
          <w:rFonts w:ascii="Times New Roman" w:hAnsi="Times New Roman"/>
          <w:sz w:val="26"/>
          <w:szCs w:val="32"/>
        </w:rPr>
        <w:t>, không có một ly một tí tác dụng phụ nào. Có thể dùng tâm này tức là Phật Bồ Tát. Bồ đề tâm không phát là phàm phu, không ra khỏi lục đạo, không ra khỏi mười pháp giới. Bồ đề tâm vừa phát, không những vượt ra ngoài lục đạo, vượt ra ngoài mười pháp giới. Nên điều kiện cơ bản đầu tiên củ</w:t>
      </w:r>
      <w:r w:rsidR="00697E88" w:rsidRPr="00F66E7C">
        <w:rPr>
          <w:rFonts w:ascii="Times New Roman" w:hAnsi="Times New Roman"/>
          <w:sz w:val="26"/>
          <w:szCs w:val="32"/>
        </w:rPr>
        <w:t>a đại</w:t>
      </w:r>
      <w:r w:rsidR="006C4071" w:rsidRPr="00F66E7C">
        <w:rPr>
          <w:rFonts w:ascii="Times New Roman" w:hAnsi="Times New Roman"/>
          <w:sz w:val="26"/>
          <w:szCs w:val="32"/>
        </w:rPr>
        <w:t xml:space="preserve"> thừa là phát bồ đề tâm. Tâm bồ đề không phát, không phả</w:t>
      </w:r>
      <w:r w:rsidR="00697E88" w:rsidRPr="00F66E7C">
        <w:rPr>
          <w:rFonts w:ascii="Times New Roman" w:hAnsi="Times New Roman"/>
          <w:sz w:val="26"/>
          <w:szCs w:val="32"/>
        </w:rPr>
        <w:t>i đại</w:t>
      </w:r>
      <w:r w:rsidR="006C4071" w:rsidRPr="00F66E7C">
        <w:rPr>
          <w:rFonts w:ascii="Times New Roman" w:hAnsi="Times New Roman"/>
          <w:sz w:val="26"/>
          <w:szCs w:val="32"/>
        </w:rPr>
        <w:t xml:space="preserve"> thừa.</w:t>
      </w:r>
    </w:p>
    <w:p w:rsidR="008148FE" w:rsidRPr="00F66E7C" w:rsidRDefault="006C4071"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Nhưng pháp môn tịnh độ của chúng ta là đại thừa giáo, không phát bồ đề tâm, niệm Phật cả đời cũng không thể vãng sanh. Điều này quan hệ trọng yếu! Làm sao biết được. Quý vị xem, trong kinh này ba đời vãng sanh. Nguyên nhân chính của vãng sanh</w:t>
      </w:r>
      <w:r w:rsidR="007A09B8" w:rsidRPr="00F66E7C">
        <w:rPr>
          <w:rFonts w:ascii="Times New Roman" w:hAnsi="Times New Roman"/>
          <w:sz w:val="26"/>
          <w:szCs w:val="32"/>
        </w:rPr>
        <w:t xml:space="preserve"> trong hai phẩm có nói, bất luận là thượng bối trung bối hạ bối. Cho đến tu tập các pháp môn khác, Từ Châu Pháp sư phán định chắc chắn vì nhất tâm tam bối. Tức là bất cứ pháp môn nào, ta chỉ dùng bồ đề tâm mà tu, đem công đức hồi hướng cầu sanh </w:t>
      </w:r>
      <w:r w:rsidR="00697E88" w:rsidRPr="00F66E7C">
        <w:rPr>
          <w:rFonts w:ascii="Times New Roman" w:hAnsi="Times New Roman"/>
          <w:sz w:val="26"/>
          <w:szCs w:val="32"/>
        </w:rPr>
        <w:t xml:space="preserve">về </w:t>
      </w:r>
      <w:r w:rsidR="007A09B8" w:rsidRPr="00F66E7C">
        <w:rPr>
          <w:rFonts w:ascii="Times New Roman" w:hAnsi="Times New Roman"/>
          <w:sz w:val="26"/>
          <w:szCs w:val="32"/>
        </w:rPr>
        <w:t>tịnh độ, như vậy là tất cả được sanh.</w:t>
      </w:r>
    </w:p>
    <w:p w:rsidR="007A09B8" w:rsidRPr="00F66E7C" w:rsidRDefault="004C3CF1"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Pháp môn thế giới Cực Lạc rộng lớn không có cái nhìn lệch lạc. Bất luận tu pháp môn nào, cho đến tu học các tông giáo khác. Chỉ cần lúc lâm chung đem công đức tu học hồi hướng cầu sanh tịnh độ, toàn bộ đều có thể đi. Thật quá tuyệt!</w:t>
      </w:r>
    </w:p>
    <w:p w:rsidR="004C3CF1" w:rsidRPr="00F66E7C" w:rsidRDefault="004C3CF1"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Trong cuộc sống sinh hoạt hằng ngày, chúng ta phải học. Học dùng đại từ đại bi xử sự đối nhân tiếp vật. Tâm địa này phải thường phản tỉnh, xem thanh tịnh hay không thanh tịnh? Sao gọi là không thanh tịnh? Trong đó có thất tình lục dục là không thanh tịnh. Nó bình đẳng không? Trong đó còn có cao thấp là không bình đẳng. Không thanh tịnh không bình đẳng</w:t>
      </w:r>
      <w:r w:rsidR="007D1483" w:rsidRPr="00F66E7C">
        <w:rPr>
          <w:rFonts w:ascii="Times New Roman" w:hAnsi="Times New Roman"/>
          <w:sz w:val="26"/>
          <w:szCs w:val="32"/>
        </w:rPr>
        <w:t>, là mang theo mê hoặc, là không giác.</w:t>
      </w:r>
    </w:p>
    <w:p w:rsidR="007D1483" w:rsidRPr="00F66E7C" w:rsidRDefault="007D1483"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Từ đây mà biết, sách của các bậc cổ đức dạy không thể không học. Đặc biệt là kinh sách Phật. Vì sao? Chỉ có thường thường đọc kinh, thường thường nghe giảng, mọi người cùng nhau </w:t>
      </w:r>
      <w:r w:rsidR="0054507B" w:rsidRPr="00F66E7C">
        <w:rPr>
          <w:rFonts w:ascii="Times New Roman" w:hAnsi="Times New Roman"/>
          <w:sz w:val="26"/>
          <w:szCs w:val="32"/>
        </w:rPr>
        <w:t>chia sẻ</w:t>
      </w:r>
      <w:r w:rsidRPr="00F66E7C">
        <w:rPr>
          <w:rFonts w:ascii="Times New Roman" w:hAnsi="Times New Roman"/>
          <w:sz w:val="26"/>
          <w:szCs w:val="32"/>
        </w:rPr>
        <w:t>, hổ tương động viên. Hảy tìm tâm bồ đề của chúng ta</w:t>
      </w:r>
      <w:r w:rsidR="0054507B" w:rsidRPr="00F66E7C">
        <w:rPr>
          <w:rFonts w:ascii="Times New Roman" w:hAnsi="Times New Roman"/>
          <w:sz w:val="26"/>
          <w:szCs w:val="32"/>
        </w:rPr>
        <w:t xml:space="preserve"> ra</w:t>
      </w:r>
      <w:r w:rsidRPr="00F66E7C">
        <w:rPr>
          <w:rFonts w:ascii="Times New Roman" w:hAnsi="Times New Roman"/>
          <w:sz w:val="26"/>
          <w:szCs w:val="32"/>
        </w:rPr>
        <w:t xml:space="preserve">, bởi vì bồ đề tâm rất quan trọng. </w:t>
      </w:r>
      <w:r w:rsidRPr="00F66E7C">
        <w:rPr>
          <w:rFonts w:ascii="Times New Roman" w:hAnsi="Times New Roman"/>
          <w:i/>
          <w:sz w:val="26"/>
          <w:szCs w:val="32"/>
        </w:rPr>
        <w:t>“Phát bồ đề tâm, nhất hướng chuyên niệm”,</w:t>
      </w:r>
      <w:r w:rsidRPr="00F66E7C">
        <w:rPr>
          <w:rFonts w:ascii="Times New Roman" w:hAnsi="Times New Roman"/>
          <w:sz w:val="26"/>
          <w:szCs w:val="32"/>
        </w:rPr>
        <w:t xml:space="preserve"> đây là điều kiện tất yếu của tam bối vãng sanh. Hạ bối trung bối thượng bối, tất cả đều là nhất hướng chuyên niệm phát bồ đề tâm</w:t>
      </w:r>
      <w:r w:rsidR="00D62DEC" w:rsidRPr="00F66E7C">
        <w:rPr>
          <w:rFonts w:ascii="Times New Roman" w:hAnsi="Times New Roman"/>
          <w:sz w:val="26"/>
          <w:szCs w:val="32"/>
        </w:rPr>
        <w:t>. Nên không phát bồ đề tâm là không được. Chúng ta có lúc nhìn thấy, rất nhiều ông bà già niệm phật và thật đã vãng sanh. Lúc chế</w:t>
      </w:r>
      <w:r w:rsidR="00220609" w:rsidRPr="00F66E7C">
        <w:rPr>
          <w:rFonts w:ascii="Times New Roman" w:hAnsi="Times New Roman"/>
          <w:sz w:val="26"/>
          <w:szCs w:val="32"/>
        </w:rPr>
        <w:t>t đoa</w:t>
      </w:r>
      <w:r w:rsidR="00D62DEC" w:rsidRPr="00F66E7C">
        <w:rPr>
          <w:rFonts w:ascii="Times New Roman" w:hAnsi="Times New Roman"/>
          <w:sz w:val="26"/>
          <w:szCs w:val="32"/>
        </w:rPr>
        <w:t>n tướng hy hữu, biết trước giờ</w:t>
      </w:r>
      <w:r w:rsidR="000D7164" w:rsidRPr="00F66E7C">
        <w:rPr>
          <w:rFonts w:ascii="Times New Roman" w:hAnsi="Times New Roman"/>
          <w:sz w:val="26"/>
          <w:szCs w:val="32"/>
        </w:rPr>
        <w:t xml:space="preserve"> đi</w:t>
      </w:r>
      <w:r w:rsidR="00D62DEC" w:rsidRPr="00F66E7C">
        <w:rPr>
          <w:rFonts w:ascii="Times New Roman" w:hAnsi="Times New Roman"/>
          <w:sz w:val="26"/>
          <w:szCs w:val="32"/>
        </w:rPr>
        <w:t xml:space="preserve">. Đứng như vậy chết, ngồi như vậy chết. Họ không biết cái gì gọi là tâm bồ đề, có hỏi họ cũng không biết. Họ chỉ biết niệm A Di Đà Phật, còn không biết gì là tâm bồ đề. Tỷ mỷ quan sát khởi tâm động niệm, đối nhân tiếp vật của họ, họ thật sự bồ đề tâm. Họ đối nhân rất bình đẳng, rất từ bi. Chúng ta </w:t>
      </w:r>
      <w:r w:rsidR="00537D72" w:rsidRPr="00F66E7C">
        <w:rPr>
          <w:rFonts w:ascii="Times New Roman" w:hAnsi="Times New Roman"/>
          <w:sz w:val="26"/>
          <w:szCs w:val="32"/>
        </w:rPr>
        <w:t xml:space="preserve">quan sát </w:t>
      </w:r>
      <w:r w:rsidR="00C504B2" w:rsidRPr="00F66E7C">
        <w:rPr>
          <w:rFonts w:ascii="Times New Roman" w:hAnsi="Times New Roman"/>
          <w:sz w:val="26"/>
          <w:szCs w:val="32"/>
        </w:rPr>
        <w:t>kỹ càng</w:t>
      </w:r>
      <w:r w:rsidR="00537D72" w:rsidRPr="00F66E7C">
        <w:rPr>
          <w:rFonts w:ascii="Times New Roman" w:hAnsi="Times New Roman"/>
          <w:sz w:val="26"/>
          <w:szCs w:val="32"/>
        </w:rPr>
        <w:t xml:space="preserve"> sẽ phát hiện được. Còn chúng ta hỏi họ bồ đề tâm là gì họ không hiểu. Họ không biết cái gì là tâm bồ đề. Họ dùng chân tâm, tâm thành khẩn để đối nhân. Cho nên họ có thể vãng sanh.</w:t>
      </w:r>
    </w:p>
    <w:p w:rsidR="00713F21" w:rsidRPr="00F66E7C" w:rsidRDefault="00537D72"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Chúng ta cẩn thận quan sát người vãng sanh, họ có ngạo mạn không? Họ có tự cho mình hơn người không? Người có tâm này không thể vãng sanh. Niệm Phật có tốt hơn nữa cũng không vãng sanh được. Điều này chúng ta không thể không hiểu. Chúng ta phải đem những tập khí này buông bỏ tất cả, đây là nghiệp chướng. Phải thường phản tỉnh, cẩn thận quan sát</w:t>
      </w:r>
      <w:r w:rsidR="00472542" w:rsidRPr="00F66E7C">
        <w:rPr>
          <w:rFonts w:ascii="Times New Roman" w:hAnsi="Times New Roman"/>
          <w:sz w:val="26"/>
          <w:szCs w:val="32"/>
        </w:rPr>
        <w:t xml:space="preserve">. Tôi tiếp vật đối nhân có gì sai sót chăng? Có sai sót, nhưng tự mình phát hiện sẽ không còn nữa. Mọi người cũng không nói cho ta biết. Vì sao? Vì nói ra mà chúng ta không tiếp nhận, sẽ kết oán thù với chúng ta. Như vậy thì </w:t>
      </w:r>
      <w:r w:rsidR="00905051" w:rsidRPr="00F66E7C">
        <w:rPr>
          <w:rFonts w:ascii="Times New Roman" w:hAnsi="Times New Roman"/>
          <w:sz w:val="26"/>
          <w:szCs w:val="32"/>
        </w:rPr>
        <w:t>hà</w:t>
      </w:r>
      <w:r w:rsidR="00472542" w:rsidRPr="00F66E7C">
        <w:rPr>
          <w:rFonts w:ascii="Times New Roman" w:hAnsi="Times New Roman"/>
          <w:sz w:val="26"/>
          <w:szCs w:val="32"/>
        </w:rPr>
        <w:t xml:space="preserve"> tất nói với chúng ta.</w:t>
      </w:r>
      <w:r w:rsidR="001D680F" w:rsidRPr="00F66E7C">
        <w:rPr>
          <w:rFonts w:ascii="Times New Roman" w:hAnsi="Times New Roman"/>
          <w:sz w:val="26"/>
          <w:szCs w:val="32"/>
        </w:rPr>
        <w:t xml:space="preserve"> </w:t>
      </w:r>
      <w:r w:rsidR="00472542" w:rsidRPr="00F66E7C">
        <w:rPr>
          <w:rFonts w:ascii="Times New Roman" w:hAnsi="Times New Roman"/>
          <w:sz w:val="26"/>
          <w:szCs w:val="32"/>
        </w:rPr>
        <w:t>Thầy giáo đối với học sinh cũng không nói.</w:t>
      </w:r>
    </w:p>
    <w:p w:rsidR="00713F21" w:rsidRPr="00F66E7C" w:rsidRDefault="00472542"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Tôi ở Đài Trung, theo thầy Lý mười năm</w:t>
      </w:r>
      <w:r w:rsidR="00A772AA" w:rsidRPr="00F66E7C">
        <w:rPr>
          <w:rFonts w:ascii="Times New Roman" w:hAnsi="Times New Roman"/>
          <w:sz w:val="26"/>
          <w:szCs w:val="32"/>
        </w:rPr>
        <w:t xml:space="preserve">, tôi nhìn thấy thầy đối với học trò. Có học sinh thầy đối với họ rất dữ, có đánh có mắng. Có một vài học sinh, thầy đối với họ rất khách khí, phạm sai làm gì, thầy nhác cũng không nhắc nữa, chúng tôi cảm thấy rất lạ. Thời gian lâu thì thấy hoài nghi! Hoài nghi này bị thầy biết được. Khi không có ai, thầy tìm tôi và nói với tôi. Bạn nhìn thấy có phải là rất hoài nghi không? Dạ có. Thầy nói với tôi, người như thế nào nên nói, người như thế nào không nên nói? </w:t>
      </w:r>
      <w:r w:rsidR="000B6A2F" w:rsidRPr="00F66E7C">
        <w:rPr>
          <w:rFonts w:ascii="Times New Roman" w:hAnsi="Times New Roman"/>
          <w:sz w:val="26"/>
          <w:szCs w:val="32"/>
        </w:rPr>
        <w:t>Có thể tiếp thu mới nên nói, nói đến mức độ nào? Phải biết họ có thể tiếp thu đến mức độ nào. Đây gọi là quán căn cơ, đây là học vấn, đây là công phu. Họ phải chịu học, phải nghe lời, đối với thầy phải thật cung kính, như vậy mới thật dạy.</w:t>
      </w:r>
    </w:p>
    <w:p w:rsidR="00713BA9" w:rsidRPr="00F66E7C" w:rsidRDefault="0007536B"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w:t>
      </w:r>
      <w:r w:rsidR="000B6A2F" w:rsidRPr="00F66E7C">
        <w:rPr>
          <w:rFonts w:ascii="Times New Roman" w:hAnsi="Times New Roman"/>
          <w:sz w:val="26"/>
          <w:szCs w:val="32"/>
        </w:rPr>
        <w:t>Còn tâm cầu học chưa đến mức độ này, nếu nói với họ thì trước mặt phục tùng sau lưng chống đối</w:t>
      </w:r>
      <w:r w:rsidRPr="00F66E7C">
        <w:rPr>
          <w:rFonts w:ascii="Times New Roman" w:hAnsi="Times New Roman"/>
          <w:sz w:val="26"/>
          <w:szCs w:val="32"/>
        </w:rPr>
        <w:t>. Thầy cảnh giác được, nên đối với họ phải có chừng mực. Phạm một vài sai lầm thầy sẽ không nói. Vì sao? Vì không kết oán thù với người khác. Nếu họ sanh oán hận, thì oán hận đó tương lai họ oan oan tương báo, mấy cũng không xong, hà tất phải kết oán với họ? Cứ để họ sanh tâm hoan hỷ, từ từ s</w:t>
      </w:r>
      <w:r w:rsidR="000D7164" w:rsidRPr="00F66E7C">
        <w:rPr>
          <w:rFonts w:ascii="Times New Roman" w:hAnsi="Times New Roman"/>
          <w:sz w:val="26"/>
          <w:szCs w:val="32"/>
        </w:rPr>
        <w:t>ẽ</w:t>
      </w:r>
      <w:r w:rsidRPr="00F66E7C">
        <w:rPr>
          <w:rFonts w:ascii="Times New Roman" w:hAnsi="Times New Roman"/>
          <w:sz w:val="26"/>
          <w:szCs w:val="32"/>
        </w:rPr>
        <w:t xml:space="preserve"> học tập theo. Lâu ngày, có thể họ sẽ giác ngộ. Nên hoá độ chúng sanh phải khế lý khế cơ. Cơ là căn cơ, nhất định phải biết. Phật độ người hữu duyên. Nếu đó là học sinh tốt, đối với thầy cung kính thì có đánh cũng đánh không đi. Sao lại đi?</w:t>
      </w:r>
      <w:r w:rsidR="00713BA9" w:rsidRPr="00F66E7C">
        <w:rPr>
          <w:rFonts w:ascii="Times New Roman" w:hAnsi="Times New Roman"/>
          <w:sz w:val="26"/>
          <w:szCs w:val="32"/>
        </w:rPr>
        <w:t xml:space="preserve"> Vị thầy đó phải hết sức dạy họ. Nói vài câu đã không vui, thầy sẽ không để ý đến họ, cũng không nói gì thêm với họ. Nên chúng ta nhìn thấy thầy giáo đối với những học sinh này ứng xử không giống nhau. Như vậy mới hiểu cần phải học tập.</w:t>
      </w:r>
    </w:p>
    <w:p w:rsidR="00713BA9" w:rsidRPr="00F66E7C" w:rsidRDefault="00713BA9"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Hiện nay, trong thời </w:t>
      </w:r>
      <w:r w:rsidR="000D7164" w:rsidRPr="00F66E7C">
        <w:rPr>
          <w:rFonts w:ascii="Times New Roman" w:hAnsi="Times New Roman"/>
          <w:sz w:val="26"/>
          <w:szCs w:val="32"/>
        </w:rPr>
        <w:t>đại</w:t>
      </w:r>
      <w:r w:rsidRPr="00F66E7C">
        <w:rPr>
          <w:rFonts w:ascii="Times New Roman" w:hAnsi="Times New Roman"/>
          <w:sz w:val="26"/>
          <w:szCs w:val="32"/>
        </w:rPr>
        <w:t xml:space="preserve"> này, đi đâu để tìm một học sinh, ngày ngày gây phiền phức mà vẫn </w:t>
      </w:r>
      <w:r w:rsidR="00522EBE" w:rsidRPr="00F66E7C">
        <w:rPr>
          <w:rFonts w:ascii="Times New Roman" w:hAnsi="Times New Roman"/>
          <w:sz w:val="26"/>
          <w:szCs w:val="32"/>
        </w:rPr>
        <w:t>vui vẻ</w:t>
      </w:r>
      <w:r w:rsidRPr="00F66E7C">
        <w:rPr>
          <w:rFonts w:ascii="Times New Roman" w:hAnsi="Times New Roman"/>
          <w:sz w:val="26"/>
          <w:szCs w:val="32"/>
        </w:rPr>
        <w:t xml:space="preserve"> theo mình, tìm không thấy! Đi đến đâu để tìm.</w:t>
      </w:r>
    </w:p>
    <w:p w:rsidR="00713BA9" w:rsidRPr="00F66E7C" w:rsidRDefault="00713BA9"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Tôi còn nhớ một công án trong Thiền Lâm Bảo Huấn, tôi quên tên rồi. khoảng ba bốn mươi năm trước đọc qua</w:t>
      </w:r>
      <w:r w:rsidR="00705976" w:rsidRPr="00F66E7C">
        <w:rPr>
          <w:rFonts w:ascii="Times New Roman" w:hAnsi="Times New Roman"/>
          <w:sz w:val="26"/>
          <w:szCs w:val="32"/>
        </w:rPr>
        <w:t>, Tôi cũng đã từng giảng qua, chỉ giảng qua một lần. Có một người xuất gia, thân cận một vị hoà thượ</w:t>
      </w:r>
      <w:r w:rsidR="000D7164" w:rsidRPr="00F66E7C">
        <w:rPr>
          <w:rFonts w:ascii="Times New Roman" w:hAnsi="Times New Roman"/>
          <w:sz w:val="26"/>
          <w:szCs w:val="32"/>
        </w:rPr>
        <w:t>ng</w:t>
      </w:r>
      <w:r w:rsidR="00705976" w:rsidRPr="00F66E7C">
        <w:rPr>
          <w:rFonts w:ascii="Times New Roman" w:hAnsi="Times New Roman"/>
          <w:sz w:val="26"/>
          <w:szCs w:val="32"/>
        </w:rPr>
        <w:t>. Lão hoà thượng nhìn thấy người bạn trẻ này thì không vui. Nhưng người này ngày nào cũng đến nghe giảng kinh, nghe rất chăm chỉ. Lão hoà thượng vô duyên vô cớ, anh ta cũng không phạm gì sai, nhưng cứ trách mắng quát tháo anh ta. Nhưng anh ta vẫn cung kính, vẫn không đi. Lão hoà thượng kêu người đuổi anh ta đi, kêu anh ta sau này đừng đến</w:t>
      </w:r>
      <w:r w:rsidR="006513C0" w:rsidRPr="00F66E7C">
        <w:rPr>
          <w:rFonts w:ascii="Times New Roman" w:hAnsi="Times New Roman"/>
          <w:sz w:val="26"/>
          <w:szCs w:val="32"/>
        </w:rPr>
        <w:t>. Bị đuổi rồi</w:t>
      </w:r>
      <w:r w:rsidR="004B6E28" w:rsidRPr="00F66E7C">
        <w:rPr>
          <w:rFonts w:ascii="Times New Roman" w:hAnsi="Times New Roman"/>
          <w:sz w:val="26"/>
          <w:szCs w:val="32"/>
        </w:rPr>
        <w:t xml:space="preserve">, đuổi đi, nhưng trên thực tế không đi. </w:t>
      </w:r>
      <w:r w:rsidR="00DF4463" w:rsidRPr="00F66E7C">
        <w:rPr>
          <w:rFonts w:ascii="Times New Roman" w:hAnsi="Times New Roman"/>
          <w:sz w:val="26"/>
          <w:szCs w:val="32"/>
        </w:rPr>
        <w:t>Mỗi</w:t>
      </w:r>
      <w:r w:rsidR="004B6E28" w:rsidRPr="00F66E7C">
        <w:rPr>
          <w:rFonts w:ascii="Times New Roman" w:hAnsi="Times New Roman"/>
          <w:sz w:val="26"/>
          <w:szCs w:val="32"/>
        </w:rPr>
        <w:t xml:space="preserve"> lần anh ta đều đứng ngoài cửa sổ để nghe kinh, không để Lão hoà thượng nhìn thấy, nhưng vẫn nghe. Vài năm sau, Lão hoà thượng lớn tuổi, phải truyền pháp. Anh ta vẫn trốn ở ngoài cửa. Lão hoà thượng kêu truyền pháp, truyền cho ai? Đi ra ngoài cửa, đem anh ta vào và truyền cho anh ta, lúc này mọi người mới vỡ lẽ.</w:t>
      </w:r>
    </w:p>
    <w:p w:rsidR="00713F21" w:rsidRPr="00F66E7C" w:rsidRDefault="004B6E28"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Đây là vì sao? Vì anh ta có những phiền não tập khí, cần phả</w:t>
      </w:r>
      <w:r w:rsidR="00AD2908" w:rsidRPr="00F66E7C">
        <w:rPr>
          <w:rFonts w:ascii="Times New Roman" w:hAnsi="Times New Roman"/>
          <w:sz w:val="26"/>
          <w:szCs w:val="32"/>
        </w:rPr>
        <w:t>i dùng phương pháp</w:t>
      </w:r>
      <w:r w:rsidRPr="00F66E7C">
        <w:rPr>
          <w:rFonts w:ascii="Times New Roman" w:hAnsi="Times New Roman"/>
          <w:sz w:val="26"/>
          <w:szCs w:val="32"/>
        </w:rPr>
        <w:t xml:space="preserve"> hành hạ</w:t>
      </w:r>
      <w:r w:rsidR="00AD2908" w:rsidRPr="00F66E7C">
        <w:rPr>
          <w:rFonts w:ascii="Times New Roman" w:hAnsi="Times New Roman"/>
          <w:sz w:val="26"/>
          <w:szCs w:val="32"/>
        </w:rPr>
        <w:t>, để anh ta tiêu nghiệp chướng. Nên cổ</w:t>
      </w:r>
      <w:r w:rsidR="00CD2B8F" w:rsidRPr="00F66E7C">
        <w:rPr>
          <w:rFonts w:ascii="Times New Roman" w:hAnsi="Times New Roman"/>
          <w:sz w:val="26"/>
          <w:szCs w:val="32"/>
        </w:rPr>
        <w:t xml:space="preserve"> nhân đặc</w:t>
      </w:r>
      <w:r w:rsidR="00AD2908" w:rsidRPr="00F66E7C">
        <w:rPr>
          <w:rFonts w:ascii="Times New Roman" w:hAnsi="Times New Roman"/>
          <w:sz w:val="26"/>
          <w:szCs w:val="32"/>
        </w:rPr>
        <w:t xml:space="preserve"> biệt tuyển chọn người truyền pháp vô cùng cẩn thận, vô cùng nghiêm khắc. Vì pháp này truyền qua nhiều thế hệ, từ đời này sang đời khác. Bây giờ không còn nữa.</w:t>
      </w:r>
    </w:p>
    <w:p w:rsidR="00AD2908" w:rsidRPr="00F66E7C" w:rsidRDefault="00AD2908"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Bây giờ dùng phương pháp này của cổ nhân, người trẻ tuổi chịu không nổi, không thể tiếp nhận. Cho nên pháp đã bị đoạn, pháp đã bị diệt</w:t>
      </w:r>
      <w:r w:rsidR="00920B99" w:rsidRPr="00F66E7C">
        <w:rPr>
          <w:rFonts w:ascii="Times New Roman" w:hAnsi="Times New Roman"/>
          <w:sz w:val="26"/>
          <w:szCs w:val="32"/>
        </w:rPr>
        <w:t>. Hiện nay yêu cầu điều gì? là tự động tự phát. Bây giờ người thật sự phát đại tâm rất ít, quả là hiếm thấy. Đây là sao? Đối với nhận thức về pháp này, họ không quen, không biết pháp này là tốt. Chúng ta ở trong xã hội này, tâm mình có thể không thay đổi sao? Xem nặng danh lợi</w:t>
      </w:r>
      <w:r w:rsidR="008101A6" w:rsidRPr="00F66E7C">
        <w:rPr>
          <w:rFonts w:ascii="Times New Roman" w:hAnsi="Times New Roman"/>
          <w:sz w:val="26"/>
          <w:szCs w:val="32"/>
        </w:rPr>
        <w:t>, thì nhân tâm lập tức thay đổi.</w:t>
      </w:r>
    </w:p>
    <w:p w:rsidR="00963BBA" w:rsidRPr="00F66E7C" w:rsidRDefault="008101A6"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Chúng ta họ</w:t>
      </w:r>
      <w:r w:rsidR="004F3843" w:rsidRPr="00F66E7C">
        <w:rPr>
          <w:rFonts w:ascii="Times New Roman" w:hAnsi="Times New Roman"/>
          <w:sz w:val="26"/>
          <w:szCs w:val="32"/>
        </w:rPr>
        <w:t>c</w:t>
      </w:r>
      <w:r w:rsidRPr="00F66E7C">
        <w:rPr>
          <w:rFonts w:ascii="Times New Roman" w:hAnsi="Times New Roman"/>
          <w:sz w:val="26"/>
          <w:szCs w:val="32"/>
        </w:rPr>
        <w:t xml:space="preserve"> Phật, học đến cuối cùng rồi sao? Khó khăn thất vọng</w:t>
      </w:r>
      <w:r w:rsidR="00933519" w:rsidRPr="00F66E7C">
        <w:rPr>
          <w:rFonts w:ascii="Times New Roman" w:hAnsi="Times New Roman"/>
          <w:sz w:val="26"/>
          <w:szCs w:val="32"/>
        </w:rPr>
        <w:t xml:space="preserve">, học đến không ai để ý đến chúng ta. Cuộc sống của chính mình đều không thể bảo chứng. Lúc này phải làm sao? Ta còn học không? Cần phải kiên trì. Người này khẳng định vãng sanh thế giới Cực Lạc để làm Phật. Nếu trong hoàn cảnh này, ta thối chuyển, thì sẽ lưu chuyển trong lục đạo luân hồi. Lúc này có thể kiên trì, đây không phải là chuyện đơn giản. Chúng ta nếu không ở trong pháp này, thưởng thức pháp vị chân thật này. Thực sự lý giải, thật có tâm từ bi. Sau khi học xong, giúp đỡ tất cả chúng sanh đau khổ, </w:t>
      </w:r>
      <w:r w:rsidR="00823217" w:rsidRPr="00F66E7C">
        <w:rPr>
          <w:rFonts w:ascii="Times New Roman" w:hAnsi="Times New Roman"/>
          <w:sz w:val="26"/>
          <w:szCs w:val="32"/>
        </w:rPr>
        <w:t>nối</w:t>
      </w:r>
      <w:r w:rsidR="00933519" w:rsidRPr="00F66E7C">
        <w:rPr>
          <w:rFonts w:ascii="Times New Roman" w:hAnsi="Times New Roman"/>
          <w:sz w:val="26"/>
          <w:szCs w:val="32"/>
        </w:rPr>
        <w:t xml:space="preserve"> </w:t>
      </w:r>
      <w:r w:rsidR="00CD2B8F" w:rsidRPr="00F66E7C">
        <w:rPr>
          <w:rFonts w:ascii="Times New Roman" w:hAnsi="Times New Roman"/>
          <w:sz w:val="26"/>
          <w:szCs w:val="32"/>
        </w:rPr>
        <w:t>Phật</w:t>
      </w:r>
      <w:r w:rsidR="00933519" w:rsidRPr="00F66E7C">
        <w:rPr>
          <w:rFonts w:ascii="Times New Roman" w:hAnsi="Times New Roman"/>
          <w:sz w:val="26"/>
          <w:szCs w:val="32"/>
        </w:rPr>
        <w:t xml:space="preserve"> huệ mạng</w:t>
      </w:r>
      <w:r w:rsidR="00963BBA" w:rsidRPr="00F66E7C">
        <w:rPr>
          <w:rFonts w:ascii="Times New Roman" w:hAnsi="Times New Roman"/>
          <w:sz w:val="26"/>
          <w:szCs w:val="32"/>
        </w:rPr>
        <w:t xml:space="preserve">. Họ sẽ duy trì không được, tâm họ sẽ thay đổi, nhưng không phải là việc </w:t>
      </w:r>
      <w:r w:rsidR="000F1422" w:rsidRPr="00F66E7C">
        <w:rPr>
          <w:rFonts w:ascii="Times New Roman" w:hAnsi="Times New Roman"/>
          <w:sz w:val="26"/>
          <w:szCs w:val="32"/>
        </w:rPr>
        <w:t xml:space="preserve">dễ </w:t>
      </w:r>
      <w:r w:rsidR="00963BBA" w:rsidRPr="00F66E7C">
        <w:rPr>
          <w:rFonts w:ascii="Times New Roman" w:hAnsi="Times New Roman"/>
          <w:sz w:val="26"/>
          <w:szCs w:val="32"/>
        </w:rPr>
        <w:t>dàng.</w:t>
      </w:r>
    </w:p>
    <w:p w:rsidR="0092461C" w:rsidRPr="00F66E7C" w:rsidRDefault="00963BBA"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Không thể chịu tận cùng khổ nạn, chịu hết hành hạ, và chịu tận cùng sỉ nhục, giống như nhẫn nhục tiên nhân vậy</w:t>
      </w:r>
      <w:r w:rsidR="0092461C" w:rsidRPr="00F66E7C">
        <w:rPr>
          <w:rFonts w:ascii="Times New Roman" w:hAnsi="Times New Roman"/>
          <w:sz w:val="26"/>
          <w:szCs w:val="32"/>
        </w:rPr>
        <w:t>, gặp Ca Lợi Vương cắt thân thể, tín tâm bất thối, ông ta đã thành Phật. Ca Lợi Vương giết ông ta, và ông ta thành Phật. Câu chuyện này ở trong kinh Đại Bát Niết Bàn nói rất tường tận. Thật sự biết được điều này là tốt. Trên thế giới này có tìm cũng tìm không thấy nữa. Nó thật sự giúp chúng ta thoát ly luân hồi lục đạo. Thật sự có thể giúp chúng ta tiêu trừ nghiệp chướng vô thỉ kiếp. Nên kinh điển được gọi là Pháp bả</w:t>
      </w:r>
      <w:r w:rsidR="00823217" w:rsidRPr="00F66E7C">
        <w:rPr>
          <w:rFonts w:ascii="Times New Roman" w:hAnsi="Times New Roman"/>
          <w:sz w:val="26"/>
          <w:szCs w:val="32"/>
        </w:rPr>
        <w:t>o. Chúng tôi</w:t>
      </w:r>
      <w:r w:rsidR="0092461C" w:rsidRPr="00F66E7C">
        <w:rPr>
          <w:rFonts w:ascii="Times New Roman" w:hAnsi="Times New Roman"/>
          <w:sz w:val="26"/>
          <w:szCs w:val="32"/>
        </w:rPr>
        <w:t xml:space="preserve"> có thể nói, chỉ có bảo này mới là thật, còn những bảo của thế gian đều là giả, không phải thật. Chúng ta phải có nhận thức này</w:t>
      </w:r>
      <w:r w:rsidR="009706A3" w:rsidRPr="00F66E7C">
        <w:rPr>
          <w:rFonts w:ascii="Times New Roman" w:hAnsi="Times New Roman"/>
          <w:sz w:val="26"/>
          <w:szCs w:val="32"/>
        </w:rPr>
        <w:t>. Tôi không có sai lầm chút nào, như vậy là thật sự giải quyết vấn đề.</w:t>
      </w:r>
    </w:p>
    <w:p w:rsidR="009706A3" w:rsidRPr="00F66E7C" w:rsidRDefault="009706A3"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Hình như là tháng trước, có bạn đồng tu, tôi không nhớ là ai, tặng tôi một cuốn sách. Chính là cuốn sách này</w:t>
      </w:r>
      <w:r w:rsidR="004A6DD0" w:rsidRPr="00F66E7C">
        <w:rPr>
          <w:rFonts w:ascii="Times New Roman" w:hAnsi="Times New Roman"/>
          <w:sz w:val="26"/>
          <w:szCs w:val="32"/>
        </w:rPr>
        <w:t>, cuốn sách Khả</w:t>
      </w:r>
      <w:r w:rsidR="003544C5" w:rsidRPr="00F66E7C">
        <w:rPr>
          <w:rFonts w:ascii="Times New Roman" w:hAnsi="Times New Roman"/>
          <w:sz w:val="26"/>
          <w:szCs w:val="32"/>
        </w:rPr>
        <w:t>i Tán Quân Đoàn. Tôi xem rồi, và học hỏi được rất nhiều. Việc này là thật không phải giả. Quân đoàn này là hai ngàn một trăm năm trước</w:t>
      </w:r>
      <w:r w:rsidR="00C41662" w:rsidRPr="00F66E7C">
        <w:rPr>
          <w:rFonts w:ascii="Times New Roman" w:hAnsi="Times New Roman"/>
          <w:sz w:val="26"/>
          <w:szCs w:val="32"/>
        </w:rPr>
        <w:t xml:space="preserve">, La Mã Khải Tán đại đế phái ra. Để làm gì? muốn chinh phục Trung Quốc. Từ La Mã xuất phát đến Trung quốc, đi bộ đi suốt ba năm, đến hành lang Hà Tây, bây giờ là Cam túc. Đi </w:t>
      </w:r>
      <w:r w:rsidR="00872172" w:rsidRPr="00F66E7C">
        <w:rPr>
          <w:rFonts w:ascii="Times New Roman" w:hAnsi="Times New Roman"/>
          <w:sz w:val="26"/>
          <w:szCs w:val="32"/>
        </w:rPr>
        <w:t>đường dài như vậy, lúc đó chỉ</w:t>
      </w:r>
      <w:r w:rsidR="00C41662" w:rsidRPr="00F66E7C">
        <w:rPr>
          <w:rFonts w:ascii="Times New Roman" w:hAnsi="Times New Roman"/>
          <w:sz w:val="26"/>
          <w:szCs w:val="32"/>
        </w:rPr>
        <w:t xml:space="preserve"> có đi bộ, không có công cụ giao thông, không có xe. Ba phần hai là cởi binh cởi ngựa, còn ba phần một là bộ binh. Khi đến Trung Quốc</w:t>
      </w:r>
      <w:r w:rsidR="00032119" w:rsidRPr="00F66E7C">
        <w:rPr>
          <w:rFonts w:ascii="Times New Roman" w:hAnsi="Times New Roman"/>
          <w:sz w:val="26"/>
          <w:szCs w:val="32"/>
        </w:rPr>
        <w:t xml:space="preserve">, người chết trên đường </w:t>
      </w:r>
      <w:r w:rsidR="00823217" w:rsidRPr="00F66E7C">
        <w:rPr>
          <w:rFonts w:ascii="Times New Roman" w:hAnsi="Times New Roman"/>
          <w:sz w:val="26"/>
          <w:szCs w:val="32"/>
        </w:rPr>
        <w:t xml:space="preserve">hết </w:t>
      </w:r>
      <w:r w:rsidR="00032119" w:rsidRPr="00F66E7C">
        <w:rPr>
          <w:rFonts w:ascii="Times New Roman" w:hAnsi="Times New Roman"/>
          <w:sz w:val="26"/>
          <w:szCs w:val="32"/>
        </w:rPr>
        <w:t>khoảng  ba phần một. Khi đến Tân Cương, ở đó cũng đánh mấy trận, chết rất nhiều người. Khi đến hành lang của Hà Tây quân đội hơn mười vạn người, còn lại khoảng hơn một vạn người. Qua mấy lần chiến tranh đến cuối cùng thì toàn quân hoàn toàn bị tiêu diệt. Chỉ còn lại hơn hai trăm người, toàn bộ tự sát_ hai ngàn một trăm năm trước.</w:t>
      </w:r>
    </w:p>
    <w:p w:rsidR="00032119" w:rsidRPr="00F66E7C" w:rsidRDefault="00032119"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Hồn quỷ trong quân đoàn này, bây giờ là cô hồn dã quỷ</w:t>
      </w:r>
      <w:r w:rsidR="00473FB2" w:rsidRPr="00F66E7C">
        <w:rPr>
          <w:rFonts w:ascii="Times New Roman" w:hAnsi="Times New Roman"/>
          <w:sz w:val="26"/>
          <w:szCs w:val="32"/>
        </w:rPr>
        <w:t>, rất sôi nổi. Điều này nói cho chúng ta biết một sự thật như thế nào? Thân có sanh diệt, nhưng linh hồ</w:t>
      </w:r>
      <w:r w:rsidR="004F3843" w:rsidRPr="00F66E7C">
        <w:rPr>
          <w:rFonts w:ascii="Times New Roman" w:hAnsi="Times New Roman"/>
          <w:sz w:val="26"/>
          <w:szCs w:val="32"/>
        </w:rPr>
        <w:t>n không diệ</w:t>
      </w:r>
      <w:r w:rsidR="00473FB2" w:rsidRPr="00F66E7C">
        <w:rPr>
          <w:rFonts w:ascii="Times New Roman" w:hAnsi="Times New Roman"/>
          <w:sz w:val="26"/>
          <w:szCs w:val="32"/>
        </w:rPr>
        <w:t xml:space="preserve">t. Vậy chúng ta biết linh hồn không chết_thân có sanh tử, linh hồn bất tử. Chúng ta phải làm sao mới có thể tính toán thay cho cái bất tử đó. Thân sanh tử chưa quan trọng. Còn sau khi chúng ta chết đi về đâu? Đây mới là vấn đề lớn. Sau khi chết, đương nhiên thù thắng nhất là đến thế giới Cực Lạc thân cận Phật A Di Đà. Hôm nay chúng ta </w:t>
      </w:r>
      <w:r w:rsidR="001931A3" w:rsidRPr="00F66E7C">
        <w:rPr>
          <w:rFonts w:ascii="Times New Roman" w:hAnsi="Times New Roman"/>
          <w:sz w:val="26"/>
          <w:szCs w:val="32"/>
        </w:rPr>
        <w:t>đi</w:t>
      </w:r>
      <w:r w:rsidR="00B341E7" w:rsidRPr="00F66E7C">
        <w:rPr>
          <w:rFonts w:ascii="Times New Roman" w:hAnsi="Times New Roman"/>
          <w:sz w:val="26"/>
          <w:szCs w:val="32"/>
        </w:rPr>
        <w:t xml:space="preserve"> con đường này</w:t>
      </w:r>
      <w:r w:rsidR="001931A3" w:rsidRPr="00F66E7C">
        <w:rPr>
          <w:rFonts w:ascii="Times New Roman" w:hAnsi="Times New Roman"/>
          <w:sz w:val="26"/>
          <w:szCs w:val="32"/>
        </w:rPr>
        <w:t>, đây là con đường vô cùng quang minh.</w:t>
      </w:r>
    </w:p>
    <w:p w:rsidR="00995F9C" w:rsidRPr="00F66E7C" w:rsidRDefault="001931A3"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Đến thế giới cực để làm gì? Giống như Huệ Năng Đại Sư gặp Ngũ tổ vậy. Tôi đến làm Phật</w:t>
      </w:r>
      <w:r w:rsidR="00995F9C" w:rsidRPr="00F66E7C">
        <w:rPr>
          <w:rFonts w:ascii="Times New Roman" w:hAnsi="Times New Roman"/>
          <w:sz w:val="26"/>
          <w:szCs w:val="32"/>
        </w:rPr>
        <w:t>. Chúng ta đến thế giới Cực Lạc là để nhìn thấy Phật A Di Đà. Còn bạn đến làm gì? Tôi đến làm Phật. Phật A Di Đà nhất định rất hoan hỷ. Nên phải nhớ, niệm Phật vãng sanh thế giới Cực Lạc để là gì? Đi làm Phật. Không phải làm Phật người ta không nhận bạn. Nhưng ta vừa nói tôi đến để làm Phật, đây gọi là bồ đề tâm đã phát đầy đủ rồi, thật đã phát bồ đề tâm. Chúng ta đến thế giới Cực Lạc đi làm Phật.</w:t>
      </w:r>
    </w:p>
    <w:p w:rsidR="000D67F0" w:rsidRPr="00F66E7C" w:rsidRDefault="00995F9C"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Trước đây thầy Lý dạy chúng tôi, nói với chúng tôi những người trẻ tuổi thông minh này cần phải có mắt trước sau. Nhìn thấy quá khứ, nhìn thấy vị lai. Quá khứ ở trong lục đạo luân hồi tạo vô số tội nghiệp. Bây giờ chúng ta nhìn thấy thế giới Cực lạc, vậy tương lai chúng ta phải chọn con đường này. Trong cuộc đời này</w:t>
      </w:r>
      <w:r w:rsidR="00794958" w:rsidRPr="00F66E7C">
        <w:rPr>
          <w:rFonts w:ascii="Times New Roman" w:hAnsi="Times New Roman"/>
          <w:sz w:val="26"/>
          <w:szCs w:val="32"/>
        </w:rPr>
        <w:t>, cái gì cũng đều có thể buông bỏ</w:t>
      </w:r>
      <w:r w:rsidR="005939C9" w:rsidRPr="00F66E7C">
        <w:rPr>
          <w:rFonts w:ascii="Times New Roman" w:hAnsi="Times New Roman"/>
          <w:sz w:val="26"/>
          <w:szCs w:val="32"/>
        </w:rPr>
        <w:t>. Tôi nhất định đi trên con đường này đến cùng, đi đến thành công, như vậy là chúng ta hoàn toàn đúng. Cần phải học vô lượng pháp môn, đến thế giới cực lạc tiếp tục học.</w:t>
      </w:r>
    </w:p>
    <w:p w:rsidR="00995F9C" w:rsidRPr="00F66E7C" w:rsidRDefault="000D67F0"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w:t>
      </w:r>
      <w:r w:rsidR="005939C9" w:rsidRPr="00F66E7C">
        <w:rPr>
          <w:rFonts w:ascii="Times New Roman" w:hAnsi="Times New Roman"/>
          <w:sz w:val="26"/>
          <w:szCs w:val="32"/>
        </w:rPr>
        <w:t xml:space="preserve"> Hôm nay tất cả tinh lực thời gian</w:t>
      </w:r>
      <w:r w:rsidRPr="00F66E7C">
        <w:rPr>
          <w:rFonts w:ascii="Times New Roman" w:hAnsi="Times New Roman"/>
          <w:sz w:val="26"/>
          <w:szCs w:val="32"/>
        </w:rPr>
        <w:t>, tất cả đều đặt ở nơi việc cầu sanh tịnh độ, quyết định thành công. Đại kinh đại luận đều muốn học, pháp môn vô lượng thệ nguyện học. Nên trước đây tôi thường giảng về tứ hoằng thệ nguyện. Chúng ta bây giờ đang tu hai điều trước. Chúng sanh vô biên thệ nguyện độ, cái này cần phát</w:t>
      </w:r>
      <w:r w:rsidR="008C5B2B" w:rsidRPr="00F66E7C">
        <w:rPr>
          <w:rFonts w:ascii="Times New Roman" w:hAnsi="Times New Roman"/>
          <w:sz w:val="26"/>
          <w:szCs w:val="32"/>
        </w:rPr>
        <w:t>. Phiền náo vô tận thệ nguyện đoạn, chúng ta cần phải làm điều này. Pháp môn vô lượng thệ nguyện học. Phật đạo vô thượng thệ nguyện thành. Hai nguyện này lưu đến thế giới cực lạc. Vãng sanh thế giới tây phương Cực Lạc, và hoàn thành hai nguyện này, chắc chắn!</w:t>
      </w:r>
    </w:p>
    <w:p w:rsidR="008C5B2B" w:rsidRPr="00F66E7C" w:rsidRDefault="008C5B2B"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Bây giờ chúng ta lợi dụng khoa học kỷ thuật cao, chúng ta dùng mạng internet, dùng truyền hình vệ tinh. Tôi thấy tương lai cách nhìn của tôi không vượt qua được năm năm. Mạng lưới của mạng tiến bộ quá nhanh, so với vệ tinh thì càng phương tiện hơn. Giá thành vệ tinh cao</w:t>
      </w:r>
      <w:r w:rsidR="00837D83" w:rsidRPr="00F66E7C">
        <w:rPr>
          <w:rFonts w:ascii="Times New Roman" w:hAnsi="Times New Roman"/>
          <w:sz w:val="26"/>
          <w:szCs w:val="32"/>
        </w:rPr>
        <w:t xml:space="preserve">, mạng internet rẻ hơn, giá thành ngày càng thấp. Bất luận ở </w:t>
      </w:r>
      <w:r w:rsidR="00FF770F" w:rsidRPr="00F66E7C">
        <w:rPr>
          <w:rFonts w:ascii="Times New Roman" w:hAnsi="Times New Roman"/>
          <w:sz w:val="26"/>
          <w:szCs w:val="32"/>
        </w:rPr>
        <w:t xml:space="preserve">chỗ </w:t>
      </w:r>
      <w:r w:rsidR="00837D83" w:rsidRPr="00F66E7C">
        <w:rPr>
          <w:rFonts w:ascii="Times New Roman" w:hAnsi="Times New Roman"/>
          <w:sz w:val="26"/>
          <w:szCs w:val="32"/>
        </w:rPr>
        <w:t>nào trên thế giới, chúng ta dùng công cụ này, đều giống như cùng nhau học tập vậy. Đây là một chuyện tốt.</w:t>
      </w:r>
    </w:p>
    <w:p w:rsidR="00837D83" w:rsidRPr="00F66E7C" w:rsidRDefault="00837D83"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Người giảng kinh ngày càng ít, nhưng công cụ đã này bù đắp. Nhưng vẫn hy vọng người thật sự phát tâm, siêng năng giảng dạy, để tục Phật huệ mạng, chánh pháp cửu trú. Điều này nhờ vào ai?</w:t>
      </w:r>
      <w:r w:rsidR="0070510D" w:rsidRPr="00F66E7C">
        <w:rPr>
          <w:rFonts w:ascii="Times New Roman" w:hAnsi="Times New Roman"/>
          <w:sz w:val="26"/>
          <w:szCs w:val="32"/>
        </w:rPr>
        <w:t xml:space="preserve"> Ta kỳ vọng dựa vào bất cứ ai cũng dựa không được. Dựa vào chính mình. Chúng ta được không? Chỉ cần chúng ta phát tâm là được. Vì sao? Chư Phật Như Lai gia trì chúng ta. Ta không phát tâm, các ngài muốn gia trì cũng không gia được. Thật phát tâm mới thật gia trì.</w:t>
      </w:r>
    </w:p>
    <w:p w:rsidR="00D52E5E" w:rsidRPr="00F66E7C" w:rsidRDefault="0070510D"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Thực tế nói, chúng ta có năng lực gì? Bất luận là ở đức hạnh hay học thuật, so với người xưa thì kém quá xa! Đây là thật không phải giả</w:t>
      </w:r>
      <w:r w:rsidR="00D52E5E" w:rsidRPr="00F66E7C">
        <w:rPr>
          <w:rFonts w:ascii="Times New Roman" w:hAnsi="Times New Roman"/>
          <w:sz w:val="26"/>
          <w:szCs w:val="32"/>
        </w:rPr>
        <w:t>. Nhiều năm như vậy ở trên bục giảng, cùng học tập với mọi người. Hoàn toàn đều là tam bảo gia trì. Tôi nói thật với mọi người. Tam bảo vì sao gia trì tôi? Vì không ai làm, tôi phát tâm làm. Nếu chúng ta phát tâm làm, quý ngài sẽ gia trì chúng ta, họ phát tâm làm, Phật sẽ gia trì họ. Phật rất công bằng</w:t>
      </w:r>
      <w:r w:rsidR="00401267" w:rsidRPr="00F66E7C">
        <w:rPr>
          <w:rFonts w:ascii="Times New Roman" w:hAnsi="Times New Roman"/>
          <w:sz w:val="26"/>
          <w:szCs w:val="32"/>
        </w:rPr>
        <w:t>,</w:t>
      </w:r>
      <w:r w:rsidR="00D52E5E" w:rsidRPr="00F66E7C">
        <w:rPr>
          <w:rFonts w:ascii="Times New Roman" w:hAnsi="Times New Roman"/>
          <w:sz w:val="26"/>
          <w:szCs w:val="32"/>
        </w:rPr>
        <w:t xml:space="preserve"> ai thật sự phát tâm thì được các ngài thật sự gia trì. Trong đây có một điều là Phật Bồ tát gia trì chúng ta, </w:t>
      </w:r>
      <w:r w:rsidR="007D6A51" w:rsidRPr="00F66E7C">
        <w:rPr>
          <w:rFonts w:ascii="Times New Roman" w:hAnsi="Times New Roman"/>
          <w:sz w:val="26"/>
          <w:szCs w:val="32"/>
        </w:rPr>
        <w:t xml:space="preserve">nhưng </w:t>
      </w:r>
      <w:r w:rsidR="00D52E5E" w:rsidRPr="00F66E7C">
        <w:rPr>
          <w:rFonts w:ascii="Times New Roman" w:hAnsi="Times New Roman"/>
          <w:sz w:val="26"/>
          <w:szCs w:val="32"/>
        </w:rPr>
        <w:t>chướng ngại lớn nhất của</w:t>
      </w:r>
      <w:r w:rsidR="007D6A51" w:rsidRPr="00F66E7C">
        <w:rPr>
          <w:rFonts w:ascii="Times New Roman" w:hAnsi="Times New Roman"/>
          <w:sz w:val="26"/>
          <w:szCs w:val="32"/>
        </w:rPr>
        <w:t xml:space="preserve"> ta</w:t>
      </w:r>
      <w:r w:rsidR="00D52E5E" w:rsidRPr="00F66E7C">
        <w:rPr>
          <w:rFonts w:ascii="Times New Roman" w:hAnsi="Times New Roman"/>
          <w:sz w:val="26"/>
          <w:szCs w:val="32"/>
        </w:rPr>
        <w:t xml:space="preserve"> là danh văn lợi dưỡng.</w:t>
      </w:r>
    </w:p>
    <w:p w:rsidR="0070510D" w:rsidRPr="00F66E7C" w:rsidRDefault="00D52E5E"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Có danh văn lợi dưỡng lẫn lộn vào trong đó</w:t>
      </w:r>
      <w:r w:rsidR="007D6A51" w:rsidRPr="00F66E7C">
        <w:rPr>
          <w:rFonts w:ascii="Times New Roman" w:hAnsi="Times New Roman"/>
          <w:sz w:val="26"/>
          <w:szCs w:val="32"/>
        </w:rPr>
        <w:t xml:space="preserve">, thì sức mạnh phật gia trì không còn nữa. Chỉ cần chúng ta viễn ly danh văn lợi dưỡng, thì sức mạnh gia trì vô cùng </w:t>
      </w:r>
      <w:r w:rsidR="00A06806" w:rsidRPr="00F66E7C">
        <w:rPr>
          <w:rFonts w:ascii="Times New Roman" w:hAnsi="Times New Roman"/>
          <w:sz w:val="26"/>
          <w:szCs w:val="32"/>
        </w:rPr>
        <w:t>rõ ràng</w:t>
      </w:r>
      <w:r w:rsidR="007D6A51" w:rsidRPr="00F66E7C">
        <w:rPr>
          <w:rFonts w:ascii="Times New Roman" w:hAnsi="Times New Roman"/>
          <w:sz w:val="26"/>
          <w:szCs w:val="32"/>
        </w:rPr>
        <w:t>, vô cùng mạnh mẽ. Cho nên phát tâm là được.</w:t>
      </w:r>
    </w:p>
    <w:p w:rsidR="007D6A51" w:rsidRPr="00F66E7C" w:rsidRDefault="007D6A51"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Bây giờ trong kinh hai chữ đại thừa là ví dụ “</w:t>
      </w:r>
      <w:r w:rsidRPr="00F66E7C">
        <w:rPr>
          <w:rFonts w:ascii="Times New Roman" w:hAnsi="Times New Roman"/>
          <w:i/>
          <w:sz w:val="26"/>
          <w:szCs w:val="32"/>
        </w:rPr>
        <w:t xml:space="preserve">thị tâm thị Phật, thị tâm tác Phật”. </w:t>
      </w:r>
      <w:r w:rsidRPr="00F66E7C">
        <w:rPr>
          <w:rFonts w:ascii="Times New Roman" w:hAnsi="Times New Roman"/>
          <w:sz w:val="26"/>
          <w:szCs w:val="32"/>
        </w:rPr>
        <w:t xml:space="preserve">Đây là đệ nhất nghĩa của Tịnh độ tông. </w:t>
      </w:r>
      <w:r w:rsidRPr="00F66E7C">
        <w:rPr>
          <w:rFonts w:ascii="Times New Roman" w:hAnsi="Times New Roman"/>
          <w:i/>
          <w:sz w:val="26"/>
          <w:szCs w:val="32"/>
        </w:rPr>
        <w:t>“Năng niệm chi tâm, bổn lai thị Phật, thị năng thừa giả đại. Khởi tâm niện Phật, niệm niệm tác Phật,</w:t>
      </w:r>
      <w:r w:rsidR="00BA1782" w:rsidRPr="00F66E7C">
        <w:rPr>
          <w:rFonts w:ascii="Times New Roman" w:hAnsi="Times New Roman"/>
          <w:i/>
          <w:sz w:val="26"/>
          <w:szCs w:val="32"/>
        </w:rPr>
        <w:t xml:space="preserve"> </w:t>
      </w:r>
      <w:r w:rsidRPr="00F66E7C">
        <w:rPr>
          <w:rFonts w:ascii="Times New Roman" w:hAnsi="Times New Roman"/>
          <w:i/>
          <w:sz w:val="26"/>
          <w:szCs w:val="32"/>
        </w:rPr>
        <w:t>cố sở thừa giả đại”.</w:t>
      </w:r>
      <w:r w:rsidRPr="00F66E7C">
        <w:rPr>
          <w:rFonts w:ascii="Times New Roman" w:hAnsi="Times New Roman"/>
          <w:sz w:val="26"/>
          <w:szCs w:val="32"/>
        </w:rPr>
        <w:t xml:space="preserve"> Hai câu này là tinh tuý của Tịnh độ tông, chúng ta phải đặc biệt lưu ý. Tín tâm của Tịnh độ tông</w:t>
      </w:r>
      <w:r w:rsidR="00CB7693" w:rsidRPr="00F66E7C">
        <w:rPr>
          <w:rFonts w:ascii="Times New Roman" w:hAnsi="Times New Roman"/>
          <w:sz w:val="26"/>
          <w:szCs w:val="32"/>
        </w:rPr>
        <w:t xml:space="preserve"> là từ </w:t>
      </w:r>
      <w:r w:rsidR="00FF770F" w:rsidRPr="00F66E7C">
        <w:rPr>
          <w:rFonts w:ascii="Times New Roman" w:hAnsi="Times New Roman"/>
          <w:sz w:val="26"/>
          <w:szCs w:val="32"/>
        </w:rPr>
        <w:t xml:space="preserve">chỗ </w:t>
      </w:r>
      <w:r w:rsidR="00CB7693" w:rsidRPr="00F66E7C">
        <w:rPr>
          <w:rFonts w:ascii="Times New Roman" w:hAnsi="Times New Roman"/>
          <w:sz w:val="26"/>
          <w:szCs w:val="32"/>
        </w:rPr>
        <w:t>này kiến lập.</w:t>
      </w:r>
    </w:p>
    <w:p w:rsidR="00713F21" w:rsidRPr="00F66E7C" w:rsidRDefault="00CB7693"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Trung Phong Thiền Sư, trong khai thị nơi Tam thời hệ niệm, có hai câu nói rất hay, </w:t>
      </w:r>
      <w:r w:rsidRPr="00F66E7C">
        <w:rPr>
          <w:rFonts w:ascii="Times New Roman" w:hAnsi="Times New Roman"/>
          <w:i/>
          <w:sz w:val="26"/>
          <w:szCs w:val="32"/>
        </w:rPr>
        <w:t>“ngã tâm tức thị A Di Đà Phật, A Di Đà Phật tức thị ngã tâm”_</w:t>
      </w:r>
      <w:r w:rsidRPr="00F66E7C">
        <w:rPr>
          <w:rFonts w:ascii="Times New Roman" w:hAnsi="Times New Roman"/>
          <w:sz w:val="26"/>
          <w:szCs w:val="32"/>
        </w:rPr>
        <w:t xml:space="preserve">tâm tôi tức là A Di Đà Phật, A Di Đà Phật tức là tâm tôi_với lời này ý nghĩa hoàn toàn tương đồng, khi nghe càng thân thiết hơn. Ở đây tức là tịnh độ, Tịnh độ tức là ở đây. Vì sao? Tâm tịnh tức </w:t>
      </w:r>
      <w:r w:rsidR="0001481D" w:rsidRPr="00F66E7C">
        <w:rPr>
          <w:rFonts w:ascii="Times New Roman" w:hAnsi="Times New Roman"/>
          <w:sz w:val="26"/>
          <w:szCs w:val="32"/>
        </w:rPr>
        <w:t>cõi</w:t>
      </w:r>
      <w:r w:rsidRPr="00F66E7C">
        <w:rPr>
          <w:rFonts w:ascii="Times New Roman" w:hAnsi="Times New Roman"/>
          <w:sz w:val="26"/>
          <w:szCs w:val="32"/>
        </w:rPr>
        <w:t xml:space="preserve"> tịnh độ của Phật. Tâm mình tôi thanh tịnh, tâm người khác không thanh tịnh. Đây vẫn là Tịnh độ chăng? Là tịnh độ.</w:t>
      </w:r>
    </w:p>
    <w:p w:rsidR="00CB7693" w:rsidRPr="00F66E7C" w:rsidRDefault="00CB7693"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Tâm ta thanh tịnh, thì ở nơi đây cũng cảm thấy là tịnh độ</w:t>
      </w:r>
      <w:r w:rsidR="00DD4FAE" w:rsidRPr="00F66E7C">
        <w:rPr>
          <w:rFonts w:ascii="Times New Roman" w:hAnsi="Times New Roman"/>
          <w:sz w:val="26"/>
          <w:szCs w:val="32"/>
        </w:rPr>
        <w:t xml:space="preserve">. Vì sao? Cảnh tuỳ tâm hiện. Tâm ta thanh tịnh không thể chuyển cảnh giới, như vậy nói </w:t>
      </w:r>
      <w:r w:rsidR="00C278CF" w:rsidRPr="00F66E7C">
        <w:rPr>
          <w:rFonts w:ascii="Times New Roman" w:hAnsi="Times New Roman"/>
          <w:sz w:val="26"/>
          <w:szCs w:val="32"/>
        </w:rPr>
        <w:t xml:space="preserve">rõ </w:t>
      </w:r>
      <w:r w:rsidR="00DD4FAE" w:rsidRPr="00F66E7C">
        <w:rPr>
          <w:rFonts w:ascii="Times New Roman" w:hAnsi="Times New Roman"/>
          <w:sz w:val="26"/>
          <w:szCs w:val="32"/>
        </w:rPr>
        <w:t xml:space="preserve">tâm của ta chưa thật sự thanh tịnh. Thật thanh tịnh thì thật chuyển được cảnh giới. Phật Thích Ca lúc còn tại thế, Chúng ta thấy ngài ở cũng như chúng ta, hoàn cảnh giống nhau. Nhưng trên thực tế thì sao? Trên thực tế ngài ở Tịnh độ, mà chúng ta nhìn không thấy. Phàm phu chúng ta nhìn thấy Đức Phật Thích Ca, buổi tối ở dưới </w:t>
      </w:r>
      <w:r w:rsidR="006162C6" w:rsidRPr="00F66E7C">
        <w:rPr>
          <w:rFonts w:ascii="Times New Roman" w:hAnsi="Times New Roman"/>
          <w:sz w:val="26"/>
          <w:szCs w:val="32"/>
        </w:rPr>
        <w:t>gốc</w:t>
      </w:r>
      <w:r w:rsidR="00DD4FAE" w:rsidRPr="00F66E7C">
        <w:rPr>
          <w:rFonts w:ascii="Times New Roman" w:hAnsi="Times New Roman"/>
          <w:sz w:val="26"/>
          <w:szCs w:val="32"/>
        </w:rPr>
        <w:t xml:space="preserve"> cây </w:t>
      </w:r>
      <w:r w:rsidR="00F32CF0" w:rsidRPr="00F66E7C">
        <w:rPr>
          <w:rFonts w:ascii="Times New Roman" w:hAnsi="Times New Roman"/>
          <w:sz w:val="26"/>
          <w:szCs w:val="32"/>
        </w:rPr>
        <w:t>nghỉ ngơi</w:t>
      </w:r>
      <w:r w:rsidR="00DD4FAE" w:rsidRPr="00F66E7C">
        <w:rPr>
          <w:rFonts w:ascii="Times New Roman" w:hAnsi="Times New Roman"/>
          <w:sz w:val="26"/>
          <w:szCs w:val="32"/>
        </w:rPr>
        <w:t xml:space="preserve"> thiền toạ. Dưới </w:t>
      </w:r>
      <w:r w:rsidR="006162C6" w:rsidRPr="00F66E7C">
        <w:rPr>
          <w:rFonts w:ascii="Times New Roman" w:hAnsi="Times New Roman"/>
          <w:sz w:val="26"/>
          <w:szCs w:val="32"/>
        </w:rPr>
        <w:t>gốc</w:t>
      </w:r>
      <w:r w:rsidR="00DD4FAE" w:rsidRPr="00F66E7C">
        <w:rPr>
          <w:rFonts w:ascii="Times New Roman" w:hAnsi="Times New Roman"/>
          <w:sz w:val="26"/>
          <w:szCs w:val="32"/>
        </w:rPr>
        <w:t xml:space="preserve"> cây </w:t>
      </w:r>
      <w:r w:rsidR="006162C6" w:rsidRPr="00F66E7C">
        <w:rPr>
          <w:rFonts w:ascii="Times New Roman" w:hAnsi="Times New Roman"/>
          <w:sz w:val="26"/>
          <w:szCs w:val="32"/>
        </w:rPr>
        <w:t>trải</w:t>
      </w:r>
      <w:r w:rsidR="00DD4FAE" w:rsidRPr="00F66E7C">
        <w:rPr>
          <w:rFonts w:ascii="Times New Roman" w:hAnsi="Times New Roman"/>
          <w:sz w:val="26"/>
          <w:szCs w:val="32"/>
        </w:rPr>
        <w:t xml:space="preserve"> một ít cỏ</w:t>
      </w:r>
      <w:r w:rsidR="00823217" w:rsidRPr="00F66E7C">
        <w:rPr>
          <w:rFonts w:ascii="Times New Roman" w:hAnsi="Times New Roman"/>
          <w:sz w:val="26"/>
          <w:szCs w:val="32"/>
        </w:rPr>
        <w:t>. Dùng cỏ</w:t>
      </w:r>
      <w:r w:rsidR="00DD4FAE" w:rsidRPr="00F66E7C">
        <w:rPr>
          <w:rFonts w:ascii="Times New Roman" w:hAnsi="Times New Roman"/>
          <w:sz w:val="26"/>
          <w:szCs w:val="32"/>
        </w:rPr>
        <w:t xml:space="preserve"> làm thành </w:t>
      </w:r>
      <w:r w:rsidR="00FF770F" w:rsidRPr="00F66E7C">
        <w:rPr>
          <w:rFonts w:ascii="Times New Roman" w:hAnsi="Times New Roman"/>
          <w:sz w:val="26"/>
          <w:szCs w:val="32"/>
        </w:rPr>
        <w:t xml:space="preserve">chỗ </w:t>
      </w:r>
      <w:r w:rsidR="00DD4FAE" w:rsidRPr="00F66E7C">
        <w:rPr>
          <w:rFonts w:ascii="Times New Roman" w:hAnsi="Times New Roman"/>
          <w:sz w:val="26"/>
          <w:szCs w:val="32"/>
        </w:rPr>
        <w:t>ngồi, ngài ở nơi đó ngồi thiền. Bồ tát nhìn thấy không phải</w:t>
      </w:r>
      <w:r w:rsidR="00EB5778" w:rsidRPr="00F66E7C">
        <w:rPr>
          <w:rFonts w:ascii="Times New Roman" w:hAnsi="Times New Roman"/>
          <w:sz w:val="26"/>
          <w:szCs w:val="32"/>
        </w:rPr>
        <w:t xml:space="preserve"> vậy</w:t>
      </w:r>
      <w:r w:rsidR="00DD4FAE" w:rsidRPr="00F66E7C">
        <w:rPr>
          <w:rFonts w:ascii="Times New Roman" w:hAnsi="Times New Roman"/>
          <w:sz w:val="26"/>
          <w:szCs w:val="32"/>
        </w:rPr>
        <w:t>, Bồ tát nhìn thấy</w:t>
      </w:r>
      <w:r w:rsidR="00EB5778" w:rsidRPr="00F66E7C">
        <w:rPr>
          <w:rFonts w:ascii="Times New Roman" w:hAnsi="Times New Roman"/>
          <w:sz w:val="26"/>
          <w:szCs w:val="32"/>
        </w:rPr>
        <w:t xml:space="preserve"> Đức Thế Tôn nhìn trên bảo toạ Kim Cang, chứ không phải ngồi ở dưới đất.</w:t>
      </w:r>
    </w:p>
    <w:p w:rsidR="00EB5778" w:rsidRPr="00F66E7C" w:rsidRDefault="00EB5778"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Cuối cùng ai nhìn thấy mới là thật? Đều là thật, đều không phải là giả. Bảo toạ đó của Đức Thế Tôn, là trong tâm của ta hiện ra. Tâm ta thanh tịnh, thì nhìn thấy bảo toạ. Còn tâm không thanh tịnh thì nhìn thấy toà bằng cỏ</w:t>
      </w:r>
      <w:r w:rsidR="00E141CB" w:rsidRPr="00F66E7C">
        <w:rPr>
          <w:rFonts w:ascii="Times New Roman" w:hAnsi="Times New Roman"/>
          <w:sz w:val="26"/>
          <w:szCs w:val="32"/>
        </w:rPr>
        <w:t xml:space="preserve">. Nói </w:t>
      </w:r>
      <w:r w:rsidR="00C278CF" w:rsidRPr="00F66E7C">
        <w:rPr>
          <w:rFonts w:ascii="Times New Roman" w:hAnsi="Times New Roman"/>
          <w:sz w:val="26"/>
          <w:szCs w:val="32"/>
        </w:rPr>
        <w:t xml:space="preserve">rõ </w:t>
      </w:r>
      <w:r w:rsidR="00E141CB" w:rsidRPr="00F66E7C">
        <w:rPr>
          <w:rFonts w:ascii="Times New Roman" w:hAnsi="Times New Roman"/>
          <w:sz w:val="26"/>
          <w:szCs w:val="32"/>
        </w:rPr>
        <w:t>thật là cảnh từ tâm hiện, một chút cũng không giả, nên chúng ta tin tưởng. Thân thể không tốt, không sao. Bây giờ giới khoa học nói với chúng ta so với Phật pháp hoàn toàn thống nhất</w:t>
      </w:r>
      <w:r w:rsidR="007B4E5A" w:rsidRPr="00F66E7C">
        <w:rPr>
          <w:rFonts w:ascii="Times New Roman" w:hAnsi="Times New Roman"/>
          <w:sz w:val="26"/>
          <w:szCs w:val="32"/>
        </w:rPr>
        <w:t>, chỉ cần điều chỉnh tâm, bệnh của bạn sẽ lành</w:t>
      </w:r>
      <w:r w:rsidR="0069518F" w:rsidRPr="00F66E7C">
        <w:rPr>
          <w:rFonts w:ascii="Times New Roman" w:hAnsi="Times New Roman"/>
          <w:sz w:val="26"/>
          <w:szCs w:val="32"/>
        </w:rPr>
        <w:t>.</w:t>
      </w:r>
    </w:p>
    <w:p w:rsidR="000431C0" w:rsidRPr="00F66E7C" w:rsidRDefault="0069518F"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Trung quốc có một vài thầy Trung y nổi tiếng, trong lúc họ chẩn đoán trị liệ</w:t>
      </w:r>
      <w:r w:rsidR="00823217" w:rsidRPr="00F66E7C">
        <w:rPr>
          <w:rFonts w:ascii="Times New Roman" w:hAnsi="Times New Roman"/>
          <w:sz w:val="26"/>
          <w:szCs w:val="32"/>
        </w:rPr>
        <w:t>u, nói</w:t>
      </w:r>
      <w:r w:rsidRPr="00F66E7C">
        <w:rPr>
          <w:rFonts w:ascii="Times New Roman" w:hAnsi="Times New Roman"/>
          <w:sz w:val="26"/>
          <w:szCs w:val="32"/>
        </w:rPr>
        <w:t xml:space="preserve"> với chúng ta, bệnh trị lành, nhưng </w:t>
      </w:r>
      <w:r w:rsidR="00823217" w:rsidRPr="00F66E7C">
        <w:rPr>
          <w:rFonts w:ascii="Times New Roman" w:hAnsi="Times New Roman"/>
          <w:sz w:val="26"/>
          <w:szCs w:val="32"/>
        </w:rPr>
        <w:t>70%</w:t>
      </w:r>
      <w:r w:rsidRPr="00F66E7C">
        <w:rPr>
          <w:rFonts w:ascii="Times New Roman" w:hAnsi="Times New Roman"/>
          <w:sz w:val="26"/>
          <w:szCs w:val="32"/>
        </w:rPr>
        <w:t xml:space="preserve"> là bệnh tâm. Y dược khởi tác dụng chỉ có thể chiếm </w:t>
      </w:r>
      <w:r w:rsidR="00823217" w:rsidRPr="00F66E7C">
        <w:rPr>
          <w:rFonts w:ascii="Times New Roman" w:hAnsi="Times New Roman"/>
          <w:sz w:val="26"/>
          <w:szCs w:val="32"/>
        </w:rPr>
        <w:t>30%</w:t>
      </w:r>
      <w:r w:rsidRPr="00F66E7C">
        <w:rPr>
          <w:rFonts w:ascii="Times New Roman" w:hAnsi="Times New Roman"/>
          <w:sz w:val="26"/>
          <w:szCs w:val="32"/>
        </w:rPr>
        <w:t>. Cho nên tâm thái lành mạnh, thì bệnh rấ</w:t>
      </w:r>
      <w:r w:rsidR="00AF628C" w:rsidRPr="00F66E7C">
        <w:rPr>
          <w:rFonts w:ascii="Times New Roman" w:hAnsi="Times New Roman"/>
          <w:sz w:val="26"/>
          <w:szCs w:val="32"/>
        </w:rPr>
        <w:t xml:space="preserve">t dễ </w:t>
      </w:r>
      <w:r w:rsidRPr="00F66E7C">
        <w:rPr>
          <w:rFonts w:ascii="Times New Roman" w:hAnsi="Times New Roman"/>
          <w:sz w:val="26"/>
          <w:szCs w:val="32"/>
        </w:rPr>
        <w:t>trị</w:t>
      </w:r>
      <w:r w:rsidR="0058605A" w:rsidRPr="00F66E7C">
        <w:rPr>
          <w:rFonts w:ascii="Times New Roman" w:hAnsi="Times New Roman"/>
          <w:sz w:val="26"/>
          <w:szCs w:val="32"/>
        </w:rPr>
        <w:t xml:space="preserve">. Tâm thái nếu không tốt, thì dù thần tiên cũng trị không lành. Không  phải tâm thái người khác có thể chuyển được bạn, là chính mình chuyển mình. Điều này rất quan trọng. Cho nên chúng ta tin tưởng, ta tâm thái tốt, trên thân không có bệnh gì. Tâm thái chúng ta tốt, thì </w:t>
      </w:r>
      <w:r w:rsidR="000431C0" w:rsidRPr="00F66E7C">
        <w:rPr>
          <w:rFonts w:ascii="Times New Roman" w:hAnsi="Times New Roman"/>
          <w:sz w:val="26"/>
          <w:szCs w:val="32"/>
        </w:rPr>
        <w:t xml:space="preserve">ngay </w:t>
      </w:r>
      <w:r w:rsidR="0058605A" w:rsidRPr="00F66E7C">
        <w:rPr>
          <w:rFonts w:ascii="Times New Roman" w:hAnsi="Times New Roman"/>
          <w:sz w:val="26"/>
          <w:szCs w:val="32"/>
        </w:rPr>
        <w:t xml:space="preserve">ở </w:t>
      </w:r>
      <w:r w:rsidR="00FF770F" w:rsidRPr="00F66E7C">
        <w:rPr>
          <w:rFonts w:ascii="Times New Roman" w:hAnsi="Times New Roman"/>
          <w:sz w:val="26"/>
          <w:szCs w:val="32"/>
        </w:rPr>
        <w:t xml:space="preserve">chỗ </w:t>
      </w:r>
      <w:r w:rsidR="0058605A" w:rsidRPr="00F66E7C">
        <w:rPr>
          <w:rFonts w:ascii="Times New Roman" w:hAnsi="Times New Roman"/>
          <w:sz w:val="26"/>
          <w:szCs w:val="32"/>
        </w:rPr>
        <w:t>này</w:t>
      </w:r>
      <w:r w:rsidR="000431C0" w:rsidRPr="00F66E7C">
        <w:rPr>
          <w:rFonts w:ascii="Times New Roman" w:hAnsi="Times New Roman"/>
          <w:sz w:val="26"/>
          <w:szCs w:val="32"/>
        </w:rPr>
        <w:t>, sơn hà đại địa ở đây sẽ không xảy ra thiên tai. Vì sao? Hoàn cảnh cũng tuỳ tâm chúng ta mà chuyển.</w:t>
      </w:r>
    </w:p>
    <w:p w:rsidR="00713F21" w:rsidRPr="00F66E7C" w:rsidRDefault="000431C0"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Hiệp hội của chúng ta, mấy ngày nay mời </w:t>
      </w:r>
      <w:r w:rsidR="00614C50" w:rsidRPr="00F66E7C">
        <w:rPr>
          <w:rFonts w:ascii="Times New Roman" w:hAnsi="Times New Roman"/>
          <w:sz w:val="26"/>
          <w:szCs w:val="32"/>
        </w:rPr>
        <w:t>tập</w:t>
      </w:r>
      <w:r w:rsidRPr="00F66E7C">
        <w:rPr>
          <w:rFonts w:ascii="Times New Roman" w:hAnsi="Times New Roman"/>
          <w:sz w:val="26"/>
          <w:szCs w:val="32"/>
        </w:rPr>
        <w:t xml:space="preserve"> họp mộ</w:t>
      </w:r>
      <w:r w:rsidR="00D66E48" w:rsidRPr="00F66E7C">
        <w:rPr>
          <w:rFonts w:ascii="Times New Roman" w:hAnsi="Times New Roman"/>
          <w:sz w:val="26"/>
          <w:szCs w:val="32"/>
        </w:rPr>
        <w:t xml:space="preserve">t số bạn đồng đạo chí hợp tâm đồng. Mọi người cùng nhau siêng năng tu </w:t>
      </w:r>
      <w:r w:rsidR="00F52BD5" w:rsidRPr="00F66E7C">
        <w:rPr>
          <w:rFonts w:ascii="Times New Roman" w:hAnsi="Times New Roman"/>
          <w:sz w:val="26"/>
          <w:szCs w:val="32"/>
        </w:rPr>
        <w:t xml:space="preserve">Lục hòa </w:t>
      </w:r>
      <w:r w:rsidR="00AF628C" w:rsidRPr="00F66E7C">
        <w:rPr>
          <w:rFonts w:ascii="Times New Roman" w:hAnsi="Times New Roman"/>
          <w:sz w:val="26"/>
          <w:szCs w:val="32"/>
        </w:rPr>
        <w:t>Kính</w:t>
      </w:r>
      <w:r w:rsidR="00D66E48" w:rsidRPr="00F66E7C">
        <w:rPr>
          <w:rFonts w:ascii="Times New Roman" w:hAnsi="Times New Roman"/>
          <w:sz w:val="26"/>
          <w:szCs w:val="32"/>
        </w:rPr>
        <w:t xml:space="preserve">. Mục đích là gì? Mục đích đối với chính mình mà nói là thân tâm mạnh khoẻ, gia đình hoà hợp, sự nghiệp thuận lợi, vạn sự như ý. Còn có một tác dụng càng lớn, là </w:t>
      </w:r>
      <w:r w:rsidR="00AF628C" w:rsidRPr="00F66E7C">
        <w:rPr>
          <w:rFonts w:ascii="Times New Roman" w:hAnsi="Times New Roman"/>
          <w:sz w:val="26"/>
          <w:szCs w:val="32"/>
        </w:rPr>
        <w:t>Hongkong,</w:t>
      </w:r>
      <w:r w:rsidR="00D66E48" w:rsidRPr="00F66E7C">
        <w:rPr>
          <w:rFonts w:ascii="Times New Roman" w:hAnsi="Times New Roman"/>
          <w:sz w:val="26"/>
          <w:szCs w:val="32"/>
        </w:rPr>
        <w:t xml:space="preserve"> Quảng </w:t>
      </w:r>
      <w:r w:rsidR="00AF628C" w:rsidRPr="00F66E7C">
        <w:rPr>
          <w:rFonts w:ascii="Times New Roman" w:hAnsi="Times New Roman"/>
          <w:sz w:val="26"/>
          <w:szCs w:val="32"/>
        </w:rPr>
        <w:t>Đông</w:t>
      </w:r>
      <w:r w:rsidR="00D66E48" w:rsidRPr="00F66E7C">
        <w:rPr>
          <w:rFonts w:ascii="Times New Roman" w:hAnsi="Times New Roman"/>
          <w:sz w:val="26"/>
          <w:szCs w:val="32"/>
        </w:rPr>
        <w:t>, giải đất của khu vực này không có thiên tai. Tâm thái này của chúng ta vừa chuyển, sẽ sản sanh sức mạnh lớn như vậy. Quý vị xem, tự độ và cũng đã độ người. Tự cứu cũng chính là cứu cả khu vực này. Đây là mê tín chăng?</w:t>
      </w:r>
    </w:p>
    <w:p w:rsidR="00D66E48" w:rsidRPr="00F66E7C" w:rsidRDefault="00D66E48"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Trước đây một số người nghe rồi cho là mê tín, bây giờ có khoa họ</w:t>
      </w:r>
      <w:r w:rsidR="00AF628C" w:rsidRPr="00F66E7C">
        <w:rPr>
          <w:rFonts w:ascii="Times New Roman" w:hAnsi="Times New Roman"/>
          <w:sz w:val="26"/>
          <w:szCs w:val="32"/>
        </w:rPr>
        <w:t>c chứ</w:t>
      </w:r>
      <w:r w:rsidRPr="00F66E7C">
        <w:rPr>
          <w:rFonts w:ascii="Times New Roman" w:hAnsi="Times New Roman"/>
          <w:sz w:val="26"/>
          <w:szCs w:val="32"/>
        </w:rPr>
        <w:t xml:space="preserve">ng minh. Hôm qua có một bạn </w:t>
      </w:r>
      <w:r w:rsidR="0099671E" w:rsidRPr="00F66E7C">
        <w:rPr>
          <w:rFonts w:ascii="Times New Roman" w:hAnsi="Times New Roman"/>
          <w:sz w:val="26"/>
          <w:szCs w:val="32"/>
        </w:rPr>
        <w:t>đồng</w:t>
      </w:r>
      <w:r w:rsidRPr="00F66E7C">
        <w:rPr>
          <w:rFonts w:ascii="Times New Roman" w:hAnsi="Times New Roman"/>
          <w:sz w:val="26"/>
          <w:szCs w:val="32"/>
        </w:rPr>
        <w:t xml:space="preserve"> học tải trên mạng một bài nói về sự việc này. Qúa hay!</w:t>
      </w:r>
      <w:r w:rsidR="00B2474F" w:rsidRPr="00F66E7C">
        <w:rPr>
          <w:rFonts w:ascii="Times New Roman" w:hAnsi="Times New Roman"/>
          <w:sz w:val="26"/>
          <w:szCs w:val="32"/>
        </w:rPr>
        <w:t xml:space="preserve"> Là do c</w:t>
      </w:r>
      <w:r w:rsidRPr="00F66E7C">
        <w:rPr>
          <w:rFonts w:ascii="Times New Roman" w:hAnsi="Times New Roman"/>
          <w:sz w:val="26"/>
          <w:szCs w:val="32"/>
        </w:rPr>
        <w:t>ác nhà lượng tử học nói</w:t>
      </w:r>
      <w:r w:rsidR="00B2474F" w:rsidRPr="00F66E7C">
        <w:rPr>
          <w:rFonts w:ascii="Times New Roman" w:hAnsi="Times New Roman"/>
          <w:sz w:val="26"/>
          <w:szCs w:val="32"/>
        </w:rPr>
        <w:t>. Chúng ta có thể tin tưởng, chúng ta có thể tiếp nhận. Nên ở dưới nói</w:t>
      </w:r>
      <w:r w:rsidR="00B2474F" w:rsidRPr="00F66E7C">
        <w:rPr>
          <w:rFonts w:ascii="Times New Roman" w:hAnsi="Times New Roman"/>
          <w:i/>
          <w:sz w:val="26"/>
          <w:szCs w:val="32"/>
        </w:rPr>
        <w:t>: “hựu năng tu giả, tức thị tâm thị Phật chi tâm. Sở tu giả, tức thị tâm tác Phật chi tâm. Năng tu sở tu, chỉ thị nhất tâm, tức tâm tức phật, tâm Phật bất nhị”</w:t>
      </w:r>
      <w:r w:rsidR="00B2474F" w:rsidRPr="00F66E7C">
        <w:rPr>
          <w:rFonts w:ascii="Times New Roman" w:hAnsi="Times New Roman"/>
          <w:sz w:val="26"/>
          <w:szCs w:val="32"/>
        </w:rPr>
        <w:t>. Đây đều là trong kinh giáo Đức Phật dạy chúng ta.</w:t>
      </w:r>
    </w:p>
    <w:p w:rsidR="00B2474F" w:rsidRPr="00F66E7C" w:rsidRDefault="00B2474F"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Chúng ta học nhiều năm như vậy, đối với kinh giáo có tín tâm. Vì sao? Phật pháp thù thắng công đức lợi ích, chúng ta đã đạt được, một chút cũng không thật. Thầy không gạt tôi, nói với tôi, học </w:t>
      </w:r>
      <w:r w:rsidR="00AF628C" w:rsidRPr="00F66E7C">
        <w:rPr>
          <w:rFonts w:ascii="Times New Roman" w:hAnsi="Times New Roman"/>
          <w:sz w:val="26"/>
          <w:szCs w:val="32"/>
        </w:rPr>
        <w:t>Phật</w:t>
      </w:r>
      <w:r w:rsidRPr="00F66E7C">
        <w:rPr>
          <w:rFonts w:ascii="Times New Roman" w:hAnsi="Times New Roman"/>
          <w:sz w:val="26"/>
          <w:szCs w:val="32"/>
        </w:rPr>
        <w:t xml:space="preserve"> là hưởng thọ cao nhất của đời người, và tôi đã đạt được. Càng lớn tuổi càng tự tại.</w:t>
      </w:r>
    </w:p>
    <w:p w:rsidR="00A34706" w:rsidRPr="00F66E7C" w:rsidRDefault="00B2474F"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Sang năm, tôi học Phậ</w:t>
      </w:r>
      <w:r w:rsidR="00B843CE" w:rsidRPr="00F66E7C">
        <w:rPr>
          <w:rFonts w:ascii="Times New Roman" w:hAnsi="Times New Roman"/>
          <w:sz w:val="26"/>
          <w:szCs w:val="32"/>
        </w:rPr>
        <w:t>t đã 60 năm. Sang năm là tròn 60 năm. Giảng kinh 53 năm. Tôi học Phật bảy năm là ra giảng kinh, giảng kinh dạy học. Cả đời chưa từng thay đổi phương hướng, chính là học Đức Thế Tôn. Đức Phật Thích Ca thị hiện cho chúng ta là thầy giáo tư thục. Vì ngài không có chính thức tổ chứ</w:t>
      </w:r>
      <w:r w:rsidR="00AF628C" w:rsidRPr="00F66E7C">
        <w:rPr>
          <w:rFonts w:ascii="Times New Roman" w:hAnsi="Times New Roman"/>
          <w:sz w:val="26"/>
          <w:szCs w:val="32"/>
        </w:rPr>
        <w:t>c trường</w:t>
      </w:r>
      <w:r w:rsidR="00B843CE" w:rsidRPr="00F66E7C">
        <w:rPr>
          <w:rFonts w:ascii="Times New Roman" w:hAnsi="Times New Roman"/>
          <w:sz w:val="26"/>
          <w:szCs w:val="32"/>
        </w:rPr>
        <w:t xml:space="preserve"> lớp_Thầy giáo tư thục. học sinh của ngài rất đông. Trong kinh điển chúng ta thường nhìn thấy, một nghìn hai trăm năm mươi</w:t>
      </w:r>
      <w:r w:rsidR="00A34706" w:rsidRPr="00F66E7C">
        <w:rPr>
          <w:rFonts w:ascii="Times New Roman" w:hAnsi="Times New Roman"/>
          <w:sz w:val="26"/>
          <w:szCs w:val="32"/>
        </w:rPr>
        <w:t xml:space="preserve"> lăm người đệ tử tuỳ tùng. Không phải tuỳ tùng thì cũng lâm thời đến, tôi nghĩ không dưới số người này. Nên ngài rất vui vẻ, nhiều người như vậy theo ngài học tập. Pháp duyên thù thắng, pháp hỷ sung mãn. Nên ngài càng dạy càng cao hứng. 49 năm chưa có một ngày </w:t>
      </w:r>
      <w:r w:rsidR="00F32CF0" w:rsidRPr="00F66E7C">
        <w:rPr>
          <w:rFonts w:ascii="Times New Roman" w:hAnsi="Times New Roman"/>
          <w:sz w:val="26"/>
          <w:szCs w:val="32"/>
        </w:rPr>
        <w:t>nghỉ ngơi</w:t>
      </w:r>
      <w:r w:rsidR="00A34706" w:rsidRPr="00F66E7C">
        <w:rPr>
          <w:rFonts w:ascii="Times New Roman" w:hAnsi="Times New Roman"/>
          <w:sz w:val="26"/>
          <w:szCs w:val="32"/>
        </w:rPr>
        <w:t>.</w:t>
      </w:r>
    </w:p>
    <w:p w:rsidR="00A34706" w:rsidRPr="00F66E7C" w:rsidRDefault="004F3843"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Sau k</w:t>
      </w:r>
      <w:r w:rsidR="00A34706" w:rsidRPr="00F66E7C">
        <w:rPr>
          <w:rFonts w:ascii="Times New Roman" w:hAnsi="Times New Roman"/>
          <w:sz w:val="26"/>
          <w:szCs w:val="32"/>
        </w:rPr>
        <w:t>hi Phật điệt độ, cho đến bây giờ ảnh hưởng rất lớn, ảnh hưởng đế</w:t>
      </w:r>
      <w:r w:rsidRPr="00F66E7C">
        <w:rPr>
          <w:rFonts w:ascii="Times New Roman" w:hAnsi="Times New Roman"/>
          <w:sz w:val="26"/>
          <w:szCs w:val="32"/>
        </w:rPr>
        <w:t>n toàn thế</w:t>
      </w:r>
      <w:r w:rsidR="00A34706" w:rsidRPr="00F66E7C">
        <w:rPr>
          <w:rFonts w:ascii="Times New Roman" w:hAnsi="Times New Roman"/>
          <w:sz w:val="26"/>
          <w:szCs w:val="32"/>
        </w:rPr>
        <w:t xml:space="preserve"> giới. Chánh pháp </w:t>
      </w:r>
      <w:r w:rsidR="00001569" w:rsidRPr="00F66E7C">
        <w:rPr>
          <w:rFonts w:ascii="Times New Roman" w:hAnsi="Times New Roman"/>
          <w:sz w:val="26"/>
          <w:szCs w:val="32"/>
        </w:rPr>
        <w:t>cửu</w:t>
      </w:r>
      <w:r w:rsidR="00AF628C" w:rsidRPr="00F66E7C">
        <w:rPr>
          <w:rFonts w:ascii="Times New Roman" w:hAnsi="Times New Roman"/>
          <w:sz w:val="26"/>
          <w:szCs w:val="32"/>
        </w:rPr>
        <w:t xml:space="preserve"> trụ</w:t>
      </w:r>
      <w:r w:rsidR="00A34706" w:rsidRPr="00F66E7C">
        <w:rPr>
          <w:rFonts w:ascii="Times New Roman" w:hAnsi="Times New Roman"/>
          <w:sz w:val="26"/>
          <w:szCs w:val="32"/>
        </w:rPr>
        <w:t xml:space="preserve">, </w:t>
      </w:r>
      <w:r w:rsidR="00AF628C" w:rsidRPr="00F66E7C">
        <w:rPr>
          <w:rFonts w:ascii="Times New Roman" w:hAnsi="Times New Roman"/>
          <w:sz w:val="26"/>
          <w:szCs w:val="32"/>
        </w:rPr>
        <w:t>nối</w:t>
      </w:r>
      <w:r w:rsidR="00A34706" w:rsidRPr="00F66E7C">
        <w:rPr>
          <w:rFonts w:ascii="Times New Roman" w:hAnsi="Times New Roman"/>
          <w:sz w:val="26"/>
          <w:szCs w:val="32"/>
        </w:rPr>
        <w:t xml:space="preserve"> Phật huệ mạng dựa vào thời đại của chúng ta. Thật sự phát tâm và phải thật sự làm.</w:t>
      </w:r>
    </w:p>
    <w:p w:rsidR="00F6105A" w:rsidRPr="00F66E7C" w:rsidRDefault="00A34706"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w:t>
      </w:r>
      <w:r w:rsidR="005141B4" w:rsidRPr="00F66E7C">
        <w:rPr>
          <w:rFonts w:ascii="Times New Roman" w:hAnsi="Times New Roman"/>
          <w:sz w:val="26"/>
          <w:szCs w:val="32"/>
        </w:rPr>
        <w:t xml:space="preserve">Ngày nay </w:t>
      </w:r>
      <w:r w:rsidRPr="00F66E7C">
        <w:rPr>
          <w:rFonts w:ascii="Times New Roman" w:hAnsi="Times New Roman"/>
          <w:sz w:val="26"/>
          <w:szCs w:val="32"/>
        </w:rPr>
        <w:t>Phật giáo</w:t>
      </w:r>
      <w:r w:rsidR="005141B4" w:rsidRPr="00F66E7C">
        <w:rPr>
          <w:rFonts w:ascii="Times New Roman" w:hAnsi="Times New Roman"/>
          <w:sz w:val="26"/>
          <w:szCs w:val="32"/>
        </w:rPr>
        <w:t xml:space="preserve"> trên</w:t>
      </w:r>
      <w:r w:rsidRPr="00F66E7C">
        <w:rPr>
          <w:rFonts w:ascii="Times New Roman" w:hAnsi="Times New Roman"/>
          <w:sz w:val="26"/>
          <w:szCs w:val="32"/>
        </w:rPr>
        <w:t xml:space="preserve"> thế giớ</w:t>
      </w:r>
      <w:r w:rsidR="005141B4" w:rsidRPr="00F66E7C">
        <w:rPr>
          <w:rFonts w:ascii="Times New Roman" w:hAnsi="Times New Roman"/>
          <w:sz w:val="26"/>
          <w:szCs w:val="32"/>
        </w:rPr>
        <w:t>i có sá</w:t>
      </w:r>
      <w:r w:rsidRPr="00F66E7C">
        <w:rPr>
          <w:rFonts w:ascii="Times New Roman" w:hAnsi="Times New Roman"/>
          <w:sz w:val="26"/>
          <w:szCs w:val="32"/>
        </w:rPr>
        <w:t xml:space="preserve">u loại hình thái. Chúng ta phải nhận thức </w:t>
      </w:r>
      <w:r w:rsidR="00A06806" w:rsidRPr="00F66E7C">
        <w:rPr>
          <w:rFonts w:ascii="Times New Roman" w:hAnsi="Times New Roman"/>
          <w:sz w:val="26"/>
          <w:szCs w:val="32"/>
        </w:rPr>
        <w:t>rõ ràng</w:t>
      </w:r>
      <w:r w:rsidRPr="00F66E7C">
        <w:rPr>
          <w:rFonts w:ascii="Times New Roman" w:hAnsi="Times New Roman"/>
          <w:sz w:val="26"/>
          <w:szCs w:val="32"/>
        </w:rPr>
        <w:t>, con đường chúng ta đi là giáo dục của Đức Thế Tôn. Chúng ta học Phật</w:t>
      </w:r>
      <w:r w:rsidR="00F6105A" w:rsidRPr="00F66E7C">
        <w:rPr>
          <w:rFonts w:ascii="Times New Roman" w:hAnsi="Times New Roman"/>
          <w:sz w:val="26"/>
          <w:szCs w:val="32"/>
        </w:rPr>
        <w:t>, là tiếp thu giáo dục của Ngài. Chúng ta học được cái tốt của giáo dục, và phát tâm đem giáo dục xưng tánh của Đức thế Tôn, cần phải phát dương quang đại, phổ độ chúng sanh. Như vậy chúng ta nhất định phải học Đức Thích Ca Thế Tôn. Tôi thành tựu rồi, phải giảng kinh, cần phải giáo hoá. Đi đến đâu để giảng? đến gia đình mọi ngườ</w:t>
      </w:r>
      <w:r w:rsidR="005141B4" w:rsidRPr="00F66E7C">
        <w:rPr>
          <w:rFonts w:ascii="Times New Roman" w:hAnsi="Times New Roman"/>
          <w:sz w:val="26"/>
          <w:szCs w:val="32"/>
        </w:rPr>
        <w:t>i</w:t>
      </w:r>
      <w:r w:rsidR="00F6105A" w:rsidRPr="00F66E7C">
        <w:rPr>
          <w:rFonts w:ascii="Times New Roman" w:hAnsi="Times New Roman"/>
          <w:sz w:val="26"/>
          <w:szCs w:val="32"/>
        </w:rPr>
        <w:t xml:space="preserve"> giảng. Gia đình của họ có một hai người, một hai người đó là thính chúng của tôi.</w:t>
      </w:r>
    </w:p>
    <w:p w:rsidR="00A34706" w:rsidRPr="00F66E7C" w:rsidRDefault="00F6105A"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w:t>
      </w:r>
      <w:r w:rsidR="00DF4463" w:rsidRPr="00F66E7C">
        <w:rPr>
          <w:rFonts w:ascii="Times New Roman" w:hAnsi="Times New Roman"/>
          <w:sz w:val="26"/>
          <w:szCs w:val="32"/>
        </w:rPr>
        <w:t>Mỗi</w:t>
      </w:r>
      <w:r w:rsidRPr="00F66E7C">
        <w:rPr>
          <w:rFonts w:ascii="Times New Roman" w:hAnsi="Times New Roman"/>
          <w:sz w:val="26"/>
          <w:szCs w:val="32"/>
        </w:rPr>
        <w:t xml:space="preserve"> tuần không cần quá nhiều, quá nhiều người ta sẽ phiền chúng ta, không thích, rồi đuổi ta đi. Một ngày, cố định một tuần một ngày</w:t>
      </w:r>
      <w:r w:rsidR="007D34FC" w:rsidRPr="00F66E7C">
        <w:rPr>
          <w:rFonts w:ascii="Times New Roman" w:hAnsi="Times New Roman"/>
          <w:sz w:val="26"/>
          <w:szCs w:val="32"/>
        </w:rPr>
        <w:t xml:space="preserve">, chúng ta đến vài nhà. Thứ hai đến nhà ông Trương, thứ ba đến nhà ông Lý. Chúng ta </w:t>
      </w:r>
      <w:r w:rsidR="00DF4463" w:rsidRPr="00F66E7C">
        <w:rPr>
          <w:rFonts w:ascii="Times New Roman" w:hAnsi="Times New Roman"/>
          <w:sz w:val="26"/>
          <w:szCs w:val="32"/>
        </w:rPr>
        <w:t>mỗi</w:t>
      </w:r>
      <w:r w:rsidR="007D34FC" w:rsidRPr="00F66E7C">
        <w:rPr>
          <w:rFonts w:ascii="Times New Roman" w:hAnsi="Times New Roman"/>
          <w:sz w:val="26"/>
          <w:szCs w:val="32"/>
        </w:rPr>
        <w:t xml:space="preserve"> ngày đều luyện giảng, từ từ sẽ giảng thành công. Những thính chúng này giúp đỡ chúng ta. Có thể giảng một bộ kinh giống nhau. Quý vị xem, một tuần bảy nhà. Một tuần có thể giảng bảy lần giống nhau, rất tốt! Có thể duy trì ba năm, căn cơ của chúng ta vững vàng. Sau khi giảng xong mời thính chúng </w:t>
      </w:r>
      <w:r w:rsidR="005141B4" w:rsidRPr="00F66E7C">
        <w:rPr>
          <w:rFonts w:ascii="Times New Roman" w:hAnsi="Times New Roman"/>
          <w:sz w:val="26"/>
          <w:szCs w:val="32"/>
        </w:rPr>
        <w:t>góp ý</w:t>
      </w:r>
      <w:r w:rsidR="007D34FC" w:rsidRPr="00F66E7C">
        <w:rPr>
          <w:rFonts w:ascii="Times New Roman" w:hAnsi="Times New Roman"/>
          <w:sz w:val="26"/>
          <w:szCs w:val="32"/>
        </w:rPr>
        <w:t>. Phải khiêm tốn tiếp nhận. Sau</w:t>
      </w:r>
      <w:r w:rsidR="005141B4" w:rsidRPr="00F66E7C">
        <w:rPr>
          <w:rFonts w:ascii="Times New Roman" w:hAnsi="Times New Roman"/>
          <w:sz w:val="26"/>
          <w:szCs w:val="32"/>
        </w:rPr>
        <w:t xml:space="preserve">    k</w:t>
      </w:r>
      <w:r w:rsidR="007D34FC" w:rsidRPr="00F66E7C">
        <w:rPr>
          <w:rFonts w:ascii="Times New Roman" w:hAnsi="Times New Roman"/>
          <w:sz w:val="26"/>
          <w:szCs w:val="32"/>
        </w:rPr>
        <w:t xml:space="preserve">hi giảng xong, tiếp tục nghiên cứu thảo luận, </w:t>
      </w:r>
      <w:r w:rsidR="00373685" w:rsidRPr="00F66E7C">
        <w:rPr>
          <w:rFonts w:ascii="Times New Roman" w:hAnsi="Times New Roman"/>
          <w:sz w:val="26"/>
          <w:szCs w:val="32"/>
        </w:rPr>
        <w:t>chia sẻ.</w:t>
      </w:r>
      <w:r w:rsidR="007D34FC" w:rsidRPr="00F66E7C">
        <w:rPr>
          <w:rFonts w:ascii="Times New Roman" w:hAnsi="Times New Roman"/>
          <w:sz w:val="26"/>
          <w:szCs w:val="32"/>
        </w:rPr>
        <w:t xml:space="preserve"> hiệu quả rất thù thắng.</w:t>
      </w:r>
    </w:p>
    <w:p w:rsidR="00713F21" w:rsidRPr="00F66E7C" w:rsidRDefault="00A2693A"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w:t>
      </w:r>
      <w:r w:rsidR="007D34FC" w:rsidRPr="00F66E7C">
        <w:rPr>
          <w:rFonts w:ascii="Times New Roman" w:hAnsi="Times New Roman"/>
          <w:sz w:val="26"/>
          <w:szCs w:val="32"/>
        </w:rPr>
        <w:t>Ngày trước chúng tôi ở Đài Trung học kinh giáo, là dùng phương pháp này. Nên phải kết thiện duyên vớ</w:t>
      </w:r>
      <w:r w:rsidRPr="00F66E7C">
        <w:rPr>
          <w:rFonts w:ascii="Times New Roman" w:hAnsi="Times New Roman"/>
          <w:sz w:val="26"/>
          <w:szCs w:val="32"/>
        </w:rPr>
        <w:t xml:space="preserve">i các Phật tử, vì sao? Để họ cho tôi đến nhà giảng pháp_kết pháp duyên. Thầy giáo cũng không còn cách nào khác. Liên xã </w:t>
      </w:r>
      <w:r w:rsidR="001120A7" w:rsidRPr="00F66E7C">
        <w:rPr>
          <w:rFonts w:ascii="Times New Roman" w:hAnsi="Times New Roman"/>
          <w:sz w:val="26"/>
          <w:szCs w:val="32"/>
        </w:rPr>
        <w:t>thư viện</w:t>
      </w:r>
      <w:r w:rsidRPr="00F66E7C">
        <w:rPr>
          <w:rFonts w:ascii="Times New Roman" w:hAnsi="Times New Roman"/>
          <w:sz w:val="26"/>
          <w:szCs w:val="32"/>
        </w:rPr>
        <w:t>, giảng đường đều là một. Các bạn cùng học giảng kinh khoảng hơn hai mươi người, như vậy làm sao phân phố</w:t>
      </w:r>
      <w:r w:rsidR="005F6D72" w:rsidRPr="00F66E7C">
        <w:rPr>
          <w:rFonts w:ascii="Times New Roman" w:hAnsi="Times New Roman"/>
          <w:sz w:val="26"/>
          <w:szCs w:val="32"/>
        </w:rPr>
        <w:t xml:space="preserve">i? Giảng đường thì phân phối giảng kinh. Một năm khó khăn </w:t>
      </w:r>
      <w:r w:rsidR="00BF4872" w:rsidRPr="00F66E7C">
        <w:rPr>
          <w:rFonts w:ascii="Times New Roman" w:hAnsi="Times New Roman"/>
          <w:sz w:val="26"/>
          <w:szCs w:val="32"/>
        </w:rPr>
        <w:t>lắm</w:t>
      </w:r>
      <w:r w:rsidR="005F6D72" w:rsidRPr="00F66E7C">
        <w:rPr>
          <w:rFonts w:ascii="Times New Roman" w:hAnsi="Times New Roman"/>
          <w:sz w:val="26"/>
          <w:szCs w:val="32"/>
        </w:rPr>
        <w:t xml:space="preserve"> mới phân đến một lần, cho nên thời gian rất ít. Quá ít, bữa đực bữa cái, học cũng không được gì. Công việc này cần phải ngày ngày làm. Ngày ngày làm mới kết được nhiều thiện duyên, đến nhà các bạn đồng tu đi giảng. Thật vậy, kiên nhẫn</w:t>
      </w:r>
      <w:r w:rsidR="00C4011D" w:rsidRPr="00F66E7C">
        <w:rPr>
          <w:rFonts w:ascii="Times New Roman" w:hAnsi="Times New Roman"/>
          <w:sz w:val="26"/>
          <w:szCs w:val="32"/>
        </w:rPr>
        <w:t xml:space="preserve"> sẽ thành công.</w:t>
      </w:r>
    </w:p>
    <w:p w:rsidR="007D34FC" w:rsidRPr="00F66E7C" w:rsidRDefault="00C4011D"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Mấy câu này vô cùng quan trọng </w:t>
      </w:r>
      <w:r w:rsidRPr="00F66E7C">
        <w:rPr>
          <w:rFonts w:ascii="Times New Roman" w:hAnsi="Times New Roman"/>
          <w:i/>
          <w:sz w:val="26"/>
          <w:szCs w:val="32"/>
        </w:rPr>
        <w:t>“năng tu sở tu, chỉ thị nhất tâm, tức tâm tức Phật, tâm Phật bất nhị. Hựu khả vân, năng tu giả, tức thị tâm thị Phật chi Phật. Sở tu giả, tức thị tâm tác Phật chi Phật. Tự Phật tha Phật, chỉ thị nhất Phật, tự tha bất nhị. Tự tha uyển nhiên, năng sở bất nhị, tu chứng bất vô, siêu tình ly kiến, cường danh vi đại”.</w:t>
      </w:r>
      <w:r w:rsidRPr="00F66E7C">
        <w:rPr>
          <w:rFonts w:ascii="Times New Roman" w:hAnsi="Times New Roman"/>
          <w:sz w:val="26"/>
          <w:szCs w:val="32"/>
        </w:rPr>
        <w:t xml:space="preserve"> Mấy câu này ý nghĩa rất sâu. Nhưng </w:t>
      </w:r>
      <w:r w:rsidR="00DF4463" w:rsidRPr="00F66E7C">
        <w:rPr>
          <w:rFonts w:ascii="Times New Roman" w:hAnsi="Times New Roman"/>
          <w:sz w:val="26"/>
          <w:szCs w:val="32"/>
        </w:rPr>
        <w:t>mỗi</w:t>
      </w:r>
      <w:r w:rsidRPr="00F66E7C">
        <w:rPr>
          <w:rFonts w:ascii="Times New Roman" w:hAnsi="Times New Roman"/>
          <w:sz w:val="26"/>
          <w:szCs w:val="32"/>
        </w:rPr>
        <w:t xml:space="preserve"> câu đều là lời chân thật. </w:t>
      </w:r>
      <w:r w:rsidRPr="00F66E7C">
        <w:rPr>
          <w:rFonts w:ascii="Times New Roman" w:hAnsi="Times New Roman"/>
          <w:i/>
          <w:sz w:val="26"/>
          <w:szCs w:val="32"/>
        </w:rPr>
        <w:t>“Năng tu, xác thực thị tâm thị Phật chi Phật”,</w:t>
      </w:r>
      <w:r w:rsidRPr="00F66E7C">
        <w:rPr>
          <w:rFonts w:ascii="Times New Roman" w:hAnsi="Times New Roman"/>
          <w:sz w:val="26"/>
          <w:szCs w:val="32"/>
        </w:rPr>
        <w:t xml:space="preserve"> Phật </w:t>
      </w:r>
      <w:r w:rsidR="00ED4B98" w:rsidRPr="00F66E7C">
        <w:rPr>
          <w:rFonts w:ascii="Times New Roman" w:hAnsi="Times New Roman"/>
          <w:sz w:val="26"/>
          <w:szCs w:val="32"/>
        </w:rPr>
        <w:t xml:space="preserve">ở đây là ai? Là chính mình. </w:t>
      </w:r>
      <w:r w:rsidR="00ED4B98" w:rsidRPr="00F66E7C">
        <w:rPr>
          <w:rFonts w:ascii="Times New Roman" w:hAnsi="Times New Roman"/>
          <w:i/>
          <w:sz w:val="26"/>
          <w:szCs w:val="32"/>
        </w:rPr>
        <w:t xml:space="preserve">“Năng tu, thị tâm tác Phật chi </w:t>
      </w:r>
      <w:r w:rsidR="00A05F7D" w:rsidRPr="00F66E7C">
        <w:rPr>
          <w:rFonts w:ascii="Times New Roman" w:hAnsi="Times New Roman"/>
          <w:i/>
          <w:sz w:val="26"/>
          <w:szCs w:val="32"/>
        </w:rPr>
        <w:t>Phật</w:t>
      </w:r>
      <w:r w:rsidR="00ED4B98" w:rsidRPr="00F66E7C">
        <w:rPr>
          <w:rFonts w:ascii="Times New Roman" w:hAnsi="Times New Roman"/>
          <w:i/>
          <w:sz w:val="26"/>
          <w:szCs w:val="32"/>
        </w:rPr>
        <w:t>”. “Thị tâm thị Phật chi Phật”</w:t>
      </w:r>
      <w:r w:rsidR="00ED4B98" w:rsidRPr="00F66E7C">
        <w:rPr>
          <w:rFonts w:ascii="Times New Roman" w:hAnsi="Times New Roman"/>
          <w:sz w:val="26"/>
          <w:szCs w:val="32"/>
        </w:rPr>
        <w:t xml:space="preserve"> là tự tánh Phật của chúng ta. Tự tánh của ta vốn là Phật, như bây giờ đang mê, mê muội tự tánh, cho nên phải “sở tu</w:t>
      </w:r>
      <w:r w:rsidR="00ED4B98" w:rsidRPr="00F66E7C">
        <w:rPr>
          <w:rFonts w:ascii="Times New Roman" w:hAnsi="Times New Roman"/>
          <w:i/>
          <w:sz w:val="26"/>
          <w:szCs w:val="32"/>
        </w:rPr>
        <w:t>”. “Sở tu, thị tâm tác Phật chi Phật</w:t>
      </w:r>
      <w:r w:rsidR="002F42B2" w:rsidRPr="00F66E7C">
        <w:rPr>
          <w:rFonts w:ascii="Times New Roman" w:hAnsi="Times New Roman"/>
          <w:i/>
          <w:sz w:val="26"/>
          <w:szCs w:val="32"/>
        </w:rPr>
        <w:t>”,</w:t>
      </w:r>
      <w:r w:rsidR="002F42B2" w:rsidRPr="00F66E7C">
        <w:rPr>
          <w:rFonts w:ascii="Times New Roman" w:hAnsi="Times New Roman"/>
          <w:sz w:val="26"/>
          <w:szCs w:val="32"/>
        </w:rPr>
        <w:t xml:space="preserve"> hôm nay điều quan trọng nhất đối với chúng ta là làm </w:t>
      </w:r>
      <w:r w:rsidR="005141B4" w:rsidRPr="00F66E7C">
        <w:rPr>
          <w:rFonts w:ascii="Times New Roman" w:hAnsi="Times New Roman"/>
          <w:sz w:val="26"/>
          <w:szCs w:val="32"/>
        </w:rPr>
        <w:t>Phật</w:t>
      </w:r>
      <w:r w:rsidR="002F42B2" w:rsidRPr="00F66E7C">
        <w:rPr>
          <w:rFonts w:ascii="Times New Roman" w:hAnsi="Times New Roman"/>
          <w:sz w:val="26"/>
          <w:szCs w:val="32"/>
        </w:rPr>
        <w:t>, ta vốn là Phật, hiện tại lại muốn làm Phật.</w:t>
      </w:r>
    </w:p>
    <w:p w:rsidR="002F42B2" w:rsidRPr="00F66E7C" w:rsidRDefault="002F42B2"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Quý vị nghĩ xem, chúng ta có thể làm Phật chăng? Có thể</w:t>
      </w:r>
      <w:r w:rsidR="00EE01FC" w:rsidRPr="00F66E7C">
        <w:rPr>
          <w:rFonts w:ascii="Times New Roman" w:hAnsi="Times New Roman"/>
          <w:sz w:val="26"/>
          <w:szCs w:val="32"/>
        </w:rPr>
        <w:t>. Vì sao? Chúng ta vốn là Phật. Tại sao chúng ta không thể làm Phật? Thánh phàm đều ở trong một niệm. Một niệm giác tức là Phật</w:t>
      </w:r>
      <w:r w:rsidR="00DA5851" w:rsidRPr="00F66E7C">
        <w:rPr>
          <w:rFonts w:ascii="Times New Roman" w:hAnsi="Times New Roman"/>
          <w:sz w:val="26"/>
          <w:szCs w:val="32"/>
        </w:rPr>
        <w:t>. tôi hôm nay dựa vào cái gì để giác? Nhờ vào Kinh Đại Thừa Vô Lượng Th</w:t>
      </w:r>
      <w:r w:rsidR="005141B4" w:rsidRPr="00F66E7C">
        <w:rPr>
          <w:rFonts w:ascii="Times New Roman" w:hAnsi="Times New Roman"/>
          <w:sz w:val="26"/>
          <w:szCs w:val="32"/>
        </w:rPr>
        <w:t>ọ</w:t>
      </w:r>
      <w:r w:rsidR="00DA5851" w:rsidRPr="00F66E7C">
        <w:rPr>
          <w:rFonts w:ascii="Times New Roman" w:hAnsi="Times New Roman"/>
          <w:sz w:val="26"/>
          <w:szCs w:val="32"/>
        </w:rPr>
        <w:t>. Chỉ cần chúng ta không bỏ rơi Kinh Đại Thừa Vô Lượng Thọ, thì kinh này sẽ giúp ta giác. Chúng ta hằng ngày đều học tập, chính là giúp chúng ta giác ngộ. Không cần tìm phiền phức khác, bộ kinh này là được</w:t>
      </w:r>
      <w:r w:rsidR="00831D69" w:rsidRPr="00F66E7C">
        <w:rPr>
          <w:rFonts w:ascii="Times New Roman" w:hAnsi="Times New Roman"/>
          <w:sz w:val="26"/>
          <w:szCs w:val="32"/>
        </w:rPr>
        <w:t xml:space="preserve">. Nhưng thật sự muốn thành tựu, thì </w:t>
      </w:r>
      <w:r w:rsidR="005141B4" w:rsidRPr="00F66E7C">
        <w:rPr>
          <w:rFonts w:ascii="Times New Roman" w:hAnsi="Times New Roman"/>
          <w:sz w:val="26"/>
          <w:szCs w:val="32"/>
        </w:rPr>
        <w:t xml:space="preserve">nền tảng </w:t>
      </w:r>
      <w:r w:rsidR="00831D69" w:rsidRPr="00F66E7C">
        <w:rPr>
          <w:rFonts w:ascii="Times New Roman" w:hAnsi="Times New Roman"/>
          <w:sz w:val="26"/>
          <w:szCs w:val="32"/>
        </w:rPr>
        <w:t>phải vững vàng, như cổ nhân vậy, khó được! Từ nhỏ đã phải nắm vững căn cơ này. Đời này của chúng ta, và ở trên mấy đời</w:t>
      </w:r>
      <w:r w:rsidR="00EF0B88" w:rsidRPr="00F66E7C">
        <w:rPr>
          <w:rFonts w:ascii="Times New Roman" w:hAnsi="Times New Roman"/>
          <w:sz w:val="26"/>
          <w:szCs w:val="32"/>
        </w:rPr>
        <w:t xml:space="preserve"> đều sơ suất</w:t>
      </w:r>
      <w:r w:rsidR="005042D8" w:rsidRPr="00F66E7C">
        <w:rPr>
          <w:rFonts w:ascii="Times New Roman" w:hAnsi="Times New Roman"/>
          <w:sz w:val="26"/>
          <w:szCs w:val="32"/>
        </w:rPr>
        <w:t xml:space="preserve"> việc này.</w:t>
      </w:r>
    </w:p>
    <w:p w:rsidR="005042D8" w:rsidRPr="00F66E7C" w:rsidRDefault="005042D8"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Chúng ta nhất định phải đem Đệ tử quy, Cảm ứng thiên, Thập thiện nghiệp. Thập thiện nghiệp có thể dùng</w:t>
      </w:r>
      <w:r w:rsidR="004132B9" w:rsidRPr="00F66E7C">
        <w:rPr>
          <w:rFonts w:ascii="Times New Roman" w:hAnsi="Times New Roman"/>
          <w:sz w:val="26"/>
          <w:szCs w:val="32"/>
        </w:rPr>
        <w:t xml:space="preserve"> trích bản in giản lược của tôi, vô cùng đơn giản. Trích của tôi chỉ có khoảng</w:t>
      </w:r>
      <w:r w:rsidR="004D7CC0" w:rsidRPr="00F66E7C">
        <w:rPr>
          <w:rFonts w:ascii="Times New Roman" w:hAnsi="Times New Roman"/>
          <w:sz w:val="26"/>
          <w:szCs w:val="32"/>
        </w:rPr>
        <w:t xml:space="preserve"> hơn sáu trăm chữ. Khi in ra tôi thấy chỉ vừa một trang giấy, là “Thập </w:t>
      </w:r>
      <w:r w:rsidR="004D7CC0" w:rsidRPr="00F66E7C">
        <w:rPr>
          <w:rFonts w:ascii="Times New Roman" w:hAnsi="Times New Roman"/>
          <w:i/>
          <w:sz w:val="26"/>
          <w:szCs w:val="32"/>
        </w:rPr>
        <w:t>Thiện Nghiệp Đạo Kinh Tiết Bổn</w:t>
      </w:r>
      <w:r w:rsidR="004D7CC0" w:rsidRPr="00F66E7C">
        <w:rPr>
          <w:rFonts w:ascii="Times New Roman" w:hAnsi="Times New Roman"/>
          <w:sz w:val="26"/>
          <w:szCs w:val="32"/>
        </w:rPr>
        <w:t>”.</w:t>
      </w:r>
    </w:p>
    <w:p w:rsidR="00355411" w:rsidRPr="00F66E7C" w:rsidRDefault="004D7CC0"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Trước đây, </w:t>
      </w:r>
      <w:r w:rsidR="00413CFB" w:rsidRPr="00F66E7C">
        <w:rPr>
          <w:rFonts w:ascii="Times New Roman" w:hAnsi="Times New Roman"/>
          <w:sz w:val="26"/>
          <w:szCs w:val="32"/>
        </w:rPr>
        <w:t>Ngẫu</w:t>
      </w:r>
      <w:r w:rsidRPr="00F66E7C">
        <w:rPr>
          <w:rFonts w:ascii="Times New Roman" w:hAnsi="Times New Roman"/>
          <w:sz w:val="26"/>
          <w:szCs w:val="32"/>
        </w:rPr>
        <w:t xml:space="preserve"> Ích Đại Sư cũng có một bản in giản lược, thích hợp dùng trong thời đại đó. Còn bản in giản lược của tôi thích hợp dùng trong xã hội bây giờ. </w:t>
      </w:r>
      <w:r w:rsidR="005141B4" w:rsidRPr="00F66E7C">
        <w:rPr>
          <w:rFonts w:ascii="Times New Roman" w:hAnsi="Times New Roman"/>
          <w:sz w:val="26"/>
          <w:szCs w:val="32"/>
        </w:rPr>
        <w:t>Nên chúng ta chỉ</w:t>
      </w:r>
      <w:r w:rsidRPr="00F66E7C">
        <w:rPr>
          <w:rFonts w:ascii="Times New Roman" w:hAnsi="Times New Roman"/>
          <w:sz w:val="26"/>
          <w:szCs w:val="32"/>
        </w:rPr>
        <w:t xml:space="preserve"> cần có </w:t>
      </w:r>
      <w:r w:rsidR="005141B4" w:rsidRPr="00F66E7C">
        <w:rPr>
          <w:rFonts w:ascii="Times New Roman" w:hAnsi="Times New Roman"/>
          <w:sz w:val="26"/>
          <w:szCs w:val="32"/>
        </w:rPr>
        <w:t>nền tảng</w:t>
      </w:r>
      <w:r w:rsidRPr="00F66E7C">
        <w:rPr>
          <w:rFonts w:ascii="Times New Roman" w:hAnsi="Times New Roman"/>
          <w:sz w:val="26"/>
          <w:szCs w:val="32"/>
        </w:rPr>
        <w:t xml:space="preserve"> của Đệ tử quy và Cảm ứng thiên. Trong cảm ứng nói về quả báo thiện ác, tất cả nói một trăm chín mươi lăm sự việc. Trong Đệ tử quy</w:t>
      </w:r>
      <w:r w:rsidR="00355411" w:rsidRPr="00F66E7C">
        <w:rPr>
          <w:rFonts w:ascii="Times New Roman" w:hAnsi="Times New Roman"/>
          <w:sz w:val="26"/>
          <w:szCs w:val="32"/>
        </w:rPr>
        <w:t xml:space="preserve"> có một trăm mười ba sự việc. Trước tiên là học thuộc nó, sau đó thường thường kiểm điểm khởi tâm động niệm, ngôn ngữ tạo tác của chúng ta. Đoạn tất cả ác, tu tất cả thiện. Rồi tiếp tục học Thập thiện nghiệp đạo, như vậy thì không khó chút nào.</w:t>
      </w:r>
    </w:p>
    <w:p w:rsidR="00713F21" w:rsidRPr="00F66E7C" w:rsidRDefault="00355411" w:rsidP="009750F9">
      <w:pPr>
        <w:spacing w:before="240" w:after="0"/>
        <w:ind w:firstLine="547"/>
        <w:jc w:val="both"/>
        <w:rPr>
          <w:rFonts w:ascii="Times New Roman" w:hAnsi="Times New Roman"/>
          <w:sz w:val="26"/>
          <w:szCs w:val="32"/>
        </w:rPr>
      </w:pPr>
      <w:r w:rsidRPr="00F66E7C">
        <w:rPr>
          <w:rFonts w:ascii="Times New Roman" w:hAnsi="Times New Roman"/>
          <w:sz w:val="26"/>
          <w:szCs w:val="32"/>
        </w:rPr>
        <w:t xml:space="preserve">      </w:t>
      </w:r>
      <w:r w:rsidR="005B12A7" w:rsidRPr="00F66E7C">
        <w:rPr>
          <w:rFonts w:ascii="Times New Roman" w:hAnsi="Times New Roman"/>
          <w:sz w:val="26"/>
          <w:szCs w:val="32"/>
        </w:rPr>
        <w:t>Hết giờ rồi, hôm nay</w:t>
      </w:r>
      <w:r w:rsidRPr="00F66E7C">
        <w:rPr>
          <w:rFonts w:ascii="Times New Roman" w:hAnsi="Times New Roman"/>
          <w:sz w:val="26"/>
          <w:szCs w:val="32"/>
        </w:rPr>
        <w:t xml:space="preserve"> chúng ta học đến đây thôi.</w:t>
      </w:r>
    </w:p>
    <w:p w:rsidR="005748AF" w:rsidRPr="00F66E7C" w:rsidRDefault="00304BFF" w:rsidP="009750F9">
      <w:pPr>
        <w:spacing w:before="240" w:after="0"/>
        <w:jc w:val="center"/>
        <w:rPr>
          <w:rFonts w:ascii="Times New Roman" w:hAnsi="Times New Roman"/>
          <w:b/>
          <w:sz w:val="26"/>
          <w:szCs w:val="32"/>
        </w:rPr>
      </w:pPr>
      <w:r w:rsidRPr="00F66E7C">
        <w:rPr>
          <w:rFonts w:ascii="Times New Roman" w:hAnsi="Times New Roman"/>
          <w:b/>
          <w:sz w:val="26"/>
          <w:szCs w:val="32"/>
        </w:rPr>
        <w:t>HẾT TẬP 76</w:t>
      </w:r>
    </w:p>
    <w:sectPr w:rsidR="005748AF" w:rsidRPr="00F66E7C" w:rsidSect="00747A2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47A2B" w:rsidRDefault="00747A2B">
      <w:r>
        <w:separator/>
      </w:r>
    </w:p>
  </w:endnote>
  <w:endnote w:type="continuationSeparator" w:id="0">
    <w:p w:rsidR="00747A2B" w:rsidRDefault="0074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37F3" w:rsidRDefault="002E37F3" w:rsidP="006B59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37F3" w:rsidRDefault="002E37F3" w:rsidP="00FD0E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37F3" w:rsidRPr="00511D5E" w:rsidRDefault="00511D5E" w:rsidP="00511D5E">
    <w:pPr>
      <w:pStyle w:val="Footer"/>
      <w:jc w:val="center"/>
      <w:rPr>
        <w:rFonts w:ascii="Times New Roman" w:hAnsi="Times New Roman"/>
        <w:sz w:val="24"/>
      </w:rPr>
    </w:pPr>
    <w:r w:rsidRPr="00511D5E">
      <w:rPr>
        <w:rFonts w:ascii="Times New Roman" w:hAnsi="Times New Roman"/>
        <w:sz w:val="24"/>
      </w:rPr>
      <w:fldChar w:fldCharType="begin"/>
    </w:r>
    <w:r w:rsidRPr="00511D5E">
      <w:rPr>
        <w:rFonts w:ascii="Times New Roman" w:hAnsi="Times New Roman"/>
        <w:sz w:val="24"/>
      </w:rPr>
      <w:instrText xml:space="preserve"> PAGE  \* MERGEFORMAT </w:instrText>
    </w:r>
    <w:r w:rsidRPr="00511D5E">
      <w:rPr>
        <w:rFonts w:ascii="Times New Roman" w:hAnsi="Times New Roman"/>
        <w:sz w:val="24"/>
      </w:rPr>
      <w:fldChar w:fldCharType="separate"/>
    </w:r>
    <w:r w:rsidRPr="00511D5E">
      <w:rPr>
        <w:rFonts w:ascii="Times New Roman" w:hAnsi="Times New Roman"/>
        <w:noProof/>
        <w:sz w:val="24"/>
      </w:rPr>
      <w:t>2</w:t>
    </w:r>
    <w:r w:rsidRPr="00511D5E">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7FF3" w:rsidRDefault="004A7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47A2B" w:rsidRDefault="00747A2B">
      <w:r>
        <w:separator/>
      </w:r>
    </w:p>
  </w:footnote>
  <w:footnote w:type="continuationSeparator" w:id="0">
    <w:p w:rsidR="00747A2B" w:rsidRDefault="00747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7FF3" w:rsidRDefault="004A7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37F3" w:rsidRPr="004A7FF3" w:rsidRDefault="004A7FF3" w:rsidP="004A7FF3">
    <w:pPr>
      <w:pStyle w:val="Header"/>
      <w:tabs>
        <w:tab w:val="clear" w:pos="4320"/>
        <w:tab w:val="clear" w:pos="8640"/>
      </w:tabs>
      <w:jc w:val="center"/>
    </w:pPr>
    <w:r w:rsidRPr="004A7FF3">
      <w:rPr>
        <w:rFonts w:ascii="Times New Roman" w:hAnsi="Times New Roman"/>
        <w:i/>
        <w:sz w:val="24"/>
      </w:rPr>
      <w:t>Tịnh Độ Đại Kinh Giải Diễn Nghĩa tập 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7FF3" w:rsidRDefault="004A7F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AF"/>
    <w:rsid w:val="00001569"/>
    <w:rsid w:val="00006148"/>
    <w:rsid w:val="0001481D"/>
    <w:rsid w:val="00020208"/>
    <w:rsid w:val="000229A0"/>
    <w:rsid w:val="00032119"/>
    <w:rsid w:val="00035750"/>
    <w:rsid w:val="00035F83"/>
    <w:rsid w:val="00036184"/>
    <w:rsid w:val="000431C0"/>
    <w:rsid w:val="0007536B"/>
    <w:rsid w:val="000A7FCD"/>
    <w:rsid w:val="000B5184"/>
    <w:rsid w:val="000B6A2F"/>
    <w:rsid w:val="000D2AC3"/>
    <w:rsid w:val="000D67F0"/>
    <w:rsid w:val="000D7164"/>
    <w:rsid w:val="000F1422"/>
    <w:rsid w:val="001120A7"/>
    <w:rsid w:val="00113A2E"/>
    <w:rsid w:val="00127CBA"/>
    <w:rsid w:val="001333BE"/>
    <w:rsid w:val="00134564"/>
    <w:rsid w:val="001377C8"/>
    <w:rsid w:val="001516FB"/>
    <w:rsid w:val="00190325"/>
    <w:rsid w:val="001924BD"/>
    <w:rsid w:val="001931A3"/>
    <w:rsid w:val="001B3FF6"/>
    <w:rsid w:val="001B797F"/>
    <w:rsid w:val="001C540F"/>
    <w:rsid w:val="001D3650"/>
    <w:rsid w:val="001D5AFC"/>
    <w:rsid w:val="001D680F"/>
    <w:rsid w:val="001F1DE9"/>
    <w:rsid w:val="002108D5"/>
    <w:rsid w:val="00220609"/>
    <w:rsid w:val="00236A8C"/>
    <w:rsid w:val="00244D2B"/>
    <w:rsid w:val="002567AC"/>
    <w:rsid w:val="00275B49"/>
    <w:rsid w:val="0028373B"/>
    <w:rsid w:val="002876B4"/>
    <w:rsid w:val="002A1A92"/>
    <w:rsid w:val="002D59C1"/>
    <w:rsid w:val="002E37F3"/>
    <w:rsid w:val="002F42B2"/>
    <w:rsid w:val="00304BFF"/>
    <w:rsid w:val="003544C5"/>
    <w:rsid w:val="00355411"/>
    <w:rsid w:val="00371333"/>
    <w:rsid w:val="00373685"/>
    <w:rsid w:val="00374069"/>
    <w:rsid w:val="00375924"/>
    <w:rsid w:val="00385B6F"/>
    <w:rsid w:val="0039003E"/>
    <w:rsid w:val="00395A46"/>
    <w:rsid w:val="003E1B84"/>
    <w:rsid w:val="003E5836"/>
    <w:rsid w:val="003F1B6A"/>
    <w:rsid w:val="00401267"/>
    <w:rsid w:val="004132B9"/>
    <w:rsid w:val="00413A98"/>
    <w:rsid w:val="00413CFB"/>
    <w:rsid w:val="00425C45"/>
    <w:rsid w:val="00427346"/>
    <w:rsid w:val="00447F99"/>
    <w:rsid w:val="00472542"/>
    <w:rsid w:val="00473282"/>
    <w:rsid w:val="00473FB2"/>
    <w:rsid w:val="00491F70"/>
    <w:rsid w:val="004978F7"/>
    <w:rsid w:val="004A6DD0"/>
    <w:rsid w:val="004A7FF3"/>
    <w:rsid w:val="004B0383"/>
    <w:rsid w:val="004B6E28"/>
    <w:rsid w:val="004C1DBA"/>
    <w:rsid w:val="004C3CF1"/>
    <w:rsid w:val="004D7CC0"/>
    <w:rsid w:val="004F3843"/>
    <w:rsid w:val="00501F85"/>
    <w:rsid w:val="005042D8"/>
    <w:rsid w:val="00510B9A"/>
    <w:rsid w:val="00510F6C"/>
    <w:rsid w:val="00511D5E"/>
    <w:rsid w:val="005141B4"/>
    <w:rsid w:val="00522EBE"/>
    <w:rsid w:val="00537D72"/>
    <w:rsid w:val="00540A03"/>
    <w:rsid w:val="005424E3"/>
    <w:rsid w:val="0054507B"/>
    <w:rsid w:val="00552ABB"/>
    <w:rsid w:val="00565AB2"/>
    <w:rsid w:val="0056734F"/>
    <w:rsid w:val="005748AF"/>
    <w:rsid w:val="0058605A"/>
    <w:rsid w:val="0059072F"/>
    <w:rsid w:val="005939C9"/>
    <w:rsid w:val="00597E71"/>
    <w:rsid w:val="005B12A7"/>
    <w:rsid w:val="005C78D5"/>
    <w:rsid w:val="005C7E79"/>
    <w:rsid w:val="005D712C"/>
    <w:rsid w:val="005F6D72"/>
    <w:rsid w:val="00614C50"/>
    <w:rsid w:val="006162C6"/>
    <w:rsid w:val="00624CC1"/>
    <w:rsid w:val="006356D7"/>
    <w:rsid w:val="00642272"/>
    <w:rsid w:val="006513C0"/>
    <w:rsid w:val="00656A67"/>
    <w:rsid w:val="006803D8"/>
    <w:rsid w:val="0068596F"/>
    <w:rsid w:val="00687848"/>
    <w:rsid w:val="0069518F"/>
    <w:rsid w:val="00697E88"/>
    <w:rsid w:val="006A4730"/>
    <w:rsid w:val="006B594B"/>
    <w:rsid w:val="006C4071"/>
    <w:rsid w:val="006E5858"/>
    <w:rsid w:val="006E7B04"/>
    <w:rsid w:val="00704CEF"/>
    <w:rsid w:val="0070510D"/>
    <w:rsid w:val="00705976"/>
    <w:rsid w:val="00713BA9"/>
    <w:rsid w:val="00713F21"/>
    <w:rsid w:val="007249B0"/>
    <w:rsid w:val="00736751"/>
    <w:rsid w:val="007409AE"/>
    <w:rsid w:val="00742805"/>
    <w:rsid w:val="00742B1A"/>
    <w:rsid w:val="0074461A"/>
    <w:rsid w:val="00747A2B"/>
    <w:rsid w:val="0075188C"/>
    <w:rsid w:val="00763095"/>
    <w:rsid w:val="0077257B"/>
    <w:rsid w:val="00773C95"/>
    <w:rsid w:val="00790D27"/>
    <w:rsid w:val="0079237F"/>
    <w:rsid w:val="00792768"/>
    <w:rsid w:val="00794958"/>
    <w:rsid w:val="0079631E"/>
    <w:rsid w:val="007A09B8"/>
    <w:rsid w:val="007A0F0E"/>
    <w:rsid w:val="007A335E"/>
    <w:rsid w:val="007B4E5A"/>
    <w:rsid w:val="007D1483"/>
    <w:rsid w:val="007D34FC"/>
    <w:rsid w:val="007D6A51"/>
    <w:rsid w:val="007F081A"/>
    <w:rsid w:val="008101A6"/>
    <w:rsid w:val="00811160"/>
    <w:rsid w:val="008148FE"/>
    <w:rsid w:val="00820EB6"/>
    <w:rsid w:val="00823217"/>
    <w:rsid w:val="008256C3"/>
    <w:rsid w:val="00831D69"/>
    <w:rsid w:val="00832365"/>
    <w:rsid w:val="00834972"/>
    <w:rsid w:val="00837D83"/>
    <w:rsid w:val="00843EC5"/>
    <w:rsid w:val="008644E4"/>
    <w:rsid w:val="00872172"/>
    <w:rsid w:val="00883554"/>
    <w:rsid w:val="00885808"/>
    <w:rsid w:val="00895E34"/>
    <w:rsid w:val="008A5AFF"/>
    <w:rsid w:val="008C11EB"/>
    <w:rsid w:val="008C5B2B"/>
    <w:rsid w:val="008E0A3F"/>
    <w:rsid w:val="008E1EB6"/>
    <w:rsid w:val="008F59E9"/>
    <w:rsid w:val="00905051"/>
    <w:rsid w:val="00920B99"/>
    <w:rsid w:val="0092461C"/>
    <w:rsid w:val="00932824"/>
    <w:rsid w:val="00933519"/>
    <w:rsid w:val="00963BBA"/>
    <w:rsid w:val="009706A3"/>
    <w:rsid w:val="009750F9"/>
    <w:rsid w:val="0097713F"/>
    <w:rsid w:val="00995F9C"/>
    <w:rsid w:val="0099671E"/>
    <w:rsid w:val="009A674F"/>
    <w:rsid w:val="009A74C9"/>
    <w:rsid w:val="009B49E6"/>
    <w:rsid w:val="009B56E4"/>
    <w:rsid w:val="009C4306"/>
    <w:rsid w:val="009E124B"/>
    <w:rsid w:val="009E32E2"/>
    <w:rsid w:val="009F67EA"/>
    <w:rsid w:val="00A05348"/>
    <w:rsid w:val="00A05F7D"/>
    <w:rsid w:val="00A06806"/>
    <w:rsid w:val="00A2693A"/>
    <w:rsid w:val="00A31545"/>
    <w:rsid w:val="00A33478"/>
    <w:rsid w:val="00A34706"/>
    <w:rsid w:val="00A4783E"/>
    <w:rsid w:val="00A67F81"/>
    <w:rsid w:val="00A772AA"/>
    <w:rsid w:val="00AC1C6F"/>
    <w:rsid w:val="00AC6B7C"/>
    <w:rsid w:val="00AD2908"/>
    <w:rsid w:val="00AD3719"/>
    <w:rsid w:val="00AF628C"/>
    <w:rsid w:val="00B2474F"/>
    <w:rsid w:val="00B256AA"/>
    <w:rsid w:val="00B278B6"/>
    <w:rsid w:val="00B341E7"/>
    <w:rsid w:val="00B35639"/>
    <w:rsid w:val="00B40A10"/>
    <w:rsid w:val="00B468BE"/>
    <w:rsid w:val="00B802A9"/>
    <w:rsid w:val="00B843CE"/>
    <w:rsid w:val="00BA1782"/>
    <w:rsid w:val="00BA62A9"/>
    <w:rsid w:val="00BE00AD"/>
    <w:rsid w:val="00BF4872"/>
    <w:rsid w:val="00C05B1B"/>
    <w:rsid w:val="00C072C7"/>
    <w:rsid w:val="00C278CF"/>
    <w:rsid w:val="00C4011D"/>
    <w:rsid w:val="00C40960"/>
    <w:rsid w:val="00C41662"/>
    <w:rsid w:val="00C504B2"/>
    <w:rsid w:val="00C55607"/>
    <w:rsid w:val="00C55EAB"/>
    <w:rsid w:val="00C73051"/>
    <w:rsid w:val="00C74811"/>
    <w:rsid w:val="00C75F7C"/>
    <w:rsid w:val="00C800AA"/>
    <w:rsid w:val="00CA03B6"/>
    <w:rsid w:val="00CA0CB7"/>
    <w:rsid w:val="00CA1DD3"/>
    <w:rsid w:val="00CA7794"/>
    <w:rsid w:val="00CB3730"/>
    <w:rsid w:val="00CB7693"/>
    <w:rsid w:val="00CC515F"/>
    <w:rsid w:val="00CD2B8F"/>
    <w:rsid w:val="00CD57C4"/>
    <w:rsid w:val="00CE2FC2"/>
    <w:rsid w:val="00CE62F3"/>
    <w:rsid w:val="00D04CDC"/>
    <w:rsid w:val="00D1440C"/>
    <w:rsid w:val="00D26CCB"/>
    <w:rsid w:val="00D3194A"/>
    <w:rsid w:val="00D32F8D"/>
    <w:rsid w:val="00D500D4"/>
    <w:rsid w:val="00D52E5E"/>
    <w:rsid w:val="00D566F0"/>
    <w:rsid w:val="00D62DEC"/>
    <w:rsid w:val="00D66E48"/>
    <w:rsid w:val="00D72447"/>
    <w:rsid w:val="00D775F6"/>
    <w:rsid w:val="00D8388C"/>
    <w:rsid w:val="00D8693B"/>
    <w:rsid w:val="00D91012"/>
    <w:rsid w:val="00D97B70"/>
    <w:rsid w:val="00DA037E"/>
    <w:rsid w:val="00DA5851"/>
    <w:rsid w:val="00DA667F"/>
    <w:rsid w:val="00DD28B1"/>
    <w:rsid w:val="00DD2D7E"/>
    <w:rsid w:val="00DD4FAE"/>
    <w:rsid w:val="00DD6E10"/>
    <w:rsid w:val="00DF4463"/>
    <w:rsid w:val="00E00D72"/>
    <w:rsid w:val="00E141CB"/>
    <w:rsid w:val="00E153EA"/>
    <w:rsid w:val="00E17FA8"/>
    <w:rsid w:val="00E307A5"/>
    <w:rsid w:val="00E43E6B"/>
    <w:rsid w:val="00E73946"/>
    <w:rsid w:val="00E9135D"/>
    <w:rsid w:val="00E959C6"/>
    <w:rsid w:val="00EB2220"/>
    <w:rsid w:val="00EB5778"/>
    <w:rsid w:val="00ED4B98"/>
    <w:rsid w:val="00EE01FC"/>
    <w:rsid w:val="00EF0B88"/>
    <w:rsid w:val="00EF1DB9"/>
    <w:rsid w:val="00F127CD"/>
    <w:rsid w:val="00F147D0"/>
    <w:rsid w:val="00F267E9"/>
    <w:rsid w:val="00F3242E"/>
    <w:rsid w:val="00F32CF0"/>
    <w:rsid w:val="00F44876"/>
    <w:rsid w:val="00F52BD5"/>
    <w:rsid w:val="00F53EE1"/>
    <w:rsid w:val="00F6105A"/>
    <w:rsid w:val="00F61DAE"/>
    <w:rsid w:val="00F66E7C"/>
    <w:rsid w:val="00F72468"/>
    <w:rsid w:val="00F97B97"/>
    <w:rsid w:val="00FA33E3"/>
    <w:rsid w:val="00FA7ACF"/>
    <w:rsid w:val="00FD0E22"/>
    <w:rsid w:val="00FE73AC"/>
    <w:rsid w:val="00FF770F"/>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C51367A-EF91-4A54-AF11-8845CB8F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D0E22"/>
    <w:pPr>
      <w:tabs>
        <w:tab w:val="center" w:pos="4320"/>
        <w:tab w:val="right" w:pos="8640"/>
      </w:tabs>
    </w:pPr>
  </w:style>
  <w:style w:type="character" w:styleId="PageNumber">
    <w:name w:val="page number"/>
    <w:basedOn w:val="DefaultParagraphFont"/>
    <w:rsid w:val="00FD0E22"/>
  </w:style>
  <w:style w:type="paragraph" w:styleId="Header">
    <w:name w:val="header"/>
    <w:basedOn w:val="Normal"/>
    <w:rsid w:val="0088355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7870</Words>
  <Characters>44859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cp:lastPrinted>2013-12-01T09:32:00Z</cp:lastPrinted>
  <dcterms:created xsi:type="dcterms:W3CDTF">2024-05-07T08:17:00Z</dcterms:created>
  <dcterms:modified xsi:type="dcterms:W3CDTF">2024-05-07T08:17:00Z</dcterms:modified>
</cp:coreProperties>
</file>