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60" w:rsidRPr="004A47C7" w:rsidRDefault="00174119" w:rsidP="00494160">
      <w:pPr>
        <w:jc w:val="center"/>
        <w:rPr>
          <w:b/>
        </w:rPr>
      </w:pPr>
      <w:r w:rsidRPr="004A47C7">
        <w:rPr>
          <w:b/>
        </w:rPr>
        <w:t xml:space="preserve">HỘI NGHỊ MA VƯƠNG </w:t>
      </w:r>
      <w:r w:rsidR="00494160" w:rsidRPr="004A47C7">
        <w:rPr>
          <w:b/>
        </w:rPr>
        <w:t>–</w:t>
      </w:r>
      <w:r w:rsidRPr="004A47C7">
        <w:rPr>
          <w:b/>
        </w:rPr>
        <w:t xml:space="preserve"> </w:t>
      </w:r>
    </w:p>
    <w:p w:rsidR="00174119" w:rsidRPr="004A47C7" w:rsidRDefault="00174119" w:rsidP="00494160">
      <w:pPr>
        <w:jc w:val="center"/>
        <w:rPr>
          <w:b/>
        </w:rPr>
      </w:pPr>
      <w:r w:rsidRPr="004A47C7">
        <w:rPr>
          <w:b/>
        </w:rPr>
        <w:t>BẠN CÓ BIẾT TỪ "BẬN" CÓ NGHĨA LÀ GÌ KHÔNG?</w:t>
      </w:r>
    </w:p>
    <w:p w:rsidR="00174119" w:rsidRPr="00E813A6" w:rsidRDefault="00174119" w:rsidP="00E813A6">
      <w:pPr>
        <w:jc w:val="both"/>
      </w:pPr>
      <w:r w:rsidRPr="00E813A6">
        <w:t>Lời cảnh tỉnh cho tất cả Tứ Chúng đồng tu liên hữu. Dành 7 phút 13 giây để xem hiện tại chúng ta có đang bị dính mắc, ràng buộc bởi sự Bận đó không.</w:t>
      </w:r>
      <w:r w:rsidR="001008C6">
        <w:t xml:space="preserve"> </w:t>
      </w:r>
      <w:r w:rsidRPr="00E813A6">
        <w:t xml:space="preserve">Cảnh giác hồi đầu, Buông bỏ chuyên Tâm. </w:t>
      </w:r>
    </w:p>
    <w:p w:rsidR="00174119" w:rsidRPr="004A47C7" w:rsidRDefault="00174119" w:rsidP="00494160">
      <w:pPr>
        <w:jc w:val="center"/>
        <w:rPr>
          <w:b/>
        </w:rPr>
      </w:pPr>
      <w:r w:rsidRPr="004A47C7">
        <w:rPr>
          <w:b/>
        </w:rPr>
        <w:t>HỘI NGHỊ</w:t>
      </w:r>
      <w:r w:rsidR="00494160" w:rsidRPr="004A47C7">
        <w:rPr>
          <w:b/>
        </w:rPr>
        <w:t xml:space="preserve"> MA VƯƠNG</w:t>
      </w:r>
    </w:p>
    <w:p w:rsidR="004A47C7" w:rsidRDefault="00174119" w:rsidP="00E813A6">
      <w:pPr>
        <w:jc w:val="both"/>
      </w:pPr>
      <w:r w:rsidRPr="00E813A6">
        <w:t>Đoạn phim này dùng phong cách hội họa lạc hậu quê mùa của những năm 60, đưa các bạn nhìn lại cuộc sống hiện đại của chính mình, xem xem mình đã tiến bộ hơn, hay đã lạc hậ</w:t>
      </w:r>
      <w:r w:rsidR="00494160">
        <w:t>u hơn.</w:t>
      </w:r>
    </w:p>
    <w:p w:rsidR="00494160" w:rsidRDefault="00174119" w:rsidP="00E813A6">
      <w:pPr>
        <w:jc w:val="both"/>
      </w:pPr>
      <w:r w:rsidRPr="00E813A6">
        <w:t>Ma vương Ba Tuần triệu tập một đại hội trước đây chưa từng có. Trong lễ khai mạc, hắ</w:t>
      </w:r>
      <w:r w:rsidR="00494160">
        <w:t>n nói:</w:t>
      </w:r>
    </w:p>
    <w:p w:rsidR="00494160" w:rsidRDefault="00174119" w:rsidP="00E813A6">
      <w:pPr>
        <w:jc w:val="both"/>
      </w:pPr>
      <w:r w:rsidRPr="00E813A6">
        <w:t xml:space="preserve"> “Chúng ta có lẽ không thể nào ngăn chặn Phật tử bước vào chùa chiền,</w:t>
      </w:r>
      <w:r w:rsidR="00494160">
        <w:t xml:space="preserve"> </w:t>
      </w:r>
      <w:r w:rsidRPr="00E813A6">
        <w:t>không thể nào ngăn chặn họ thắp hương lễ Phật, cúng dường Tam bả</w:t>
      </w:r>
      <w:r w:rsidR="00494160">
        <w:t>o,</w:t>
      </w:r>
      <w:r w:rsidRPr="00E813A6">
        <w:t>chúng ta có lẽ cũng không thể nào ngăn chặn họ giữ gìn một số truyền thống,</w:t>
      </w:r>
      <w:r w:rsidR="00494160">
        <w:t xml:space="preserve"> </w:t>
      </w:r>
      <w:r w:rsidRPr="00E813A6">
        <w:t xml:space="preserve"> nhưng chúng ta có thể làm một số việ</w:t>
      </w:r>
      <w:r w:rsidR="00494160">
        <w:t>c khác.</w:t>
      </w:r>
    </w:p>
    <w:p w:rsidR="00494160" w:rsidRDefault="00174119" w:rsidP="00E813A6">
      <w:pPr>
        <w:jc w:val="both"/>
      </w:pPr>
      <w:r w:rsidRPr="00E813A6">
        <w:t>Chúng ta có thể ngăn chặn họ học tập trọng tâm giáo pháp của Đức Phậ</w:t>
      </w:r>
      <w:r w:rsidR="004A47C7">
        <w:t>t,</w:t>
      </w:r>
      <w:r w:rsidR="00494160">
        <w:t xml:space="preserve"> </w:t>
      </w:r>
      <w:r w:rsidRPr="00E813A6">
        <w:t>ngăn chặn họ thân cận những chân thiện tri thức có sự truyền thừa thanh tị</w:t>
      </w:r>
      <w:r w:rsidR="004A47C7">
        <w:t xml:space="preserve">nh. </w:t>
      </w:r>
      <w:r w:rsidRPr="00E813A6">
        <w:t>Nếu họ tìm hiểu được chân đế của Phật pháp,</w:t>
      </w:r>
      <w:r w:rsidR="00494160">
        <w:t xml:space="preserve"> </w:t>
      </w:r>
      <w:r w:rsidRPr="00E813A6">
        <w:t>thì khả năng khống chế của chúng ta đối với bọn họ coi như chấm hế</w:t>
      </w:r>
      <w:r w:rsidR="00494160">
        <w:t xml:space="preserve">t. </w:t>
      </w:r>
    </w:p>
    <w:p w:rsidR="00494160" w:rsidRDefault="00174119" w:rsidP="00E813A6">
      <w:pPr>
        <w:jc w:val="both"/>
      </w:pPr>
      <w:r w:rsidRPr="00E813A6">
        <w:t>Cho nên, cứ để họ</w:t>
      </w:r>
      <w:r w:rsidR="004A47C7">
        <w:t xml:space="preserve"> đi chùa, </w:t>
      </w:r>
      <w:r w:rsidRPr="00E813A6">
        <w:t>cứ để họ thắp hương lễ Phật.</w:t>
      </w:r>
      <w:r w:rsidR="00494160">
        <w:t xml:space="preserve"> </w:t>
      </w:r>
      <w:r w:rsidRPr="00E813A6">
        <w:t xml:space="preserve"> Nhưng phải đánh cắp hết thời gian của họ,</w:t>
      </w:r>
      <w:r w:rsidR="00494160">
        <w:t xml:space="preserve"> </w:t>
      </w:r>
      <w:r w:rsidRPr="00E813A6">
        <w:t>như vậy, họ sẽ không còn thời gian để lắng nghe Phật pháp, để tu hành,</w:t>
      </w:r>
      <w:r w:rsidR="00494160">
        <w:t xml:space="preserve"> </w:t>
      </w:r>
      <w:r w:rsidRPr="00E813A6">
        <w:t>để thật sự thoát ly sự khống chế của dục vọng,</w:t>
      </w:r>
      <w:r w:rsidR="00494160">
        <w:t xml:space="preserve"> </w:t>
      </w:r>
      <w:r w:rsidRPr="00E813A6">
        <w:t xml:space="preserve">và cùng không thể nào giác tỉnh. </w:t>
      </w:r>
      <w:r w:rsidR="00494160">
        <w:t xml:space="preserve"> </w:t>
      </w:r>
      <w:r w:rsidRPr="00E813A6">
        <w:t>Đây chính là điều ta muố</w:t>
      </w:r>
      <w:r w:rsidR="00494160">
        <w:t xml:space="preserve">n các ngươi làm! </w:t>
      </w:r>
    </w:p>
    <w:p w:rsidR="00494160" w:rsidRDefault="00174119" w:rsidP="00E813A6">
      <w:pPr>
        <w:jc w:val="both"/>
      </w:pPr>
      <w:r w:rsidRPr="00E813A6">
        <w:lastRenderedPageBreak/>
        <w:t>Các ma quỷ thân yêu của ta:</w:t>
      </w:r>
      <w:r w:rsidR="00494160">
        <w:t xml:space="preserve"> </w:t>
      </w:r>
      <w:r w:rsidRPr="00E813A6">
        <w:t xml:space="preserve"> Bất luận ngày đêm các ngươi hãy đi phân tán tâm của họ,</w:t>
      </w:r>
      <w:r w:rsidR="00494160">
        <w:t xml:space="preserve"> </w:t>
      </w:r>
      <w:r w:rsidRPr="00E813A6">
        <w:t>khiến họ không còn tâm tư để truy tìm chân tướng của cuộc đờ</w:t>
      </w:r>
      <w:r w:rsidR="004A47C7">
        <w:t xml:space="preserve">i, </w:t>
      </w:r>
      <w:r w:rsidRPr="00E813A6">
        <w:t>khiến họ không còn động lực để thay đổi vận mệnh luân hồ</w:t>
      </w:r>
      <w:r w:rsidR="00494160">
        <w:t xml:space="preserve">i!”. </w:t>
      </w:r>
    </w:p>
    <w:p w:rsidR="00494160" w:rsidRDefault="00174119" w:rsidP="00E813A6">
      <w:pPr>
        <w:jc w:val="both"/>
      </w:pPr>
      <w:r w:rsidRPr="00E813A6">
        <w:t>Thuộc hạ của Ba Tuầ</w:t>
      </w:r>
      <w:r w:rsidR="00494160">
        <w:t xml:space="preserve">n gào lên: </w:t>
      </w:r>
    </w:p>
    <w:p w:rsidR="00494160" w:rsidRDefault="00174119" w:rsidP="00E813A6">
      <w:pPr>
        <w:jc w:val="both"/>
      </w:pPr>
      <w:r w:rsidRPr="00E813A6">
        <w:t xml:space="preserve"> “Chúng con phải làm gì đ</w:t>
      </w:r>
      <w:r w:rsidR="00494160">
        <w:t xml:space="preserve">ây?”. </w:t>
      </w:r>
    </w:p>
    <w:p w:rsidR="00494160" w:rsidRDefault="00174119" w:rsidP="00E813A6">
      <w:pPr>
        <w:jc w:val="both"/>
      </w:pPr>
      <w:r w:rsidRPr="00E813A6">
        <w:t xml:space="preserve"> “Các ngươi phải khiến họ bận rộn trong những việc </w:t>
      </w:r>
      <w:r w:rsidR="00494160">
        <w:t xml:space="preserve"> </w:t>
      </w:r>
      <w:r w:rsidRPr="00E813A6">
        <w:t xml:space="preserve"> không mảy may hệ trọng trong đờ</w:t>
      </w:r>
      <w:r w:rsidR="004A47C7">
        <w:t xml:space="preserve">i, </w:t>
      </w:r>
      <w:r w:rsidRPr="00E813A6">
        <w:t>khiến đầu óc họ tràn ngập vô số kế hoạ</w:t>
      </w:r>
      <w:r w:rsidR="00494160">
        <w:t xml:space="preserve">ch.  </w:t>
      </w:r>
    </w:p>
    <w:p w:rsidR="00494160" w:rsidRDefault="00174119" w:rsidP="00E813A6">
      <w:pPr>
        <w:jc w:val="both"/>
      </w:pPr>
      <w:r w:rsidRPr="00E813A6">
        <w:t>Dẫn dụ họ không ngừng xài tiền, sau đó không ngừng kiếm tiền,</w:t>
      </w:r>
      <w:r w:rsidR="00494160">
        <w:t xml:space="preserve"> </w:t>
      </w:r>
      <w:r w:rsidRPr="00E813A6">
        <w:t xml:space="preserve"> khiến họ dùng thẻ tín dụng một cách hoang phí, đi tiêu xài những đồng tiền mà họ còn chưa kiếm đượ</w:t>
      </w:r>
      <w:r w:rsidR="004A47C7">
        <w:t xml:space="preserve">c, </w:t>
      </w:r>
      <w:r w:rsidRPr="00E813A6">
        <w:t>khiến hóa đơn trả nợ của họ chất đầ</w:t>
      </w:r>
      <w:r w:rsidR="00494160">
        <w:t xml:space="preserve">y như núi. </w:t>
      </w:r>
    </w:p>
    <w:p w:rsidR="00494160" w:rsidRDefault="00174119" w:rsidP="00E813A6">
      <w:pPr>
        <w:jc w:val="both"/>
      </w:pPr>
      <w:r w:rsidRPr="00E813A6">
        <w:t>Hãy thuyết phục các bà vợ làm việc thời gian rất dài,</w:t>
      </w:r>
      <w:r w:rsidR="00494160">
        <w:t xml:space="preserve"> </w:t>
      </w:r>
      <w:r w:rsidRPr="00E813A6">
        <w:t xml:space="preserve"> thuyết phục các ông chồng một tuần làm việc sáu bảy ngày,</w:t>
      </w:r>
      <w:r w:rsidR="00494160">
        <w:t xml:space="preserve"> </w:t>
      </w:r>
      <w:r w:rsidRPr="00E813A6">
        <w:t>mỗi ngày làm việc 10 đến 12 tiếng.</w:t>
      </w:r>
      <w:r w:rsidR="00494160">
        <w:t xml:space="preserve"> </w:t>
      </w:r>
      <w:r w:rsidRPr="00E813A6">
        <w:t>Nói với họ rằng, như vậy sẽ có được một cuộc sống mà họ muốn có, nhờ vào đôi tay chính mình có thể xây dựng một gia viên xinh đẹ</w:t>
      </w:r>
      <w:r w:rsidR="00494160">
        <w:t xml:space="preserve">p.  </w:t>
      </w:r>
    </w:p>
    <w:p w:rsidR="00494160" w:rsidRDefault="00174119" w:rsidP="00E813A6">
      <w:pPr>
        <w:jc w:val="both"/>
      </w:pPr>
      <w:r w:rsidRPr="00E813A6">
        <w:t>Ngăn chặn họ dùng thời gian để ở bên cạnh con cái,</w:t>
      </w:r>
      <w:r w:rsidR="00494160">
        <w:t xml:space="preserve"> </w:t>
      </w:r>
      <w:r w:rsidRPr="00E813A6">
        <w:t xml:space="preserve"> dần dần người nhà của họ sẽ ngày càng lạnh nhạt, đợi đến sau khi gia đình tan vỡ,</w:t>
      </w:r>
      <w:r w:rsidR="00494160">
        <w:t xml:space="preserve"> </w:t>
      </w:r>
      <w:r w:rsidRPr="00E813A6">
        <w:t>ngôi nhà của họ sẽ không còn là bến đỗ hạ</w:t>
      </w:r>
      <w:r w:rsidR="00494160">
        <w:t xml:space="preserve">nh phúc. </w:t>
      </w:r>
    </w:p>
    <w:p w:rsidR="00494160" w:rsidRDefault="00174119" w:rsidP="00E813A6">
      <w:pPr>
        <w:jc w:val="both"/>
      </w:pPr>
      <w:r w:rsidRPr="00E813A6">
        <w:t>Phải khích thích quá độ tâm trí của họ,</w:t>
      </w:r>
      <w:r w:rsidR="00494160">
        <w:t xml:space="preserve"> </w:t>
      </w:r>
      <w:r w:rsidRPr="00E813A6">
        <w:t>như vậy, họ sẽ không nghe thấy giáo ngôn của Đức Phật nữa. Dẫn dụ họ khi lái xe thì phải mở đài phát thanh,</w:t>
      </w:r>
      <w:r w:rsidR="00494160">
        <w:t xml:space="preserve"> </w:t>
      </w:r>
      <w:r w:rsidRPr="00E813A6">
        <w:t xml:space="preserve">phân tán sức tập trung của họ. </w:t>
      </w:r>
      <w:r w:rsidR="00494160">
        <w:t xml:space="preserve"> </w:t>
      </w:r>
      <w:r w:rsidRPr="00E813A6">
        <w:t>Khi ở nhà, khiến họ phải mở tivi,</w:t>
      </w:r>
      <w:r w:rsidR="00494160">
        <w:t xml:space="preserve"> </w:t>
      </w:r>
      <w:r w:rsidR="004A47C7">
        <w:t>máy phát thanh, CD, máy tính.</w:t>
      </w:r>
      <w:r w:rsidR="00494160">
        <w:t xml:space="preserve"> </w:t>
      </w:r>
      <w:r w:rsidRPr="00E813A6">
        <w:t xml:space="preserve">Khiến tâm họ bị lôi cuốn bởi những diễn viên xinh đẹp và những tình tiết </w:t>
      </w:r>
      <w:r w:rsidRPr="00E813A6">
        <w:lastRenderedPageBreak/>
        <w:t>câu chuyện, từ đó, cứ coi hết tập này tới tập khác,</w:t>
      </w:r>
      <w:r w:rsidR="00494160">
        <w:t xml:space="preserve"> </w:t>
      </w:r>
      <w:r w:rsidRPr="00E813A6">
        <w:t>không bao giờ ngừ</w:t>
      </w:r>
      <w:r w:rsidR="00494160">
        <w:t xml:space="preserve">ng.  </w:t>
      </w:r>
    </w:p>
    <w:p w:rsidR="00494160" w:rsidRDefault="00174119" w:rsidP="00E813A6">
      <w:pPr>
        <w:jc w:val="both"/>
      </w:pPr>
      <w:r w:rsidRPr="00E813A6">
        <w:t>Còn phải khiến tất cả các cửa hàng và tiệm ăn trên thế gian</w:t>
      </w:r>
      <w:r w:rsidR="00494160">
        <w:t xml:space="preserve"> </w:t>
      </w:r>
      <w:r w:rsidRPr="00E813A6">
        <w:t>đều trành ngập những âm nhạc khiến người ta lao xao, cổ động dục vọng, như vậy sẽ khiến tâm trí họ bị tắt nghẽn, ngăn cản họ khai mở bản chất giác ngộ trong tâm. Khiến bàn trà của họ chất đầy những tạp chí và báo chí thế tục,</w:t>
      </w:r>
      <w:r w:rsidR="00494160">
        <w:t xml:space="preserve"> </w:t>
      </w:r>
      <w:r w:rsidRPr="00E813A6">
        <w:t>khiến họ một ngày 24 tiếng đồng hồ phải mệt mỏi quá tải bởi những tin tức tiêu cự</w:t>
      </w:r>
      <w:r w:rsidR="00494160">
        <w:t xml:space="preserve">c này. </w:t>
      </w:r>
    </w:p>
    <w:p w:rsidR="00494160" w:rsidRDefault="00174119" w:rsidP="00E813A6">
      <w:pPr>
        <w:jc w:val="both"/>
      </w:pPr>
      <w:r w:rsidRPr="00E813A6">
        <w:t>Khi họ lái xe trên đường,</w:t>
      </w:r>
      <w:r w:rsidR="00494160">
        <w:t xml:space="preserve"> </w:t>
      </w:r>
      <w:r w:rsidRPr="00E813A6">
        <w:t>phải dùng những quảng cáo khắp nơi trên đường để thu hút ánh mắt của họ,</w:t>
      </w:r>
      <w:r w:rsidR="00494160">
        <w:t xml:space="preserve"> </w:t>
      </w:r>
      <w:r w:rsidRPr="00E813A6">
        <w:t xml:space="preserve"> chiếm lĩnh đầu óc của họ. </w:t>
      </w:r>
      <w:r w:rsidR="00494160">
        <w:t xml:space="preserve"> </w:t>
      </w:r>
      <w:r w:rsidRPr="00E813A6">
        <w:t xml:space="preserve">Như vậy loài người sẽ giống loài lợn ngu xuẩn, </w:t>
      </w:r>
      <w:r w:rsidR="00494160">
        <w:t xml:space="preserve"> </w:t>
      </w:r>
      <w:r w:rsidRPr="00E813A6">
        <w:t>vô tình tiếp nhận sự hun đúc của những thông tin rác rưởi này một cách vô ý thức.</w:t>
      </w:r>
      <w:r w:rsidR="00494160">
        <w:t xml:space="preserve"> </w:t>
      </w:r>
      <w:r w:rsidRPr="00E813A6">
        <w:t xml:space="preserve"> Và trong hộp thư của họ phải nhét đầy các loại tờ rơi,</w:t>
      </w:r>
      <w:r w:rsidR="00494160">
        <w:t xml:space="preserve"> </w:t>
      </w:r>
      <w:r w:rsidRPr="00E813A6">
        <w:t xml:space="preserve"> quả</w:t>
      </w:r>
      <w:r w:rsidR="004A47C7">
        <w:t xml:space="preserve">ng cáo ưu đãi, </w:t>
      </w:r>
      <w:r w:rsidRPr="00E813A6">
        <w:t>khiến họ tốn rất nhiều thời gian và tinh lực</w:t>
      </w:r>
      <w:r w:rsidR="004A47C7">
        <w:t xml:space="preserve"> </w:t>
      </w:r>
      <w:r w:rsidRPr="00E813A6">
        <w:t>để xử lý những thứ</w:t>
      </w:r>
      <w:r w:rsidR="00494160">
        <w:t xml:space="preserve"> này.  </w:t>
      </w:r>
    </w:p>
    <w:p w:rsidR="004A47C7" w:rsidRDefault="00174119" w:rsidP="00E813A6">
      <w:pPr>
        <w:jc w:val="both"/>
      </w:pPr>
      <w:r w:rsidRPr="00E813A6">
        <w:t xml:space="preserve">Thậm chí còn khiến họ vui chơi tiêu khiển quá đà, </w:t>
      </w:r>
      <w:r w:rsidR="00494160">
        <w:t xml:space="preserve"> </w:t>
      </w:r>
      <w:r w:rsidRPr="00E813A6">
        <w:t>mỗi lần đều khiến họ chơi bời tới khuya,</w:t>
      </w:r>
      <w:r w:rsidR="00494160">
        <w:t xml:space="preserve"> </w:t>
      </w:r>
      <w:r w:rsidRPr="00E813A6">
        <w:t xml:space="preserve"> hơn nữa, khi họ uống say, </w:t>
      </w:r>
      <w:r w:rsidR="00494160">
        <w:t xml:space="preserve"> </w:t>
      </w:r>
      <w:r w:rsidRPr="00E813A6">
        <w:t>hãy khích lệ họ sanh chuyện ngoại tình.</w:t>
      </w:r>
      <w:r w:rsidR="00494160">
        <w:t xml:space="preserve"> </w:t>
      </w:r>
      <w:r w:rsidRPr="00E813A6">
        <w:t xml:space="preserve"> Như vậy, lâu dần,</w:t>
      </w:r>
      <w:r w:rsidR="00494160">
        <w:t xml:space="preserve"> </w:t>
      </w:r>
      <w:r w:rsidRPr="00E813A6">
        <w:t xml:space="preserve"> loài người ngu xuẩn sẽ coi đó là chuyện thường tình,</w:t>
      </w:r>
      <w:r w:rsidR="00494160">
        <w:t xml:space="preserve"> </w:t>
      </w:r>
      <w:r w:rsidRPr="00E813A6">
        <w:t xml:space="preserve"> họ sẽ ngày càng tà ác, </w:t>
      </w:r>
      <w:r w:rsidR="00494160">
        <w:t xml:space="preserve"> </w:t>
      </w:r>
      <w:r w:rsidRPr="00E813A6">
        <w:t>đồng thời sẽ không cảm thấy hổ thẹn.</w:t>
      </w:r>
      <w:r w:rsidR="00494160">
        <w:t xml:space="preserve"> </w:t>
      </w:r>
    </w:p>
    <w:p w:rsidR="00494160" w:rsidRDefault="00174119" w:rsidP="00E813A6">
      <w:pPr>
        <w:jc w:val="both"/>
      </w:pPr>
      <w:r w:rsidRPr="00E813A6">
        <w:t>Nói với loài người,</w:t>
      </w:r>
      <w:r w:rsidR="00494160">
        <w:t xml:space="preserve"> </w:t>
      </w:r>
      <w:r w:rsidRPr="00E813A6">
        <w:t>muốn sống tốt hơn trên thế giới này</w:t>
      </w:r>
      <w:r w:rsidR="00494160">
        <w:t xml:space="preserve"> </w:t>
      </w:r>
      <w:r w:rsidRPr="00E813A6">
        <w:t>thì phải kết nhiều bạn, khiến họ mỗi ngày đều có những quan hệ giao tế tiếp đãi không hết.</w:t>
      </w:r>
      <w:r w:rsidR="004A47C7">
        <w:t xml:space="preserve"> </w:t>
      </w:r>
      <w:r w:rsidRPr="00E813A6">
        <w:t>Như vậy, khi sức cùng lực kiệt về tới nhà,</w:t>
      </w:r>
      <w:r w:rsidR="00494160">
        <w:t xml:space="preserve"> </w:t>
      </w:r>
      <w:r w:rsidRPr="00E813A6">
        <w:t>họ sẽ không còn chút sinh lực nào để nhìn lại nộ</w:t>
      </w:r>
      <w:r w:rsidR="00494160">
        <w:t xml:space="preserve">i tâm chính mình.  </w:t>
      </w:r>
    </w:p>
    <w:p w:rsidR="00494160" w:rsidRDefault="00174119" w:rsidP="00E813A6">
      <w:pPr>
        <w:jc w:val="both"/>
      </w:pPr>
      <w:r w:rsidRPr="00E813A6">
        <w:t>Dùng hết sức để lấy công việc ra chiếm hữu họ, tìm cách ngăn cản họ suy ngẫm về nguồn gốc và ý nghĩa của cuộc đời. Tuyệt đối không được cho họ có thời gian để nghe thiện tri thức thuyết pháp,</w:t>
      </w:r>
      <w:r w:rsidR="00494160">
        <w:t xml:space="preserve"> </w:t>
      </w:r>
      <w:r w:rsidRPr="00E813A6">
        <w:t>bởi vì như vậy họ sẽ có được liên hệ với Phậ</w:t>
      </w:r>
      <w:r w:rsidR="00494160">
        <w:t xml:space="preserve">t tính. </w:t>
      </w:r>
    </w:p>
    <w:p w:rsidR="00494160" w:rsidRDefault="00174119" w:rsidP="00E813A6">
      <w:pPr>
        <w:jc w:val="both"/>
      </w:pPr>
      <w:r w:rsidRPr="00E813A6">
        <w:lastRenderedPageBreak/>
        <w:t>Ngược lại, tốt nhất hãy đẩy đưa họ đến những khu giải trí,</w:t>
      </w:r>
      <w:r w:rsidR="00494160">
        <w:t xml:space="preserve"> </w:t>
      </w:r>
      <w:r w:rsidRPr="00E813A6">
        <w:t>khiến họ tha hồ hưởng thụ những thiết bị giải trí kích thích kia,</w:t>
      </w:r>
      <w:r w:rsidR="00494160">
        <w:t xml:space="preserve"> </w:t>
      </w:r>
      <w:r w:rsidRPr="00E813A6">
        <w:t>khiến họ dùng phương thức này để lấp đầy sự trống trải trong tâm mình,</w:t>
      </w:r>
      <w:r w:rsidR="00494160">
        <w:t xml:space="preserve"> </w:t>
      </w:r>
      <w:r w:rsidRPr="00E813A6">
        <w:t xml:space="preserve"> từ đó, chôn vùi cả Phậ</w:t>
      </w:r>
      <w:r w:rsidR="00494160">
        <w:t xml:space="preserve">t tính. </w:t>
      </w:r>
    </w:p>
    <w:p w:rsidR="00494160" w:rsidRDefault="00174119" w:rsidP="00E813A6">
      <w:pPr>
        <w:jc w:val="both"/>
      </w:pPr>
      <w:r w:rsidRPr="00E813A6">
        <w:t>Khiến họ đi xem những buổi thi đấu thể dục đã bị thương mại hóa,</w:t>
      </w:r>
      <w:r w:rsidR="00494160">
        <w:t xml:space="preserve"> </w:t>
      </w:r>
      <w:r w:rsidRPr="00E813A6">
        <w:t xml:space="preserve">đồng thời nói với họ, </w:t>
      </w:r>
      <w:r w:rsidR="00494160">
        <w:t xml:space="preserve"> </w:t>
      </w:r>
      <w:r w:rsidRPr="00E813A6">
        <w:t>làm người thì phải có hứng thú và sở</w:t>
      </w:r>
      <w:r w:rsidR="004A47C7">
        <w:t xml:space="preserve"> thích,</w:t>
      </w:r>
      <w:r w:rsidR="00494160">
        <w:t xml:space="preserve"> </w:t>
      </w:r>
      <w:r w:rsidRPr="00E813A6">
        <w:t>như vậy cuộc sống mới thú vị</w:t>
      </w:r>
      <w:r w:rsidR="00494160">
        <w:t xml:space="preserve">.  </w:t>
      </w:r>
    </w:p>
    <w:p w:rsidR="00494160" w:rsidRDefault="00174119" w:rsidP="00E813A6">
      <w:pPr>
        <w:jc w:val="both"/>
      </w:pPr>
      <w:r w:rsidRPr="00E813A6">
        <w:t>Hãy cuồng nhiệt phát hành đĩa hát, đĩa phim,</w:t>
      </w:r>
      <w:r w:rsidR="00494160">
        <w:t xml:space="preserve"> </w:t>
      </w:r>
      <w:r w:rsidRPr="00E813A6">
        <w:t>khiến các ngôi sao của chúng ta mở ra vô số những buổi biểu diễn, đem tất cả sự phù du, danh lợi và tà ác tiêm chích cho loài người, khiến lũ lợn ngu xuẩn đó điên cuồng bắt chước học hỏi theo,</w:t>
      </w:r>
      <w:r w:rsidR="00494160">
        <w:t xml:space="preserve"> </w:t>
      </w:r>
      <w:r w:rsidRPr="00E813A6">
        <w:t>sau cùng sẽ trở nên ngày càng xấ</w:t>
      </w:r>
      <w:r w:rsidR="00494160">
        <w:t xml:space="preserve">u xa”. </w:t>
      </w:r>
    </w:p>
    <w:p w:rsidR="004A47C7" w:rsidRDefault="00174119" w:rsidP="00E813A6">
      <w:pPr>
        <w:jc w:val="both"/>
      </w:pPr>
      <w:r w:rsidRPr="00E813A6">
        <w:t>Khi đại hội hiếm có này sắp kết thúc,</w:t>
      </w:r>
      <w:r w:rsidR="00494160">
        <w:t xml:space="preserve"> </w:t>
      </w:r>
      <w:r w:rsidRPr="00E813A6">
        <w:t>các con cháu nhà ma ai ai cũng hết sức hứng khởi, chúng nôn nóng gấp rút rời đi, mỗi đứa đều muốn chấp hành mệnh lệnh của ma vương Ba Tuần, dẫn dụ tất cả loài người bận rộn với đủ mọi công việc,</w:t>
      </w:r>
      <w:r w:rsidR="00494160">
        <w:t xml:space="preserve"> </w:t>
      </w:r>
      <w:r w:rsidRPr="00E813A6">
        <w:t>nhưng chỉ duy nhất không có thời gian để lắng nghe học tập trọng tâm của Phật pháp,</w:t>
      </w:r>
      <w:r w:rsidR="004A47C7">
        <w:t xml:space="preserve"> </w:t>
      </w:r>
      <w:r w:rsidRPr="00E813A6">
        <w:t>để</w:t>
      </w:r>
      <w:r w:rsidR="004A47C7">
        <w:t xml:space="preserve"> </w:t>
      </w:r>
      <w:r w:rsidRPr="00E813A6">
        <w:t>nhậ</w:t>
      </w:r>
      <w:r w:rsidR="004A47C7">
        <w:t xml:space="preserve">n </w:t>
      </w:r>
      <w:r w:rsidRPr="00E813A6">
        <w:t>biết Phật tính,</w:t>
      </w:r>
      <w:r w:rsidR="004A47C7">
        <w:t xml:space="preserve"> </w:t>
      </w:r>
      <w:r w:rsidRPr="00E813A6">
        <w:t xml:space="preserve">nhận biết chân tâm. </w:t>
      </w:r>
      <w:r w:rsidR="00494160">
        <w:t xml:space="preserve"> </w:t>
      </w:r>
    </w:p>
    <w:p w:rsidR="00494160" w:rsidRDefault="00174119" w:rsidP="00E813A6">
      <w:pPr>
        <w:jc w:val="both"/>
      </w:pPr>
      <w:r w:rsidRPr="00E813A6">
        <w:t>Âm mưu này của Ba Tuần đã thực hiện đượ</w:t>
      </w:r>
      <w:r w:rsidR="00494160">
        <w:t xml:space="preserve">c chưa? </w:t>
      </w:r>
    </w:p>
    <w:p w:rsidR="00494160" w:rsidRDefault="00174119" w:rsidP="00E813A6">
      <w:pPr>
        <w:jc w:val="both"/>
      </w:pPr>
      <w:r w:rsidRPr="00E813A6">
        <w:t>Các bạn có biết từ “bậ</w:t>
      </w:r>
      <w:r w:rsidR="00494160">
        <w:t xml:space="preserve">n” nghĩa là gì không? </w:t>
      </w:r>
    </w:p>
    <w:p w:rsidR="00174119" w:rsidRPr="00E813A6" w:rsidRDefault="00174119" w:rsidP="00E813A6">
      <w:pPr>
        <w:jc w:val="both"/>
      </w:pPr>
      <w:r w:rsidRPr="00E813A6">
        <w:t>Nghĩa là, tâm đang chết.</w:t>
      </w:r>
      <w:r w:rsidR="00494160">
        <w:t xml:space="preserve"> </w:t>
      </w:r>
    </w:p>
    <w:p w:rsidR="00BA49E8" w:rsidRPr="00E813A6" w:rsidRDefault="00BA49E8" w:rsidP="00E813A6">
      <w:pPr>
        <w:jc w:val="both"/>
      </w:pPr>
    </w:p>
    <w:sectPr w:rsidR="00BA49E8" w:rsidRPr="00E813A6"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74119"/>
    <w:rsid w:val="001008C6"/>
    <w:rsid w:val="00113130"/>
    <w:rsid w:val="00174119"/>
    <w:rsid w:val="00494160"/>
    <w:rsid w:val="004A47C7"/>
    <w:rsid w:val="00522E95"/>
    <w:rsid w:val="00830378"/>
    <w:rsid w:val="00BA49E8"/>
    <w:rsid w:val="00E813A6"/>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174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174119"/>
  </w:style>
</w:styles>
</file>

<file path=word/webSettings.xml><?xml version="1.0" encoding="utf-8"?>
<w:webSettings xmlns:r="http://schemas.openxmlformats.org/officeDocument/2006/relationships" xmlns:w="http://schemas.openxmlformats.org/wordprocessingml/2006/main">
  <w:divs>
    <w:div w:id="1195996367">
      <w:bodyDiv w:val="1"/>
      <w:marLeft w:val="0"/>
      <w:marRight w:val="0"/>
      <w:marTop w:val="0"/>
      <w:marBottom w:val="0"/>
      <w:divBdr>
        <w:top w:val="none" w:sz="0" w:space="0" w:color="auto"/>
        <w:left w:val="none" w:sz="0" w:space="0" w:color="auto"/>
        <w:bottom w:val="none" w:sz="0" w:space="0" w:color="auto"/>
        <w:right w:val="none" w:sz="0" w:space="0" w:color="auto"/>
      </w:divBdr>
      <w:divsChild>
        <w:div w:id="163344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2019-02-10T14:37:00Z</dcterms:created>
  <dcterms:modified xsi:type="dcterms:W3CDTF">2019-08-14T09:20:00Z</dcterms:modified>
</cp:coreProperties>
</file>